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14742" w:type="dxa"/>
        <w:tblLayout w:type="fixed"/>
        <w:tblLook w:val="0000" w:firstRow="0" w:lastRow="0" w:firstColumn="0" w:lastColumn="0" w:noHBand="0" w:noVBand="0"/>
      </w:tblPr>
      <w:tblGrid>
        <w:gridCol w:w="8937"/>
        <w:gridCol w:w="5805"/>
      </w:tblGrid>
      <w:tr w:rsidR="00725AAA" w:rsidRPr="007F3F8E" w:rsidTr="0088760C">
        <w:tc>
          <w:tcPr>
            <w:tcW w:w="893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jc w:val="center"/>
              <w:rPr>
                <w:rFonts w:eastAsia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5805" w:type="dxa"/>
            <w:shd w:val="clear" w:color="auto" w:fill="auto"/>
          </w:tcPr>
          <w:p w:rsidR="00725AAA" w:rsidRPr="007F3F8E" w:rsidRDefault="00BC1BFB" w:rsidP="0048053E">
            <w:pPr>
              <w:widowControl w:val="0"/>
              <w:ind w:left="454" w:right="-246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color w:val="000000"/>
                <w:kern w:val="2"/>
                <w:szCs w:val="28"/>
              </w:rPr>
              <w:t>Приложение</w:t>
            </w:r>
          </w:p>
          <w:p w:rsidR="00725AAA" w:rsidRPr="007F3F8E" w:rsidRDefault="00725AAA" w:rsidP="0048053E">
            <w:pPr>
              <w:widowControl w:val="0"/>
              <w:ind w:left="454" w:right="-76"/>
              <w:rPr>
                <w:rFonts w:eastAsia="Times New Roman" w:cs="Times New Roman"/>
                <w:color w:val="000000"/>
                <w:kern w:val="2"/>
                <w:szCs w:val="28"/>
              </w:rPr>
            </w:pPr>
          </w:p>
          <w:p w:rsidR="00725AAA" w:rsidRPr="007F3F8E" w:rsidRDefault="00BC1BFB" w:rsidP="0048053E">
            <w:pPr>
              <w:widowControl w:val="0"/>
              <w:ind w:left="454" w:right="-246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color w:val="000000"/>
                <w:kern w:val="2"/>
                <w:szCs w:val="28"/>
              </w:rPr>
              <w:t>УТВЕРЖДЕНЫ</w:t>
            </w:r>
          </w:p>
          <w:p w:rsidR="00725AAA" w:rsidRPr="007F3F8E" w:rsidRDefault="00BC1BFB" w:rsidP="0048053E">
            <w:pPr>
              <w:widowControl w:val="0"/>
              <w:ind w:left="454" w:right="-246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color w:val="000000"/>
                <w:kern w:val="2"/>
                <w:szCs w:val="28"/>
              </w:rPr>
              <w:t>постановлением администрации муниципального образования</w:t>
            </w:r>
          </w:p>
          <w:p w:rsidR="00725AAA" w:rsidRPr="007F3F8E" w:rsidRDefault="00BC1BFB" w:rsidP="0048053E">
            <w:pPr>
              <w:widowControl w:val="0"/>
              <w:ind w:left="454" w:right="-246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 w:rsidRPr="007F3F8E">
              <w:rPr>
                <w:rFonts w:eastAsia="Times New Roman" w:cs="Times New Roman"/>
                <w:color w:val="000000"/>
                <w:kern w:val="2"/>
                <w:szCs w:val="28"/>
              </w:rPr>
              <w:t xml:space="preserve">Темрюкский </w:t>
            </w:r>
            <w:r w:rsidR="0078552D" w:rsidRPr="007F3F8E">
              <w:rPr>
                <w:rFonts w:eastAsia="Times New Roman" w:cs="Times New Roman"/>
                <w:color w:val="000000"/>
                <w:kern w:val="2"/>
                <w:szCs w:val="28"/>
              </w:rPr>
              <w:t xml:space="preserve">муниципальный </w:t>
            </w:r>
            <w:r w:rsidRPr="007F3F8E">
              <w:rPr>
                <w:rFonts w:eastAsia="Times New Roman" w:cs="Times New Roman"/>
                <w:color w:val="000000"/>
                <w:kern w:val="2"/>
                <w:szCs w:val="28"/>
              </w:rPr>
              <w:t>район</w:t>
            </w:r>
          </w:p>
          <w:p w:rsidR="0078552D" w:rsidRPr="007F3F8E" w:rsidRDefault="0078552D" w:rsidP="0048053E">
            <w:pPr>
              <w:widowControl w:val="0"/>
              <w:ind w:left="454" w:right="-246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color w:val="000000"/>
                <w:kern w:val="2"/>
                <w:szCs w:val="28"/>
              </w:rPr>
              <w:t>Краснодарского края</w:t>
            </w:r>
          </w:p>
          <w:p w:rsidR="00725AAA" w:rsidRPr="007F3F8E" w:rsidRDefault="00BC1BFB" w:rsidP="0048053E">
            <w:pPr>
              <w:widowControl w:val="0"/>
              <w:ind w:left="454" w:right="-246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color w:val="000000"/>
                <w:kern w:val="2"/>
                <w:szCs w:val="28"/>
              </w:rPr>
              <w:t>от _______________№ _______________</w:t>
            </w:r>
          </w:p>
          <w:p w:rsidR="00725AAA" w:rsidRPr="007F3F8E" w:rsidRDefault="00725AAA" w:rsidP="0048053E">
            <w:pPr>
              <w:widowControl w:val="0"/>
              <w:ind w:right="-246"/>
              <w:jc w:val="center"/>
              <w:rPr>
                <w:rFonts w:eastAsia="Times New Roman" w:cs="Times New Roman"/>
                <w:color w:val="000000"/>
                <w:kern w:val="2"/>
                <w:szCs w:val="28"/>
              </w:rPr>
            </w:pPr>
          </w:p>
        </w:tc>
      </w:tr>
    </w:tbl>
    <w:p w:rsidR="00725AAA" w:rsidRPr="007F3F8E" w:rsidRDefault="00725AAA" w:rsidP="0048053E">
      <w:pPr>
        <w:jc w:val="center"/>
        <w:rPr>
          <w:rFonts w:cs="Times New Roman"/>
          <w:b/>
          <w:color w:val="000000"/>
        </w:rPr>
      </w:pPr>
    </w:p>
    <w:p w:rsidR="00725AAA" w:rsidRPr="007F3F8E" w:rsidRDefault="00725AAA" w:rsidP="0048053E">
      <w:pPr>
        <w:jc w:val="center"/>
        <w:rPr>
          <w:rFonts w:cs="Times New Roman"/>
          <w:b/>
          <w:color w:val="000000"/>
        </w:rPr>
      </w:pPr>
    </w:p>
    <w:p w:rsidR="00A75F77" w:rsidRPr="007F3F8E" w:rsidRDefault="00A75F77" w:rsidP="0048053E">
      <w:pPr>
        <w:jc w:val="center"/>
        <w:rPr>
          <w:rFonts w:cs="Times New Roman"/>
          <w:b/>
          <w:color w:val="000000"/>
        </w:rPr>
      </w:pPr>
    </w:p>
    <w:p w:rsidR="00725AAA" w:rsidRPr="007F3F8E" w:rsidRDefault="00BC1BFB" w:rsidP="0048053E">
      <w:pPr>
        <w:jc w:val="center"/>
        <w:rPr>
          <w:rFonts w:cs="Times New Roman"/>
        </w:rPr>
      </w:pPr>
      <w:r w:rsidRPr="007F3F8E">
        <w:rPr>
          <w:rFonts w:cs="Times New Roman"/>
          <w:b/>
          <w:color w:val="000000"/>
        </w:rPr>
        <w:t>ИЗМЕНЕНИЯ,</w:t>
      </w:r>
    </w:p>
    <w:p w:rsidR="00725AAA" w:rsidRPr="007F3F8E" w:rsidRDefault="00BC1BFB" w:rsidP="0034481E">
      <w:pPr>
        <w:jc w:val="center"/>
        <w:rPr>
          <w:rFonts w:cs="Times New Roman"/>
        </w:rPr>
      </w:pPr>
      <w:r w:rsidRPr="007F3F8E">
        <w:rPr>
          <w:rFonts w:cs="Times New Roman"/>
          <w:b/>
          <w:color w:val="000000"/>
        </w:rPr>
        <w:t>вносимые в постановление администрации муниципального образования Темрюкский</w:t>
      </w:r>
      <w:r w:rsidR="004C2E5F">
        <w:rPr>
          <w:rFonts w:cs="Times New Roman"/>
          <w:b/>
          <w:color w:val="000000"/>
        </w:rPr>
        <w:t xml:space="preserve"> район                                              </w:t>
      </w:r>
      <w:r w:rsidRPr="007F3F8E">
        <w:rPr>
          <w:rFonts w:cs="Times New Roman"/>
          <w:b/>
          <w:color w:val="000000"/>
        </w:rPr>
        <w:t xml:space="preserve">от 1 ноября 2021 г. № 1625 «Об утверждении муниципальной программы </w:t>
      </w:r>
    </w:p>
    <w:p w:rsidR="00725AAA" w:rsidRPr="007F3F8E" w:rsidRDefault="00BC1BFB" w:rsidP="0048053E">
      <w:pPr>
        <w:jc w:val="center"/>
        <w:rPr>
          <w:rFonts w:cs="Times New Roman"/>
        </w:rPr>
      </w:pPr>
      <w:r w:rsidRPr="007F3F8E">
        <w:rPr>
          <w:rFonts w:cs="Times New Roman"/>
          <w:b/>
          <w:color w:val="000000"/>
        </w:rPr>
        <w:t xml:space="preserve">муниципального образования Темрюкский </w:t>
      </w:r>
      <w:r w:rsidR="008F235A">
        <w:rPr>
          <w:rFonts w:cs="Times New Roman"/>
          <w:b/>
          <w:color w:val="000000"/>
        </w:rPr>
        <w:t xml:space="preserve">муниципальный </w:t>
      </w:r>
      <w:r w:rsidRPr="007F3F8E">
        <w:rPr>
          <w:rFonts w:cs="Times New Roman"/>
          <w:b/>
          <w:color w:val="000000"/>
        </w:rPr>
        <w:t>район</w:t>
      </w:r>
      <w:r w:rsidR="008F235A">
        <w:rPr>
          <w:rFonts w:cs="Times New Roman"/>
          <w:b/>
          <w:color w:val="000000"/>
        </w:rPr>
        <w:t xml:space="preserve"> Краснодарского края</w:t>
      </w:r>
      <w:r w:rsidRPr="007F3F8E">
        <w:rPr>
          <w:rFonts w:cs="Times New Roman"/>
          <w:b/>
          <w:color w:val="000000"/>
        </w:rPr>
        <w:t xml:space="preserve"> </w:t>
      </w:r>
    </w:p>
    <w:p w:rsidR="00725AAA" w:rsidRPr="007F3F8E" w:rsidRDefault="00BC1BFB" w:rsidP="0048053E">
      <w:pPr>
        <w:jc w:val="center"/>
        <w:rPr>
          <w:rFonts w:cs="Times New Roman"/>
          <w:b/>
          <w:color w:val="000000"/>
        </w:rPr>
      </w:pPr>
      <w:r w:rsidRPr="007F3F8E">
        <w:rPr>
          <w:rFonts w:cs="Times New Roman"/>
          <w:b/>
          <w:color w:val="000000"/>
        </w:rPr>
        <w:t>«Обеспечение и развитие физической культуры и спорта»</w:t>
      </w:r>
    </w:p>
    <w:p w:rsidR="00A75F77" w:rsidRPr="007F3F8E" w:rsidRDefault="00A75F77" w:rsidP="0048053E">
      <w:pPr>
        <w:jc w:val="center"/>
        <w:rPr>
          <w:rFonts w:cs="Times New Roman"/>
          <w:b/>
          <w:color w:val="000000"/>
        </w:rPr>
      </w:pPr>
    </w:p>
    <w:p w:rsidR="00725AAA" w:rsidRPr="007F3F8E" w:rsidRDefault="00725AAA" w:rsidP="0048053E">
      <w:pPr>
        <w:rPr>
          <w:rFonts w:cs="Times New Roman"/>
          <w:b/>
          <w:color w:val="000000"/>
        </w:rPr>
      </w:pPr>
    </w:p>
    <w:p w:rsidR="00725AAA" w:rsidRPr="007F3F8E" w:rsidRDefault="006279EE" w:rsidP="00B7412E">
      <w:pPr>
        <w:tabs>
          <w:tab w:val="left" w:pos="709"/>
        </w:tabs>
        <w:ind w:right="-31"/>
        <w:contextualSpacing/>
        <w:jc w:val="both"/>
        <w:rPr>
          <w:rFonts w:cs="Times New Roman"/>
        </w:rPr>
      </w:pPr>
      <w:r>
        <w:rPr>
          <w:rFonts w:cs="Times New Roman"/>
          <w:color w:val="000000"/>
          <w:szCs w:val="28"/>
        </w:rPr>
        <w:tab/>
        <w:t>1</w:t>
      </w:r>
      <w:r w:rsidR="00FA5A62" w:rsidRPr="007F3F8E">
        <w:rPr>
          <w:rFonts w:cs="Times New Roman"/>
          <w:color w:val="000000"/>
          <w:szCs w:val="28"/>
        </w:rPr>
        <w:t xml:space="preserve">. </w:t>
      </w:r>
      <w:r w:rsidR="00BC1BFB" w:rsidRPr="007F3F8E">
        <w:rPr>
          <w:rFonts w:cs="Times New Roman"/>
          <w:color w:val="000000"/>
          <w:szCs w:val="28"/>
        </w:rPr>
        <w:t xml:space="preserve">В муниципальной программе муниципального образования </w:t>
      </w:r>
      <w:r w:rsidR="00B53A99" w:rsidRPr="007F3F8E">
        <w:rPr>
          <w:rFonts w:cs="Times New Roman"/>
          <w:color w:val="000000"/>
          <w:szCs w:val="28"/>
        </w:rPr>
        <w:t xml:space="preserve">Темрюкский </w:t>
      </w:r>
      <w:r w:rsidR="00337516" w:rsidRPr="007F3F8E">
        <w:rPr>
          <w:rFonts w:cs="Times New Roman"/>
          <w:color w:val="000000"/>
          <w:szCs w:val="28"/>
        </w:rPr>
        <w:t xml:space="preserve">муниципальный </w:t>
      </w:r>
      <w:r w:rsidR="00B53A99" w:rsidRPr="007F3F8E">
        <w:rPr>
          <w:rFonts w:cs="Times New Roman"/>
          <w:color w:val="000000"/>
          <w:szCs w:val="28"/>
        </w:rPr>
        <w:t xml:space="preserve">район </w:t>
      </w:r>
      <w:r w:rsidR="00337516" w:rsidRPr="007F3F8E">
        <w:rPr>
          <w:rFonts w:cs="Times New Roman"/>
          <w:color w:val="000000"/>
          <w:szCs w:val="28"/>
        </w:rPr>
        <w:t xml:space="preserve">Краснодарского края </w:t>
      </w:r>
      <w:r w:rsidR="00B53A99" w:rsidRPr="007F3F8E">
        <w:rPr>
          <w:rFonts w:cs="Times New Roman"/>
          <w:color w:val="000000"/>
          <w:szCs w:val="28"/>
        </w:rPr>
        <w:t xml:space="preserve">«Обеспечение и </w:t>
      </w:r>
      <w:r w:rsidR="00B7412E">
        <w:rPr>
          <w:rFonts w:cs="Times New Roman"/>
          <w:color w:val="000000"/>
          <w:szCs w:val="28"/>
        </w:rPr>
        <w:t>развитие</w:t>
      </w:r>
      <w:r w:rsidR="00BC1BFB" w:rsidRPr="007F3F8E">
        <w:rPr>
          <w:rFonts w:cs="Times New Roman"/>
          <w:color w:val="000000"/>
          <w:szCs w:val="28"/>
        </w:rPr>
        <w:t xml:space="preserve"> физической культуры и спорта» (далее – муниципальная программа):</w:t>
      </w:r>
    </w:p>
    <w:p w:rsidR="00440BCD" w:rsidRPr="00B7412E" w:rsidRDefault="00F75AAB" w:rsidP="00B7412E">
      <w:pPr>
        <w:pStyle w:val="1a"/>
        <w:ind w:left="0" w:firstLine="709"/>
        <w:jc w:val="both"/>
        <w:rPr>
          <w:rFonts w:cs="Times New Roman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BC1BFB" w:rsidRPr="007F3F8E">
        <w:rPr>
          <w:rFonts w:eastAsia="Times New Roman" w:cs="Times New Roman"/>
          <w:szCs w:val="28"/>
          <w:lang w:eastAsia="ru-RU"/>
        </w:rPr>
        <w:t xml:space="preserve">) позицию «Объем финансирования муниципальной программы» </w:t>
      </w:r>
      <w:r>
        <w:rPr>
          <w:rFonts w:cs="Times New Roman"/>
          <w:bCs/>
          <w:color w:val="000000"/>
          <w:kern w:val="2"/>
          <w:szCs w:val="28"/>
        </w:rPr>
        <w:t>паспорта</w:t>
      </w:r>
      <w:r w:rsidR="00B7412E">
        <w:rPr>
          <w:rFonts w:cs="Times New Roman"/>
          <w:bCs/>
          <w:color w:val="000000"/>
          <w:kern w:val="2"/>
          <w:szCs w:val="28"/>
        </w:rPr>
        <w:t xml:space="preserve"> муниципальной программы</w:t>
      </w:r>
      <w:r>
        <w:rPr>
          <w:rFonts w:eastAsia="Times New Roman" w:cs="Times New Roman"/>
          <w:color w:val="000000"/>
        </w:rPr>
        <w:t xml:space="preserve"> </w:t>
      </w:r>
      <w:r w:rsidR="00BC1BFB" w:rsidRPr="007F3F8E">
        <w:rPr>
          <w:rFonts w:eastAsia="Times New Roman" w:cs="Times New Roman"/>
          <w:szCs w:val="28"/>
          <w:lang w:eastAsia="ru-RU"/>
        </w:rPr>
        <w:t>изложить</w:t>
      </w:r>
      <w:r w:rsidR="00B7412E">
        <w:rPr>
          <w:rFonts w:eastAsia="Times New Roman" w:cs="Times New Roman"/>
          <w:szCs w:val="28"/>
          <w:lang w:eastAsia="ru-RU"/>
        </w:rPr>
        <w:t xml:space="preserve">         </w:t>
      </w:r>
      <w:r w:rsidR="00BC1BFB" w:rsidRPr="007F3F8E">
        <w:rPr>
          <w:rFonts w:eastAsia="Times New Roman" w:cs="Times New Roman"/>
          <w:szCs w:val="28"/>
          <w:lang w:eastAsia="ru-RU"/>
        </w:rPr>
        <w:t xml:space="preserve"> в следующей редакции:</w:t>
      </w:r>
      <w:r w:rsidR="00BC1BFB" w:rsidRPr="007F3F8E">
        <w:rPr>
          <w:rFonts w:eastAsia="Times New Roman" w:cs="Times New Roman"/>
        </w:rPr>
        <w:t xml:space="preserve">  </w:t>
      </w:r>
    </w:p>
    <w:p w:rsidR="00725AAA" w:rsidRPr="007F3F8E" w:rsidRDefault="00BC1BFB" w:rsidP="0048053E">
      <w:pPr>
        <w:tabs>
          <w:tab w:val="left" w:pos="709"/>
          <w:tab w:val="left" w:pos="1134"/>
        </w:tabs>
        <w:jc w:val="both"/>
        <w:rPr>
          <w:rFonts w:eastAsia="Times New Roman" w:cs="Times New Roman"/>
        </w:rPr>
      </w:pPr>
      <w:r w:rsidRPr="007F3F8E">
        <w:rPr>
          <w:rFonts w:cs="Times New Roman"/>
        </w:rPr>
        <w:t>«</w:t>
      </w:r>
    </w:p>
    <w:tbl>
      <w:tblPr>
        <w:tblW w:w="146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"/>
        <w:gridCol w:w="6920"/>
        <w:gridCol w:w="1275"/>
        <w:gridCol w:w="1604"/>
        <w:gridCol w:w="1557"/>
        <w:gridCol w:w="1701"/>
        <w:gridCol w:w="1517"/>
      </w:tblGrid>
      <w:tr w:rsidR="00234EEE" w:rsidRPr="007F3F8E" w:rsidTr="00CA0FBF">
        <w:tc>
          <w:tcPr>
            <w:tcW w:w="2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34EEE" w:rsidRPr="007F3F8E" w:rsidTr="00CA0FBF">
        <w:tc>
          <w:tcPr>
            <w:tcW w:w="2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widowControl w:val="0"/>
              <w:ind w:firstLine="36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725AAA" w:rsidP="0048053E">
            <w:pPr>
              <w:widowControl w:val="0"/>
              <w:snapToGrid w:val="0"/>
              <w:jc w:val="center"/>
              <w:rPr>
                <w:rFonts w:cs="Times New Roman"/>
                <w:b/>
                <w:sz w:val="24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470BBB" w:rsidRPr="007F3F8E" w:rsidTr="00CA0FBF">
        <w:tc>
          <w:tcPr>
            <w:tcW w:w="27" w:type="dxa"/>
            <w:shd w:val="clear" w:color="auto" w:fill="auto"/>
          </w:tcPr>
          <w:p w:rsidR="00470BBB" w:rsidRPr="007F3F8E" w:rsidRDefault="00470BBB" w:rsidP="0048053E">
            <w:pPr>
              <w:widowControl w:val="0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96370,2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5117,8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91252,4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</w:tr>
      <w:tr w:rsidR="00470BBB" w:rsidRPr="007F3F8E" w:rsidTr="00CA0FBF">
        <w:tc>
          <w:tcPr>
            <w:tcW w:w="27" w:type="dxa"/>
            <w:shd w:val="clear" w:color="auto" w:fill="auto"/>
          </w:tcPr>
          <w:p w:rsidR="00470BBB" w:rsidRPr="007F3F8E" w:rsidRDefault="00470BBB" w:rsidP="0048053E">
            <w:pPr>
              <w:widowControl w:val="0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112366,5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5904,2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106462,3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</w:tr>
      <w:tr w:rsidR="00470BBB" w:rsidRPr="007F3F8E" w:rsidTr="0048053E">
        <w:trPr>
          <w:trHeight w:val="133"/>
        </w:trPr>
        <w:tc>
          <w:tcPr>
            <w:tcW w:w="27" w:type="dxa"/>
            <w:shd w:val="clear" w:color="auto" w:fill="auto"/>
          </w:tcPr>
          <w:p w:rsidR="00470BBB" w:rsidRPr="007F3F8E" w:rsidRDefault="00470BBB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124483,7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3621,5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120862,2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</w:tr>
      <w:tr w:rsidR="00470BBB" w:rsidRPr="007F3F8E" w:rsidTr="00CA0FBF">
        <w:tc>
          <w:tcPr>
            <w:tcW w:w="27" w:type="dxa"/>
            <w:shd w:val="clear" w:color="auto" w:fill="auto"/>
          </w:tcPr>
          <w:p w:rsidR="00470BBB" w:rsidRPr="007F3F8E" w:rsidRDefault="00470BBB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3E28B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205670,4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0B30D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55906,6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3E28B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149763,8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470BBB" w:rsidRPr="007F3F8E" w:rsidTr="00CA0FBF">
        <w:tc>
          <w:tcPr>
            <w:tcW w:w="27" w:type="dxa"/>
            <w:shd w:val="clear" w:color="auto" w:fill="auto"/>
          </w:tcPr>
          <w:p w:rsidR="00470BBB" w:rsidRPr="007F3F8E" w:rsidRDefault="00470BBB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1E141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168380,5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5D2334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5658,4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1E141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162722,1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</w:tr>
      <w:tr w:rsidR="00470BBB" w:rsidRPr="007F3F8E" w:rsidTr="00CA0FBF">
        <w:tc>
          <w:tcPr>
            <w:tcW w:w="27" w:type="dxa"/>
            <w:shd w:val="clear" w:color="auto" w:fill="auto"/>
          </w:tcPr>
          <w:p w:rsidR="00470BBB" w:rsidRPr="007F3F8E" w:rsidRDefault="00470BBB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B268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188240,2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B268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2723,3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185516,9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</w:tr>
      <w:tr w:rsidR="00470BBB" w:rsidRPr="007F3F8E" w:rsidTr="00CA0FBF">
        <w:tc>
          <w:tcPr>
            <w:tcW w:w="27" w:type="dxa"/>
            <w:shd w:val="clear" w:color="auto" w:fill="auto"/>
          </w:tcPr>
          <w:p w:rsidR="00470BBB" w:rsidRPr="007F3F8E" w:rsidRDefault="00470BBB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B268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188636,0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B268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2730,6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185905,4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7F3F8E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</w:tr>
      <w:tr w:rsidR="00470BBB" w:rsidRPr="007F3F8E" w:rsidTr="0048053E">
        <w:trPr>
          <w:trHeight w:val="171"/>
        </w:trPr>
        <w:tc>
          <w:tcPr>
            <w:tcW w:w="27" w:type="dxa"/>
            <w:shd w:val="clear" w:color="auto" w:fill="auto"/>
          </w:tcPr>
          <w:p w:rsidR="00470BBB" w:rsidRPr="007F3F8E" w:rsidRDefault="00470BBB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70BBB" w:rsidRPr="004A1D23" w:rsidRDefault="00470BBB" w:rsidP="0048053E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4A1D23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4A1D23" w:rsidRDefault="001E1417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1084147,5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4A1D23" w:rsidRDefault="00470BBB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4A1D23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4A1D23" w:rsidRDefault="004B2689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81662,4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4A1D23" w:rsidRDefault="001E1417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1002485,1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470BBB" w:rsidRPr="004A1D23" w:rsidRDefault="00470BB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4A1D23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234EEE" w:rsidRPr="007F3F8E" w:rsidTr="00CA0FBF">
        <w:tc>
          <w:tcPr>
            <w:tcW w:w="2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14574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  <w:rPr>
                <w:sz w:val="24"/>
                <w:szCs w:val="24"/>
              </w:rPr>
            </w:pPr>
            <w:r w:rsidRPr="007F3F8E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234EEE" w:rsidRPr="007F3F8E" w:rsidTr="00CA0FBF">
        <w:tc>
          <w:tcPr>
            <w:tcW w:w="2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rPr>
                <w:sz w:val="24"/>
                <w:szCs w:val="24"/>
              </w:rPr>
            </w:pPr>
            <w:r w:rsidRPr="007F3F8E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</w:tr>
      <w:tr w:rsidR="00234EEE" w:rsidRPr="007F3F8E" w:rsidTr="0048053E">
        <w:trPr>
          <w:trHeight w:val="228"/>
        </w:trPr>
        <w:tc>
          <w:tcPr>
            <w:tcW w:w="2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</w:pPr>
            <w:r w:rsidRPr="007F3F8E">
              <w:rPr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</w:tr>
      <w:tr w:rsidR="00234EEE" w:rsidRPr="007F3F8E" w:rsidTr="00CA0FBF">
        <w:tc>
          <w:tcPr>
            <w:tcW w:w="2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</w:pPr>
            <w:r w:rsidRPr="007F3F8E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</w:tr>
      <w:tr w:rsidR="00234EEE" w:rsidRPr="007F3F8E" w:rsidTr="00CA0FBF">
        <w:tc>
          <w:tcPr>
            <w:tcW w:w="2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</w:pPr>
            <w:r w:rsidRPr="007F3F8E">
              <w:rPr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</w:tr>
      <w:tr w:rsidR="00234EEE" w:rsidRPr="007F3F8E" w:rsidTr="00CA0FBF">
        <w:tc>
          <w:tcPr>
            <w:tcW w:w="2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</w:pPr>
            <w:r w:rsidRPr="007F3F8E">
              <w:rPr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</w:tr>
      <w:tr w:rsidR="00234EEE" w:rsidRPr="007F3F8E" w:rsidTr="00CA0FBF">
        <w:tc>
          <w:tcPr>
            <w:tcW w:w="27" w:type="dxa"/>
            <w:shd w:val="clear" w:color="auto" w:fill="auto"/>
          </w:tcPr>
          <w:p w:rsidR="004C345C" w:rsidRPr="007F3F8E" w:rsidRDefault="004C345C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345C" w:rsidRPr="007F3F8E" w:rsidRDefault="004C345C" w:rsidP="0048053E">
            <w:pPr>
              <w:pStyle w:val="ConsPlusNormal0"/>
              <w:rPr>
                <w:sz w:val="24"/>
                <w:szCs w:val="24"/>
              </w:rPr>
            </w:pPr>
            <w:r w:rsidRPr="007F3F8E">
              <w:rPr>
                <w:sz w:val="24"/>
                <w:szCs w:val="24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345C" w:rsidRPr="007F3F8E" w:rsidRDefault="004C345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345C" w:rsidRPr="007F3F8E" w:rsidRDefault="004C345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345C" w:rsidRPr="007F3F8E" w:rsidRDefault="004C345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345C" w:rsidRPr="007F3F8E" w:rsidRDefault="004C345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345C" w:rsidRPr="007F3F8E" w:rsidRDefault="004C345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</w:tr>
      <w:tr w:rsidR="00A87EAE" w:rsidRPr="007F3F8E" w:rsidTr="00CA0FBF">
        <w:tc>
          <w:tcPr>
            <w:tcW w:w="27" w:type="dxa"/>
            <w:shd w:val="clear" w:color="auto" w:fill="auto"/>
          </w:tcPr>
          <w:p w:rsidR="00A87EAE" w:rsidRPr="007F3F8E" w:rsidRDefault="00A87EAE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7EAE" w:rsidRPr="007F3F8E" w:rsidRDefault="00A87EAE" w:rsidP="0048053E">
            <w:pPr>
              <w:pStyle w:val="ConsPlusNormal0"/>
              <w:rPr>
                <w:sz w:val="24"/>
                <w:szCs w:val="24"/>
              </w:rPr>
            </w:pPr>
            <w:r w:rsidRPr="007F3F8E">
              <w:rPr>
                <w:sz w:val="24"/>
                <w:szCs w:val="24"/>
              </w:rPr>
              <w:t>2028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7EAE" w:rsidRPr="007F3F8E" w:rsidRDefault="00440BCD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7EAE" w:rsidRPr="007F3F8E" w:rsidRDefault="00440BCD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7EAE" w:rsidRPr="007F3F8E" w:rsidRDefault="00440BCD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7EAE" w:rsidRPr="007F3F8E" w:rsidRDefault="00440BCD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7EAE" w:rsidRPr="007F3F8E" w:rsidRDefault="00440BCD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</w:tr>
      <w:tr w:rsidR="00234EEE" w:rsidRPr="007F3F8E" w:rsidTr="00CA0FBF">
        <w:tc>
          <w:tcPr>
            <w:tcW w:w="2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</w:pPr>
            <w:r w:rsidRPr="007F3F8E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</w:tr>
      <w:tr w:rsidR="00234EEE" w:rsidRPr="007F3F8E" w:rsidTr="00CA0FBF">
        <w:tc>
          <w:tcPr>
            <w:tcW w:w="2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145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 xml:space="preserve">муниципальной собственности муниципального образования </w:t>
            </w:r>
            <w:r w:rsidRPr="004A1D23">
              <w:rPr>
                <w:color w:val="000000" w:themeColor="text1"/>
                <w:sz w:val="24"/>
                <w:szCs w:val="24"/>
              </w:rPr>
              <w:t xml:space="preserve">Темрюкский </w:t>
            </w:r>
            <w:r w:rsidR="0048053E" w:rsidRPr="004A1D23">
              <w:rPr>
                <w:color w:val="000000" w:themeColor="text1"/>
                <w:sz w:val="24"/>
                <w:szCs w:val="24"/>
              </w:rPr>
              <w:t>муниципальный район Краснодарского края</w:t>
            </w:r>
            <w:r w:rsidRPr="004A1D23">
              <w:rPr>
                <w:color w:val="000000" w:themeColor="text1"/>
                <w:sz w:val="24"/>
                <w:szCs w:val="24"/>
              </w:rPr>
              <w:t xml:space="preserve"> &lt;3</w:t>
            </w:r>
            <w:r w:rsidRPr="007F3F8E">
              <w:rPr>
                <w:sz w:val="24"/>
                <w:szCs w:val="24"/>
              </w:rPr>
              <w:t>&gt;</w:t>
            </w:r>
          </w:p>
        </w:tc>
      </w:tr>
      <w:tr w:rsidR="00234EEE" w:rsidRPr="007F3F8E" w:rsidTr="00CA0FBF">
        <w:tc>
          <w:tcPr>
            <w:tcW w:w="2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</w:pPr>
            <w:r w:rsidRPr="007F3F8E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</w:tr>
      <w:tr w:rsidR="00234EEE" w:rsidRPr="007F3F8E" w:rsidTr="00CA0FBF">
        <w:tc>
          <w:tcPr>
            <w:tcW w:w="2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4C345C" w:rsidP="0048053E">
            <w:pPr>
              <w:pStyle w:val="ConsPlusNormal0"/>
            </w:pPr>
            <w:r w:rsidRPr="007F3F8E">
              <w:rPr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</w:tr>
      <w:tr w:rsidR="00234EEE" w:rsidRPr="007F3F8E" w:rsidTr="00CA0FBF">
        <w:tc>
          <w:tcPr>
            <w:tcW w:w="2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</w:pPr>
            <w:r w:rsidRPr="007F3F8E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</w:tr>
      <w:tr w:rsidR="00234EEE" w:rsidRPr="007F3F8E" w:rsidTr="00CA0FBF">
        <w:tc>
          <w:tcPr>
            <w:tcW w:w="2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</w:pPr>
            <w:r w:rsidRPr="007F3F8E">
              <w:rPr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</w:tr>
      <w:tr w:rsidR="00234EEE" w:rsidRPr="007F3F8E" w:rsidTr="00CA0FBF">
        <w:tc>
          <w:tcPr>
            <w:tcW w:w="2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ConsPlusNormal0"/>
            </w:pPr>
            <w:r w:rsidRPr="007F3F8E">
              <w:rPr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</w:tr>
      <w:tr w:rsidR="00234EEE" w:rsidRPr="007F3F8E" w:rsidTr="001F2941">
        <w:trPr>
          <w:trHeight w:val="138"/>
        </w:trPr>
        <w:tc>
          <w:tcPr>
            <w:tcW w:w="27" w:type="dxa"/>
            <w:shd w:val="clear" w:color="auto" w:fill="auto"/>
          </w:tcPr>
          <w:p w:rsidR="00725AAA" w:rsidRPr="007F3F8E" w:rsidRDefault="00725AAA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4C345C" w:rsidP="0048053E">
            <w:pPr>
              <w:pStyle w:val="ConsPlusNormal0"/>
              <w:rPr>
                <w:sz w:val="24"/>
                <w:szCs w:val="24"/>
              </w:rPr>
            </w:pPr>
            <w:r w:rsidRPr="007F3F8E">
              <w:rPr>
                <w:sz w:val="24"/>
                <w:szCs w:val="24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4C345C" w:rsidP="0048053E">
            <w:pPr>
              <w:pStyle w:val="ConsPlusNormal0"/>
              <w:jc w:val="center"/>
              <w:rPr>
                <w:sz w:val="24"/>
                <w:szCs w:val="24"/>
              </w:rPr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4C345C" w:rsidP="0048053E">
            <w:pPr>
              <w:pStyle w:val="ConsPlusNormal0"/>
              <w:jc w:val="center"/>
              <w:rPr>
                <w:sz w:val="24"/>
                <w:szCs w:val="24"/>
              </w:rPr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4C345C" w:rsidP="0048053E">
            <w:pPr>
              <w:pStyle w:val="ConsPlusNormal0"/>
              <w:jc w:val="center"/>
              <w:rPr>
                <w:sz w:val="24"/>
                <w:szCs w:val="24"/>
              </w:rPr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4C345C" w:rsidP="0048053E">
            <w:pPr>
              <w:pStyle w:val="ConsPlusNormal0"/>
              <w:jc w:val="center"/>
              <w:rPr>
                <w:sz w:val="24"/>
                <w:szCs w:val="24"/>
              </w:rPr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AAA" w:rsidRPr="007F3F8E" w:rsidRDefault="004C345C" w:rsidP="0048053E">
            <w:pPr>
              <w:pStyle w:val="ConsPlusNormal0"/>
              <w:jc w:val="center"/>
              <w:rPr>
                <w:sz w:val="24"/>
                <w:szCs w:val="24"/>
              </w:rPr>
            </w:pPr>
            <w:r w:rsidRPr="007F3F8E">
              <w:rPr>
                <w:sz w:val="24"/>
                <w:szCs w:val="24"/>
              </w:rPr>
              <w:t>0,0</w:t>
            </w:r>
          </w:p>
        </w:tc>
      </w:tr>
      <w:tr w:rsidR="00A87EAE" w:rsidRPr="007F3F8E" w:rsidTr="001F2941">
        <w:trPr>
          <w:trHeight w:val="70"/>
        </w:trPr>
        <w:tc>
          <w:tcPr>
            <w:tcW w:w="27" w:type="dxa"/>
            <w:shd w:val="clear" w:color="auto" w:fill="auto"/>
          </w:tcPr>
          <w:p w:rsidR="00A87EAE" w:rsidRPr="007F3F8E" w:rsidRDefault="00A87EAE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7EAE" w:rsidRPr="007F3F8E" w:rsidRDefault="00A87EAE" w:rsidP="0048053E">
            <w:pPr>
              <w:pStyle w:val="ConsPlusNormal0"/>
              <w:rPr>
                <w:sz w:val="24"/>
                <w:szCs w:val="24"/>
              </w:rPr>
            </w:pPr>
            <w:r w:rsidRPr="007F3F8E">
              <w:rPr>
                <w:sz w:val="24"/>
                <w:szCs w:val="24"/>
              </w:rPr>
              <w:t>2028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7EAE" w:rsidRPr="007F3F8E" w:rsidRDefault="00D91CD6" w:rsidP="0048053E">
            <w:pPr>
              <w:pStyle w:val="ConsPlusNormal0"/>
              <w:jc w:val="center"/>
              <w:rPr>
                <w:sz w:val="24"/>
                <w:szCs w:val="24"/>
              </w:rPr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7EAE" w:rsidRPr="007F3F8E" w:rsidRDefault="00D91CD6" w:rsidP="0048053E">
            <w:pPr>
              <w:pStyle w:val="ConsPlusNormal0"/>
              <w:jc w:val="center"/>
              <w:rPr>
                <w:sz w:val="24"/>
                <w:szCs w:val="24"/>
              </w:rPr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7EAE" w:rsidRPr="007F3F8E" w:rsidRDefault="00D91CD6" w:rsidP="0048053E">
            <w:pPr>
              <w:pStyle w:val="ConsPlusNormal0"/>
              <w:jc w:val="center"/>
              <w:rPr>
                <w:sz w:val="24"/>
                <w:szCs w:val="24"/>
              </w:rPr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7EAE" w:rsidRPr="007F3F8E" w:rsidRDefault="00D91CD6" w:rsidP="0048053E">
            <w:pPr>
              <w:pStyle w:val="ConsPlusNormal0"/>
              <w:jc w:val="center"/>
              <w:rPr>
                <w:sz w:val="24"/>
                <w:szCs w:val="24"/>
              </w:rPr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7EAE" w:rsidRPr="007F3F8E" w:rsidRDefault="00D91CD6" w:rsidP="0048053E">
            <w:pPr>
              <w:pStyle w:val="ConsPlusNormal0"/>
              <w:jc w:val="center"/>
              <w:rPr>
                <w:sz w:val="24"/>
                <w:szCs w:val="24"/>
              </w:rPr>
            </w:pPr>
            <w:r w:rsidRPr="007F3F8E">
              <w:rPr>
                <w:sz w:val="24"/>
                <w:szCs w:val="24"/>
              </w:rPr>
              <w:t>0,0</w:t>
            </w:r>
          </w:p>
        </w:tc>
      </w:tr>
      <w:tr w:rsidR="00234EEE" w:rsidRPr="007F3F8E" w:rsidTr="00CA0FBF">
        <w:tc>
          <w:tcPr>
            <w:tcW w:w="27" w:type="dxa"/>
            <w:shd w:val="clear" w:color="auto" w:fill="auto"/>
          </w:tcPr>
          <w:p w:rsidR="004C345C" w:rsidRPr="007F3F8E" w:rsidRDefault="004C345C" w:rsidP="0048053E">
            <w:pPr>
              <w:widowControl w:val="0"/>
              <w:snapToGrid w:val="0"/>
              <w:rPr>
                <w:rFonts w:cs="Times New Roman"/>
              </w:rPr>
            </w:pPr>
          </w:p>
        </w:tc>
        <w:tc>
          <w:tcPr>
            <w:tcW w:w="6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345C" w:rsidRPr="007F3F8E" w:rsidRDefault="004C345C" w:rsidP="0048053E">
            <w:pPr>
              <w:pStyle w:val="ConsPlusNormal0"/>
            </w:pPr>
            <w:r w:rsidRPr="007F3F8E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345C" w:rsidRPr="007F3F8E" w:rsidRDefault="004C345C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345C" w:rsidRPr="007F3F8E" w:rsidRDefault="004C345C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345C" w:rsidRPr="007F3F8E" w:rsidRDefault="004C345C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345C" w:rsidRPr="007F3F8E" w:rsidRDefault="004C345C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345C" w:rsidRPr="007F3F8E" w:rsidRDefault="004C345C" w:rsidP="0048053E">
            <w:pPr>
              <w:pStyle w:val="ConsPlusNormal0"/>
              <w:jc w:val="center"/>
            </w:pPr>
            <w:r w:rsidRPr="007F3F8E">
              <w:rPr>
                <w:sz w:val="24"/>
                <w:szCs w:val="24"/>
              </w:rPr>
              <w:t>0,0</w:t>
            </w:r>
          </w:p>
        </w:tc>
      </w:tr>
    </w:tbl>
    <w:p w:rsidR="00725AAA" w:rsidRPr="007F3F8E" w:rsidRDefault="00BC1BFB" w:rsidP="0048053E">
      <w:pPr>
        <w:tabs>
          <w:tab w:val="left" w:pos="14459"/>
        </w:tabs>
        <w:jc w:val="right"/>
        <w:rPr>
          <w:rFonts w:cs="Times New Roman"/>
        </w:rPr>
      </w:pPr>
      <w:r w:rsidRPr="007F3F8E">
        <w:rPr>
          <w:rFonts w:eastAsia="Times New Roman" w:cs="Times New Roman"/>
          <w:szCs w:val="28"/>
        </w:rPr>
        <w:t xml:space="preserve">                                    </w:t>
      </w:r>
      <w:r w:rsidRPr="007F3F8E">
        <w:rPr>
          <w:rFonts w:cs="Times New Roman"/>
          <w:szCs w:val="28"/>
        </w:rPr>
        <w:t>»;</w:t>
      </w:r>
    </w:p>
    <w:p w:rsidR="00725AAA" w:rsidRPr="007F3F8E" w:rsidRDefault="006279EE" w:rsidP="0048053E">
      <w:pPr>
        <w:ind w:left="142" w:firstLine="566"/>
        <w:jc w:val="both"/>
        <w:rPr>
          <w:rFonts w:cs="Times New Roman"/>
        </w:rPr>
      </w:pPr>
      <w:r>
        <w:rPr>
          <w:rFonts w:eastAsia="Times New Roman" w:cs="Times New Roman"/>
          <w:szCs w:val="28"/>
          <w:lang w:eastAsia="ru-RU"/>
        </w:rPr>
        <w:t>2) таблицу</w:t>
      </w:r>
      <w:r w:rsidR="00BC1BFB" w:rsidRPr="007F3F8E">
        <w:rPr>
          <w:rFonts w:eastAsia="Times New Roman" w:cs="Times New Roman"/>
          <w:szCs w:val="28"/>
          <w:lang w:eastAsia="ru-RU"/>
        </w:rPr>
        <w:t xml:space="preserve"> раздела 1 «Целевые показатели муниципальной программы» муниципальной программы изложить в следующей редакции:</w:t>
      </w:r>
    </w:p>
    <w:p w:rsidR="00B003CB" w:rsidRDefault="00B003CB" w:rsidP="0048053E">
      <w:pPr>
        <w:jc w:val="center"/>
        <w:rPr>
          <w:rFonts w:cs="Times New Roman"/>
          <w:b/>
          <w:szCs w:val="28"/>
        </w:rPr>
      </w:pPr>
    </w:p>
    <w:p w:rsidR="00725AAA" w:rsidRPr="007F3F8E" w:rsidRDefault="00BC1BFB" w:rsidP="0048053E">
      <w:pPr>
        <w:jc w:val="center"/>
        <w:rPr>
          <w:rFonts w:cs="Times New Roman"/>
        </w:rPr>
      </w:pPr>
      <w:r w:rsidRPr="007F3F8E">
        <w:rPr>
          <w:rFonts w:cs="Times New Roman"/>
          <w:b/>
          <w:szCs w:val="28"/>
        </w:rPr>
        <w:lastRenderedPageBreak/>
        <w:t>«ЦЕЛЕВЫЕ ПОКАЗАТЕЛИ МУНИЦИПАЛЬНОЙ ПРОГРАММЫ</w:t>
      </w:r>
    </w:p>
    <w:p w:rsidR="00725AAA" w:rsidRPr="007F3F8E" w:rsidRDefault="00BC1BFB" w:rsidP="0048053E">
      <w:pPr>
        <w:jc w:val="center"/>
        <w:rPr>
          <w:rFonts w:cs="Times New Roman"/>
          <w:b/>
          <w:szCs w:val="28"/>
        </w:rPr>
      </w:pPr>
      <w:r w:rsidRPr="007F3F8E">
        <w:rPr>
          <w:rFonts w:eastAsia="Times New Roman" w:cs="Times New Roman"/>
          <w:b/>
          <w:szCs w:val="28"/>
        </w:rPr>
        <w:t xml:space="preserve"> </w:t>
      </w:r>
      <w:r w:rsidRPr="007F3F8E">
        <w:rPr>
          <w:rFonts w:cs="Times New Roman"/>
          <w:b/>
          <w:szCs w:val="28"/>
        </w:rPr>
        <w:t>«Обеспечение и развитие физической культуры и спорта»</w:t>
      </w:r>
    </w:p>
    <w:p w:rsidR="004C345C" w:rsidRPr="007F3F8E" w:rsidRDefault="004C345C" w:rsidP="0048053E">
      <w:pPr>
        <w:jc w:val="center"/>
        <w:rPr>
          <w:rFonts w:cs="Times New Roman"/>
        </w:rPr>
      </w:pPr>
    </w:p>
    <w:tbl>
      <w:tblPr>
        <w:tblW w:w="1460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10"/>
        <w:gridCol w:w="5386"/>
        <w:gridCol w:w="708"/>
        <w:gridCol w:w="709"/>
        <w:gridCol w:w="851"/>
        <w:gridCol w:w="850"/>
        <w:gridCol w:w="709"/>
        <w:gridCol w:w="850"/>
        <w:gridCol w:w="851"/>
        <w:gridCol w:w="850"/>
        <w:gridCol w:w="993"/>
        <w:gridCol w:w="1134"/>
      </w:tblGrid>
      <w:tr w:rsidR="00D91CD6" w:rsidRPr="007F3F8E" w:rsidTr="00D91CD6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№</w:t>
            </w:r>
            <w:r w:rsidRPr="007F3F8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F3F8E">
              <w:rPr>
                <w:rFonts w:cs="Times New Roman"/>
                <w:sz w:val="24"/>
                <w:szCs w:val="24"/>
              </w:rPr>
              <w:t>п/п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Ста</w:t>
            </w:r>
          </w:p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F3F8E">
              <w:rPr>
                <w:rFonts w:cs="Times New Roman"/>
                <w:sz w:val="24"/>
                <w:szCs w:val="24"/>
              </w:rPr>
              <w:t>тус</w:t>
            </w:r>
            <w:proofErr w:type="spellEnd"/>
            <w:r w:rsidRPr="007F3F8E">
              <w:rPr>
                <w:rFonts w:cs="Times New Roman"/>
                <w:sz w:val="24"/>
                <w:szCs w:val="24"/>
              </w:rPr>
              <w:t xml:space="preserve"> </w:t>
            </w:r>
            <w:hyperlink w:anchor="P714">
              <w:r w:rsidRPr="007F3F8E">
                <w:rPr>
                  <w:rFonts w:cs="Times New Roman"/>
                  <w:sz w:val="24"/>
                  <w:szCs w:val="24"/>
                </w:rPr>
                <w:t>&lt;1&gt;</w:t>
              </w:r>
            </w:hyperlink>
          </w:p>
          <w:p w:rsidR="00D91CD6" w:rsidRPr="007F3F8E" w:rsidRDefault="00D91CD6" w:rsidP="0048053E">
            <w:pPr>
              <w:rPr>
                <w:rFonts w:cs="Times New Roman"/>
                <w:sz w:val="24"/>
                <w:szCs w:val="24"/>
              </w:rPr>
            </w:pPr>
          </w:p>
          <w:p w:rsidR="00D91CD6" w:rsidRPr="007F3F8E" w:rsidRDefault="00D91CD6" w:rsidP="0048053E">
            <w:pPr>
              <w:rPr>
                <w:rFonts w:cs="Times New Roman"/>
                <w:sz w:val="24"/>
                <w:szCs w:val="24"/>
              </w:rPr>
            </w:pPr>
          </w:p>
          <w:p w:rsidR="00D91CD6" w:rsidRPr="007F3F8E" w:rsidRDefault="00D91CD6" w:rsidP="0048053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D91CD6" w:rsidRPr="007F3F8E" w:rsidTr="00B36827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snapToGri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Отчетный 2020 год</w:t>
            </w:r>
          </w:p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hyperlink w:anchor="P718">
              <w:r w:rsidRPr="007F3F8E">
                <w:rPr>
                  <w:rFonts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2028 год</w:t>
            </w:r>
          </w:p>
        </w:tc>
      </w:tr>
    </w:tbl>
    <w:p w:rsidR="00725AAA" w:rsidRPr="007F3F8E" w:rsidRDefault="00725AAA" w:rsidP="0048053E">
      <w:pPr>
        <w:rPr>
          <w:rFonts w:cs="Times New Roman"/>
          <w:sz w:val="6"/>
          <w:szCs w:val="6"/>
        </w:rPr>
      </w:pPr>
    </w:p>
    <w:tbl>
      <w:tblPr>
        <w:tblW w:w="1460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11"/>
        <w:gridCol w:w="5395"/>
        <w:gridCol w:w="698"/>
        <w:gridCol w:w="709"/>
        <w:gridCol w:w="851"/>
        <w:gridCol w:w="850"/>
        <w:gridCol w:w="709"/>
        <w:gridCol w:w="850"/>
        <w:gridCol w:w="851"/>
        <w:gridCol w:w="850"/>
        <w:gridCol w:w="993"/>
        <w:gridCol w:w="1134"/>
      </w:tblGrid>
      <w:tr w:rsidR="00D91CD6" w:rsidRPr="007F3F8E" w:rsidTr="00447DB5">
        <w:trPr>
          <w:cantSplit/>
          <w:tblHeader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6B142E" w:rsidRPr="007F3F8E" w:rsidTr="00D14582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42E" w:rsidRPr="007F3F8E" w:rsidRDefault="006B142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8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42E" w:rsidRPr="007F3F8E" w:rsidRDefault="006B142E" w:rsidP="0048053E">
            <w:pPr>
              <w:widowControl w:val="0"/>
              <w:snapToGrid w:val="0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Муниципальная программа «Обеспечение и развитие физической культуры и спорта»</w:t>
            </w:r>
          </w:p>
        </w:tc>
      </w:tr>
      <w:tr w:rsidR="00D91CD6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Доля населения муниципального образования Темрюкский муниципальный район Краснодарского края, систематически занимающегося физической культурой и спортом, от общей численности населения муниципального образования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62,5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67</w:t>
            </w:r>
          </w:p>
        </w:tc>
      </w:tr>
      <w:tr w:rsidR="00D91CD6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Доля детей в возрасте 3-18 лет в муниципальном образовании Темрюкский муниципальный район Краснодарского края, систематически занимающихся физической культурой и спортом, от общей численности указанной категории населения муниципального образования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96</w:t>
            </w:r>
          </w:p>
        </w:tc>
      </w:tr>
      <w:tr w:rsidR="00D91CD6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 xml:space="preserve"> Численность инвалидов, систематически занимающихся физической культурой и спортом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1494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1799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2272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2272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2272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2272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2272</w:t>
            </w:r>
          </w:p>
        </w:tc>
      </w:tr>
      <w:tr w:rsidR="00D91CD6" w:rsidRPr="007F3F8E" w:rsidTr="00447DB5">
        <w:trPr>
          <w:trHeight w:val="1058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shd w:val="clear" w:color="auto" w:fill="FFFFFF"/>
              <w:tabs>
                <w:tab w:val="left" w:pos="10260"/>
              </w:tabs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 xml:space="preserve">Доля жителей муниципального образования Темрюкский муниципальный район Краснодарского края, зарегистрированных на сайте </w:t>
            </w:r>
            <w:proofErr w:type="spellStart"/>
            <w:r w:rsidRPr="007F3F8E">
              <w:rPr>
                <w:rFonts w:cs="Times New Roman"/>
                <w:sz w:val="24"/>
                <w:szCs w:val="24"/>
                <w:lang w:val="en-US"/>
              </w:rPr>
              <w:t>gto</w:t>
            </w:r>
            <w:proofErr w:type="spellEnd"/>
            <w:r w:rsidRPr="007F3F8E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7F3F8E">
              <w:rPr>
                <w:rFonts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F3F8E">
              <w:rPr>
                <w:rFonts w:cs="Times New Roman"/>
                <w:sz w:val="24"/>
                <w:szCs w:val="24"/>
              </w:rPr>
              <w:t>, от общей численности населения муниципального образования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45,2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45,2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45,2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45,2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45,2</w:t>
            </w:r>
          </w:p>
        </w:tc>
      </w:tr>
      <w:tr w:rsidR="00D91CD6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shd w:val="clear" w:color="auto" w:fill="FFFFFF"/>
              <w:tabs>
                <w:tab w:val="left" w:pos="10260"/>
              </w:tabs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 xml:space="preserve">Доля жителей муниципального образования Темрюкский муниципальный район Краснодарского края, принявших участие в </w:t>
            </w:r>
            <w:r w:rsidRPr="007F3F8E">
              <w:rPr>
                <w:rFonts w:cs="Times New Roman"/>
                <w:sz w:val="24"/>
                <w:szCs w:val="24"/>
              </w:rPr>
              <w:lastRenderedPageBreak/>
              <w:t>выполнении нормативов комплекса ГТО, от общей численности населения муниципального образования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43</w:t>
            </w:r>
          </w:p>
        </w:tc>
      </w:tr>
      <w:tr w:rsidR="00D91CD6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shd w:val="clear" w:color="auto" w:fill="FFFFFF"/>
              <w:tabs>
                <w:tab w:val="left" w:pos="10260"/>
              </w:tabs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Доля жителей муниципального образования Темрюкский муниципальный район Краснодарского края, выполнивших нормативы комплекса ГТО на знаки отличия, от общей численности населения муниципального образования, принявшего участие в выполнении нормативов комплекса ГТО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68</w:t>
            </w:r>
          </w:p>
        </w:tc>
      </w:tr>
      <w:tr w:rsidR="00D91CD6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shd w:val="clear" w:color="auto" w:fill="FFFFFF"/>
              <w:tabs>
                <w:tab w:val="left" w:pos="10260"/>
              </w:tabs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Исполнение муниципальных заданий учреждениями,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D91CD6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Количество проведенных районных спортивно-массовых мероприятий, включенных в календарный план официальных физкультурных мероприятий и спортивных мероприятий муниципального образования Темрюкский муниципальный район Краснодарского края на соответствующий год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48053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color w:val="FF0000"/>
                <w:sz w:val="24"/>
                <w:szCs w:val="24"/>
              </w:rPr>
              <w:t>ед</w:t>
            </w:r>
            <w:r w:rsidR="00D91CD6" w:rsidRPr="007F3F8E">
              <w:rPr>
                <w:rFonts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5A17B3" w:rsidRDefault="00B003CB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164</w:t>
            </w:r>
          </w:p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164</w:t>
            </w:r>
          </w:p>
        </w:tc>
      </w:tr>
      <w:tr w:rsidR="00D91CD6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1.9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Численность населения, принявшая участие в районных соревнованиях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358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4080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211F30" w:rsidP="0048053E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13532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F450B7" w:rsidRDefault="00B003CB" w:rsidP="0048053E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22097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13532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13532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13532</w:t>
            </w:r>
          </w:p>
        </w:tc>
      </w:tr>
      <w:tr w:rsidR="00D91CD6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1.9.1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в том числе, численность населения сельских поселений, принявшая участие  в районных соревнованиях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282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F450B7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F450B7">
              <w:rPr>
                <w:rFonts w:cs="Times New Roman"/>
                <w:sz w:val="24"/>
                <w:szCs w:val="24"/>
              </w:rPr>
              <w:t>282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282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282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282</w:t>
            </w:r>
          </w:p>
        </w:tc>
      </w:tr>
      <w:tr w:rsidR="00D91CD6" w:rsidRPr="007F3F8E" w:rsidTr="00447DB5">
        <w:trPr>
          <w:trHeight w:val="1102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1.10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 xml:space="preserve">Количество сборных команд Темрюкского </w:t>
            </w:r>
            <w:r w:rsidR="00505CE4">
              <w:rPr>
                <w:rFonts w:cs="Times New Roman"/>
                <w:sz w:val="24"/>
                <w:szCs w:val="24"/>
              </w:rPr>
              <w:t xml:space="preserve">муниципального </w:t>
            </w:r>
            <w:r w:rsidRPr="007F3F8E">
              <w:rPr>
                <w:rFonts w:cs="Times New Roman"/>
                <w:sz w:val="24"/>
                <w:szCs w:val="24"/>
              </w:rPr>
              <w:t>района</w:t>
            </w:r>
            <w:r w:rsidR="00505CE4">
              <w:rPr>
                <w:rFonts w:cs="Times New Roman"/>
                <w:sz w:val="24"/>
                <w:szCs w:val="24"/>
              </w:rPr>
              <w:t xml:space="preserve"> Краснодарского края</w:t>
            </w:r>
            <w:r w:rsidRPr="007F3F8E">
              <w:rPr>
                <w:rFonts w:cs="Times New Roman"/>
                <w:sz w:val="24"/>
                <w:szCs w:val="24"/>
              </w:rPr>
              <w:t xml:space="preserve">, участвующих в  культивируемых видах спорта в краевых, всероссийских и международных </w:t>
            </w:r>
            <w:r w:rsidRPr="007F3F8E">
              <w:rPr>
                <w:rFonts w:cs="Times New Roman"/>
                <w:sz w:val="24"/>
                <w:szCs w:val="24"/>
              </w:rPr>
              <w:lastRenderedPageBreak/>
              <w:t>соревнованиях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574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F450B7" w:rsidRDefault="00CA6ED0" w:rsidP="0048053E">
            <w:pPr>
              <w:widowControl w:val="0"/>
              <w:jc w:val="center"/>
              <w:rPr>
                <w:rFonts w:cs="Times New Roman"/>
              </w:rPr>
            </w:pPr>
            <w:r w:rsidRPr="00F450B7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CA6ED0" w:rsidP="0048053E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CA6ED0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CA6ED0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76</w:t>
            </w:r>
          </w:p>
        </w:tc>
      </w:tr>
      <w:tr w:rsidR="00D91CD6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Численность населения,  принявшая участие по культивируемым видам спорта в краевых, всероссийских и международных соревнованиях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396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469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4807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F450B7" w:rsidRDefault="00CA6ED0" w:rsidP="0048053E">
            <w:pPr>
              <w:widowControl w:val="0"/>
              <w:jc w:val="center"/>
              <w:rPr>
                <w:rFonts w:cs="Times New Roman"/>
              </w:rPr>
            </w:pPr>
            <w:r w:rsidRPr="00F450B7">
              <w:rPr>
                <w:rFonts w:cs="Times New Roman"/>
                <w:sz w:val="24"/>
                <w:szCs w:val="24"/>
              </w:rPr>
              <w:t>1175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CA6ED0" w:rsidP="0048053E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1200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CA6ED0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CA6ED0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1200</w:t>
            </w:r>
          </w:p>
        </w:tc>
      </w:tr>
      <w:tr w:rsidR="00D91CD6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1.12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Количество сборных команд сельских поселений Темрюкского района, участвующих  в районных соревнованиях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F450B7" w:rsidRDefault="0048053E" w:rsidP="0048053E">
            <w:pPr>
              <w:widowControl w:val="0"/>
              <w:jc w:val="center"/>
              <w:rPr>
                <w:rFonts w:cs="Times New Roman"/>
              </w:rPr>
            </w:pPr>
            <w:r w:rsidRPr="00F450B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48053E" w:rsidP="0048053E">
            <w:pPr>
              <w:widowControl w:val="0"/>
              <w:jc w:val="center"/>
              <w:rPr>
                <w:rFonts w:cs="Times New Roman"/>
                <w:color w:val="FF0000"/>
              </w:rPr>
            </w:pPr>
            <w:r w:rsidRPr="007F3F8E">
              <w:rPr>
                <w:rFonts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48053E" w:rsidP="0048053E">
            <w:pPr>
              <w:widowControl w:val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F3F8E">
              <w:rPr>
                <w:rFonts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48053E" w:rsidP="0048053E">
            <w:pPr>
              <w:widowControl w:val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F3F8E">
              <w:rPr>
                <w:rFonts w:cs="Times New Roman"/>
                <w:color w:val="FF0000"/>
                <w:sz w:val="24"/>
                <w:szCs w:val="24"/>
              </w:rPr>
              <w:t>-</w:t>
            </w:r>
          </w:p>
        </w:tc>
      </w:tr>
      <w:tr w:rsidR="00D91CD6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1.13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Количество сборных команд муниципальных бюджетных учреждений Темрюкского района, участвующих в краевых, всероссийских и международных соревнованиях и спортивно-массовых мероприятиях различного уровня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шт.</w:t>
            </w:r>
          </w:p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574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F450B7" w:rsidRDefault="0067434A" w:rsidP="0048053E">
            <w:pPr>
              <w:widowControl w:val="0"/>
              <w:jc w:val="center"/>
              <w:rPr>
                <w:rFonts w:cs="Times New Roman"/>
              </w:rPr>
            </w:pPr>
            <w:r w:rsidRPr="00F450B7">
              <w:rPr>
                <w:rFonts w:cs="Times New Roman"/>
                <w:sz w:val="24"/>
                <w:szCs w:val="24"/>
              </w:rPr>
              <w:t>379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67434A" w:rsidP="0048053E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380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67434A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67434A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380</w:t>
            </w:r>
          </w:p>
        </w:tc>
      </w:tr>
      <w:tr w:rsidR="00D91CD6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1.14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Численность населения, принявшая участие в краевых, всероссийских и международных соревнованиях и спортивно–массовых мероприятиях различного уровня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955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4807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F450B7" w:rsidRDefault="0067434A" w:rsidP="0048053E">
            <w:pPr>
              <w:widowControl w:val="0"/>
              <w:jc w:val="center"/>
              <w:rPr>
                <w:rFonts w:cs="Times New Roman"/>
              </w:rPr>
            </w:pPr>
            <w:r w:rsidRPr="00F450B7">
              <w:rPr>
                <w:rFonts w:cs="Times New Roman"/>
                <w:sz w:val="24"/>
                <w:szCs w:val="24"/>
              </w:rPr>
              <w:t>4435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4807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4807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4807</w:t>
            </w:r>
          </w:p>
        </w:tc>
      </w:tr>
      <w:tr w:rsidR="00D91CD6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1.15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Количество присвоенных спортивных разрядов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1065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F450B7" w:rsidRDefault="0067434A" w:rsidP="0048053E">
            <w:pPr>
              <w:widowControl w:val="0"/>
              <w:jc w:val="center"/>
              <w:rPr>
                <w:rFonts w:cs="Times New Roman"/>
              </w:rPr>
            </w:pPr>
            <w:r w:rsidRPr="00F450B7">
              <w:rPr>
                <w:rFonts w:cs="Times New Roman"/>
                <w:sz w:val="24"/>
                <w:szCs w:val="24"/>
              </w:rPr>
              <w:t>632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67434A" w:rsidP="0048053E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640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67434A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67434A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640</w:t>
            </w:r>
          </w:p>
        </w:tc>
      </w:tr>
      <w:tr w:rsidR="00D91CD6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1.16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Количество призовых мест занятых в краевых, всероссийских и международных соревнованиях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2045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F450B7" w:rsidRDefault="0067434A" w:rsidP="0048053E">
            <w:pPr>
              <w:widowControl w:val="0"/>
              <w:jc w:val="center"/>
              <w:rPr>
                <w:rFonts w:cs="Times New Roman"/>
              </w:rPr>
            </w:pPr>
            <w:r w:rsidRPr="00F450B7">
              <w:rPr>
                <w:rFonts w:cs="Times New Roman"/>
                <w:sz w:val="24"/>
                <w:szCs w:val="24"/>
              </w:rPr>
              <w:t>333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67434A" w:rsidP="0048053E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350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67434A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67434A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350</w:t>
            </w:r>
          </w:p>
        </w:tc>
      </w:tr>
      <w:tr w:rsidR="00D91CD6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1.17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Количество спортсменов занимающихся в учреждении, осуществляющем спортивную подготовку по гребному спорту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F450B7" w:rsidRDefault="00FD1C1A" w:rsidP="0048053E">
            <w:pPr>
              <w:widowControl w:val="0"/>
              <w:jc w:val="center"/>
              <w:rPr>
                <w:rFonts w:cs="Times New Roman"/>
              </w:rPr>
            </w:pPr>
            <w:r w:rsidRPr="00F450B7">
              <w:rPr>
                <w:rFonts w:cs="Times New Roman"/>
                <w:sz w:val="24"/>
                <w:szCs w:val="24"/>
              </w:rPr>
              <w:t>109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CD6" w:rsidRPr="007F3F8E" w:rsidRDefault="00D91CD6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130</w:t>
            </w:r>
          </w:p>
        </w:tc>
      </w:tr>
      <w:tr w:rsidR="00A02D53" w:rsidRPr="007F3F8E" w:rsidTr="00447DB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D53" w:rsidRPr="007F3F8E" w:rsidRDefault="00A02D53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1.18</w:t>
            </w:r>
          </w:p>
        </w:tc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D53" w:rsidRPr="007F3F8E" w:rsidRDefault="00A02D53" w:rsidP="0048053E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Количество спортсменов занимающихся в учреждении, осуществляющем спортивную подготовку по плаванию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D53" w:rsidRPr="007F3F8E" w:rsidRDefault="00A02D53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D53" w:rsidRPr="007F3F8E" w:rsidRDefault="00A02D53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D53" w:rsidRPr="007F3F8E" w:rsidRDefault="00A02D53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D53" w:rsidRPr="007F3F8E" w:rsidRDefault="00A02D53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D53" w:rsidRPr="007F3F8E" w:rsidRDefault="00A02D53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D53" w:rsidRPr="007F3F8E" w:rsidRDefault="00A02D53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D53" w:rsidRPr="007F3F8E" w:rsidRDefault="00FD1C1A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2D53" w:rsidRPr="007F3F8E" w:rsidRDefault="00A02D53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D53" w:rsidRPr="007F3F8E" w:rsidRDefault="00A02D53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D53" w:rsidRPr="007F3F8E" w:rsidRDefault="00A02D53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45</w:t>
            </w:r>
          </w:p>
        </w:tc>
      </w:tr>
      <w:tr w:rsidR="00D91CD6" w:rsidRPr="007F3F8E" w:rsidTr="00D91CD6">
        <w:tc>
          <w:tcPr>
            <w:tcW w:w="146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CD6" w:rsidRPr="007F3F8E" w:rsidRDefault="00D91CD6" w:rsidP="0048053E">
            <w:pPr>
              <w:widowControl w:val="0"/>
              <w:ind w:firstLine="709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--------------------------------</w:t>
            </w:r>
          </w:p>
          <w:p w:rsidR="00D91CD6" w:rsidRPr="007F3F8E" w:rsidRDefault="00D91CD6" w:rsidP="0048053E">
            <w:pPr>
              <w:widowControl w:val="0"/>
              <w:ind w:firstLine="709"/>
              <w:jc w:val="both"/>
              <w:rPr>
                <w:rFonts w:cs="Times New Roman"/>
              </w:rPr>
            </w:pPr>
            <w:bookmarkStart w:id="0" w:name="P714"/>
            <w:bookmarkEnd w:id="0"/>
            <w:r w:rsidRPr="007F3F8E">
              <w:rPr>
                <w:rFonts w:cs="Times New Roman"/>
                <w:sz w:val="24"/>
                <w:szCs w:val="24"/>
              </w:rPr>
              <w:t>&lt;1&gt; Отмечается:</w:t>
            </w:r>
          </w:p>
          <w:p w:rsidR="00D91CD6" w:rsidRPr="007F3F8E" w:rsidRDefault="00D91CD6" w:rsidP="0048053E">
            <w:pPr>
              <w:widowControl w:val="0"/>
              <w:ind w:firstLine="709"/>
              <w:jc w:val="both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D91CD6" w:rsidRPr="007F3F8E" w:rsidRDefault="00D91CD6" w:rsidP="0048053E">
            <w:pPr>
              <w:widowControl w:val="0"/>
              <w:ind w:firstLine="709"/>
              <w:jc w:val="both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</w:t>
            </w:r>
            <w:r w:rsidRPr="007F3F8E">
              <w:rPr>
                <w:rFonts w:cs="Times New Roman"/>
                <w:sz w:val="24"/>
                <w:szCs w:val="24"/>
              </w:rPr>
              <w:lastRenderedPageBreak/>
              <w:t>федерального органа исполнительной власти (международной организации), главы администрации (губернатора) Краснодарского края, администрации муниципального образования Темрюкский муниципальный район Краснодарского края, присваивается статус «2» с указанием в сноске реквизитов соответствующего правового акта;</w:t>
            </w:r>
          </w:p>
          <w:p w:rsidR="00D91CD6" w:rsidRPr="007F3F8E" w:rsidRDefault="00D91CD6" w:rsidP="0048053E">
            <w:pPr>
              <w:widowControl w:val="0"/>
              <w:ind w:firstLine="709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D91CD6" w:rsidRPr="007F3F8E" w:rsidRDefault="00D91CD6" w:rsidP="0048053E">
            <w:pPr>
              <w:widowControl w:val="0"/>
              <w:ind w:firstLine="709"/>
              <w:rPr>
                <w:rFonts w:cs="Times New Roman"/>
                <w:sz w:val="24"/>
                <w:szCs w:val="24"/>
              </w:rPr>
            </w:pPr>
            <w:bookmarkStart w:id="1" w:name="P718"/>
            <w:bookmarkEnd w:id="1"/>
            <w:r w:rsidRPr="007F3F8E">
              <w:rPr>
                <w:rFonts w:cs="Times New Roman"/>
                <w:sz w:val="24"/>
                <w:szCs w:val="24"/>
              </w:rPr>
              <w:t>&lt;2&gt; Год, предшествующий году утверждения муниципальной программы.</w:t>
            </w:r>
          </w:p>
        </w:tc>
      </w:tr>
    </w:tbl>
    <w:p w:rsidR="00725AAA" w:rsidRPr="007F3F8E" w:rsidRDefault="00B003CB" w:rsidP="00B003CB">
      <w:pPr>
        <w:ind w:left="13452"/>
        <w:rPr>
          <w:rFonts w:cs="Times New Roman"/>
        </w:rPr>
      </w:pPr>
      <w:r>
        <w:rPr>
          <w:rFonts w:eastAsia="Times New Roman" w:cs="Times New Roman"/>
          <w:b/>
          <w:szCs w:val="20"/>
        </w:rPr>
        <w:lastRenderedPageBreak/>
        <w:t xml:space="preserve">        </w:t>
      </w:r>
      <w:r w:rsidR="00BC1BFB" w:rsidRPr="007F3F8E">
        <w:rPr>
          <w:rFonts w:eastAsia="Times New Roman" w:cs="Times New Roman"/>
          <w:sz w:val="6"/>
          <w:szCs w:val="6"/>
          <w:lang w:eastAsia="ru-RU"/>
        </w:rPr>
        <w:t xml:space="preserve">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BC1BFB" w:rsidRPr="007F3F8E">
        <w:rPr>
          <w:rFonts w:eastAsia="Times New Roman" w:cs="Times New Roman"/>
          <w:szCs w:val="28"/>
          <w:lang w:eastAsia="ru-RU"/>
        </w:rPr>
        <w:t xml:space="preserve">  »;</w:t>
      </w:r>
    </w:p>
    <w:p w:rsidR="00725AAA" w:rsidRPr="007F3F8E" w:rsidRDefault="00BC1BFB" w:rsidP="0048053E">
      <w:pPr>
        <w:pStyle w:val="1a"/>
        <w:ind w:left="0" w:firstLine="708"/>
        <w:jc w:val="both"/>
        <w:rPr>
          <w:rFonts w:eastAsia="Times New Roman" w:cs="Times New Roman"/>
          <w:szCs w:val="28"/>
          <w:lang w:eastAsia="ru-RU"/>
        </w:rPr>
      </w:pPr>
      <w:r w:rsidRPr="007F3F8E">
        <w:rPr>
          <w:rFonts w:eastAsia="Times New Roman" w:cs="Times New Roman"/>
          <w:szCs w:val="28"/>
          <w:lang w:eastAsia="ru-RU"/>
        </w:rPr>
        <w:t>3) 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725AAA" w:rsidRPr="007F3F8E" w:rsidRDefault="00725AAA" w:rsidP="0048053E">
      <w:pPr>
        <w:pStyle w:val="1a"/>
        <w:ind w:left="0" w:firstLine="708"/>
        <w:jc w:val="both"/>
        <w:rPr>
          <w:rFonts w:cs="Times New Roman"/>
          <w:szCs w:val="28"/>
        </w:rPr>
      </w:pPr>
    </w:p>
    <w:p w:rsidR="00725AAA" w:rsidRPr="007F3F8E" w:rsidRDefault="00BC1BFB" w:rsidP="0048053E">
      <w:pPr>
        <w:jc w:val="center"/>
        <w:rPr>
          <w:rFonts w:cs="Times New Roman"/>
        </w:rPr>
      </w:pPr>
      <w:r w:rsidRPr="007F3F8E">
        <w:rPr>
          <w:rFonts w:cs="Times New Roman"/>
          <w:b/>
          <w:szCs w:val="28"/>
        </w:rPr>
        <w:tab/>
        <w:t>«ПЕРЕЧЕНЬ ОСНОВНЫХ МЕРОПРИЯТИЙ МУНИЦИПАЛЬНОЙ ПРОГРАММЫ</w:t>
      </w:r>
    </w:p>
    <w:p w:rsidR="00725AAA" w:rsidRPr="007F3F8E" w:rsidRDefault="00BC1BFB" w:rsidP="0048053E">
      <w:pPr>
        <w:jc w:val="center"/>
        <w:rPr>
          <w:rFonts w:cs="Times New Roman"/>
        </w:rPr>
      </w:pPr>
      <w:r w:rsidRPr="007F3F8E">
        <w:rPr>
          <w:rFonts w:cs="Times New Roman"/>
          <w:b/>
          <w:szCs w:val="28"/>
        </w:rPr>
        <w:t>«Обеспечение и развитие физической культуры и спорта»</w:t>
      </w:r>
    </w:p>
    <w:p w:rsidR="00725AAA" w:rsidRPr="007F3F8E" w:rsidRDefault="00725AAA" w:rsidP="0048053E">
      <w:pPr>
        <w:jc w:val="center"/>
        <w:rPr>
          <w:rFonts w:cs="Times New Roman"/>
          <w:b/>
          <w:szCs w:val="28"/>
        </w:rPr>
      </w:pPr>
    </w:p>
    <w:tbl>
      <w:tblPr>
        <w:tblW w:w="1460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64"/>
        <w:gridCol w:w="2522"/>
        <w:gridCol w:w="709"/>
        <w:gridCol w:w="850"/>
        <w:gridCol w:w="1274"/>
        <w:gridCol w:w="711"/>
        <w:gridCol w:w="1134"/>
        <w:gridCol w:w="1277"/>
        <w:gridCol w:w="851"/>
        <w:gridCol w:w="1983"/>
        <w:gridCol w:w="2126"/>
      </w:tblGrid>
      <w:tr w:rsidR="00234EEE" w:rsidRPr="007F3F8E" w:rsidTr="00394D2F">
        <w:trPr>
          <w:tblHeader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№</w:t>
            </w:r>
            <w:r w:rsidRPr="007F3F8E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BC1BFB" w:rsidP="0048053E">
            <w:pPr>
              <w:pStyle w:val="af4"/>
              <w:ind w:right="113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Статус </w:t>
            </w:r>
            <w:hyperlink w:anchor="P1007">
              <w:r w:rsidRPr="007F3F8E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BC1BFB" w:rsidP="0048053E">
            <w:pPr>
              <w:pStyle w:val="af4"/>
              <w:ind w:right="113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2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BC1BFB" w:rsidP="0048053E">
            <w:pPr>
              <w:pStyle w:val="af4"/>
              <w:ind w:right="113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BC1BFB" w:rsidP="0048053E">
            <w:pPr>
              <w:pStyle w:val="af4"/>
              <w:ind w:right="113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234EEE" w:rsidRPr="007F3F8E" w:rsidTr="00394D2F"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BC1BFB" w:rsidP="0048053E">
            <w:pPr>
              <w:pStyle w:val="af4"/>
              <w:ind w:right="113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9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71DFB" w:rsidRPr="007F3F8E" w:rsidTr="00394D2F">
        <w:trPr>
          <w:cantSplit/>
          <w:trHeight w:val="1679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BC1BFB" w:rsidP="0048053E">
            <w:pPr>
              <w:pStyle w:val="af4"/>
              <w:ind w:right="113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BC1BFB" w:rsidP="0048053E">
            <w:pPr>
              <w:pStyle w:val="af4"/>
              <w:ind w:right="113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BC1BFB" w:rsidP="0048053E">
            <w:pPr>
              <w:pStyle w:val="af4"/>
              <w:ind w:right="113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BC1BFB" w:rsidP="0048053E">
            <w:pPr>
              <w:pStyle w:val="af4"/>
              <w:ind w:right="113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91385" w:rsidRPr="00B91385" w:rsidRDefault="00B91385">
      <w:pPr>
        <w:rPr>
          <w:sz w:val="6"/>
          <w:szCs w:val="6"/>
        </w:rPr>
      </w:pPr>
    </w:p>
    <w:tbl>
      <w:tblPr>
        <w:tblW w:w="1460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64"/>
        <w:gridCol w:w="2522"/>
        <w:gridCol w:w="709"/>
        <w:gridCol w:w="844"/>
        <w:gridCol w:w="1280"/>
        <w:gridCol w:w="711"/>
        <w:gridCol w:w="1134"/>
        <w:gridCol w:w="1277"/>
        <w:gridCol w:w="849"/>
        <w:gridCol w:w="1985"/>
        <w:gridCol w:w="2126"/>
      </w:tblGrid>
      <w:tr w:rsidR="00234EEE" w:rsidRPr="007F3F8E" w:rsidTr="00B003CB">
        <w:trPr>
          <w:tblHeader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11</w:t>
            </w:r>
          </w:p>
        </w:tc>
      </w:tr>
      <w:tr w:rsidR="00234EEE" w:rsidRPr="007F3F8E" w:rsidTr="00394D2F"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09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Создание доступной и качественной спортивной инфраструктуры, обеспечивающей условия для ведения здорового образа жизни и регулярных занятий физической культурой и спортом для жителей и гостей района</w:t>
            </w:r>
          </w:p>
        </w:tc>
      </w:tr>
      <w:tr w:rsidR="00234EEE" w:rsidRPr="007F3F8E" w:rsidTr="00394D2F">
        <w:trPr>
          <w:trHeight w:val="537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Задача 1.1</w:t>
            </w:r>
          </w:p>
          <w:p w:rsidR="00725AAA" w:rsidRPr="007F3F8E" w:rsidRDefault="00725AAA" w:rsidP="0048053E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Обеспечение и выполнение муниципальных функций в сфере физической культуры и спорта в Темрюкском районе</w:t>
            </w:r>
          </w:p>
        </w:tc>
      </w:tr>
      <w:tr w:rsidR="00394D2F" w:rsidRPr="007F3F8E" w:rsidTr="00B003CB">
        <w:trPr>
          <w:trHeight w:val="209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Финансовое обеспечение деятельности отдела по физической </w:t>
            </w:r>
            <w:r w:rsidRPr="007F3F8E">
              <w:rPr>
                <w:rFonts w:ascii="Times New Roman" w:hAnsi="Times New Roman" w:cs="Times New Roman"/>
              </w:rPr>
              <w:lastRenderedPageBreak/>
              <w:t>культуре и спорту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2107,7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2107,7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Осуществление деятельности отдела по физической </w:t>
            </w:r>
            <w:r w:rsidRPr="007F3F8E">
              <w:rPr>
                <w:rFonts w:ascii="Times New Roman" w:hAnsi="Times New Roman" w:cs="Times New Roman"/>
              </w:rPr>
              <w:lastRenderedPageBreak/>
              <w:t>культуре и спорту обеспечение выполнения функций -</w:t>
            </w:r>
          </w:p>
          <w:p w:rsidR="00394D2F" w:rsidRDefault="00E60E33" w:rsidP="00E60E33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100%.</w:t>
            </w:r>
          </w:p>
          <w:p w:rsidR="00E60E33" w:rsidRPr="00E60E33" w:rsidRDefault="00E60E33" w:rsidP="00E60E33"/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394D2F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</w:t>
            </w:r>
            <w:r w:rsidRPr="007F3F8E">
              <w:rPr>
                <w:rFonts w:ascii="Times New Roman" w:hAnsi="Times New Roman" w:cs="Times New Roman"/>
              </w:rPr>
              <w:lastRenderedPageBreak/>
              <w:t>муниципальный район Краснодарского края (далее -</w:t>
            </w:r>
            <w:r w:rsidRPr="001F4673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Администрация),                       </w:t>
            </w:r>
            <w:r w:rsidRPr="007F3F8E">
              <w:rPr>
                <w:rFonts w:ascii="Times New Roman" w:hAnsi="Times New Roman" w:cs="Times New Roman"/>
              </w:rPr>
              <w:t>отдел по физической культуре и спорту</w:t>
            </w:r>
          </w:p>
        </w:tc>
      </w:tr>
      <w:tr w:rsidR="00394D2F" w:rsidRPr="007F3F8E" w:rsidTr="00B003CB"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2153,0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2153,0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94D2F" w:rsidRPr="007F3F8E" w:rsidTr="00B003CB">
        <w:trPr>
          <w:trHeight w:val="30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2322,3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2322,3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94D2F" w:rsidRPr="007F3F8E" w:rsidTr="00B003CB">
        <w:trPr>
          <w:trHeight w:val="194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E43DA3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2643,9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E43DA3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2643,9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94D2F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2877,4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2877,4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94D2F" w:rsidRPr="007F3F8E" w:rsidTr="00B003CB">
        <w:trPr>
          <w:trHeight w:val="188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2978,9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2978,9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94D2F" w:rsidRPr="007F3F8E" w:rsidTr="00B003CB">
        <w:trPr>
          <w:trHeight w:val="71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D2F" w:rsidRPr="007F3F8E" w:rsidRDefault="00394D2F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2978,9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2978,9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4D2F" w:rsidRPr="007F3F8E" w:rsidRDefault="00394D2F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B003CB">
        <w:trPr>
          <w:trHeight w:val="253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E43DA3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18062,1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E43DA3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18062,1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394D2F">
        <w:trPr>
          <w:trHeight w:val="1133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Задача 1.2</w:t>
            </w:r>
          </w:p>
          <w:p w:rsidR="00725AAA" w:rsidRPr="007F3F8E" w:rsidRDefault="00725AAA" w:rsidP="0048053E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725AAA" w:rsidRPr="007F3F8E" w:rsidRDefault="00725AAA" w:rsidP="0048053E">
            <w:pPr>
              <w:widowControl w:val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widowControl w:val="0"/>
              <w:jc w:val="both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Повышение эффективности функционирования муниципальных учреждений, обеспечение квалифицированными кадрами, развитие детско-юношеского спорта, развитие материально-технической базы,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</w:t>
            </w:r>
            <w:r w:rsidR="00A20A1C"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муниципальный </w:t>
            </w: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район</w:t>
            </w:r>
            <w:r w:rsidR="00A20A1C"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Краснодарского края</w:t>
            </w:r>
          </w:p>
        </w:tc>
      </w:tr>
      <w:tr w:rsidR="005863CE" w:rsidRPr="007F3F8E" w:rsidTr="00B003CB">
        <w:trPr>
          <w:trHeight w:val="146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Обеспечение выполнения муниципального задания на оказание муниципальных услуг муниципальным бюджетным  учреждением центром физкультурно-массовой работы</w:t>
            </w:r>
            <w:r w:rsidR="006B142E" w:rsidRPr="007F3F8E">
              <w:rPr>
                <w:rFonts w:ascii="Times New Roman" w:hAnsi="Times New Roman" w:cs="Times New Roman"/>
              </w:rPr>
              <w:t xml:space="preserve"> муниципального образования Темрюкский </w:t>
            </w:r>
            <w:r w:rsidR="00505CE4">
              <w:rPr>
                <w:rFonts w:ascii="Times New Roman" w:hAnsi="Times New Roman" w:cs="Times New Roman"/>
              </w:rPr>
              <w:t xml:space="preserve">муниципальный </w:t>
            </w:r>
            <w:r w:rsidR="006B142E" w:rsidRPr="007F3F8E">
              <w:rPr>
                <w:rFonts w:ascii="Times New Roman" w:hAnsi="Times New Roman" w:cs="Times New Roman"/>
              </w:rPr>
              <w:t>район</w:t>
            </w:r>
            <w:r w:rsidR="00E6777C">
              <w:rPr>
                <w:rFonts w:ascii="Times New Roman" w:hAnsi="Times New Roman" w:cs="Times New Roman"/>
              </w:rPr>
              <w:t xml:space="preserve"> Краснодарского края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BE3F72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25018,7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BE3F72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25018,7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Количество оказанных муниципальных услуг (шт.):</w:t>
            </w:r>
          </w:p>
          <w:p w:rsidR="005863CE" w:rsidRPr="007F3F8E" w:rsidRDefault="005863CE" w:rsidP="00447DB5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2022 год– 11290;</w:t>
            </w:r>
          </w:p>
          <w:p w:rsidR="005863CE" w:rsidRPr="007F3F8E" w:rsidRDefault="005863CE" w:rsidP="00447DB5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2023 год– 13400;</w:t>
            </w:r>
          </w:p>
          <w:p w:rsidR="005863CE" w:rsidRPr="007F3F8E" w:rsidRDefault="005863CE" w:rsidP="00447DB5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2024 год– 13420;</w:t>
            </w:r>
          </w:p>
          <w:p w:rsidR="00394D2F" w:rsidRPr="001F4673" w:rsidRDefault="005863CE" w:rsidP="00447DB5">
            <w:pPr>
              <w:widowControl w:val="0"/>
              <w:jc w:val="center"/>
              <w:rPr>
                <w:rFonts w:cs="Times New Roman"/>
                <w:color w:val="000000" w:themeColor="text1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 xml:space="preserve">2025 год </w:t>
            </w:r>
            <w:r w:rsidRPr="001F4673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="003D322A" w:rsidRPr="001F4673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14640</w:t>
            </w:r>
            <w:r w:rsidRPr="001F4673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5863CE" w:rsidRPr="001F4673" w:rsidRDefault="00211F30" w:rsidP="00211F30">
            <w:pPr>
              <w:widowControl w:val="0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2026 год –</w:t>
            </w:r>
            <w:r w:rsidR="00447DB5" w:rsidRPr="001F4673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BE3F72" w:rsidRPr="001F4673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4710</w:t>
            </w:r>
            <w:r w:rsidR="005863CE" w:rsidRPr="001F4673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5863CE" w:rsidRPr="001F4673" w:rsidRDefault="00211F30" w:rsidP="00211F30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2027 год –</w:t>
            </w:r>
            <w:r w:rsidR="00447DB5" w:rsidRPr="001F4673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BE3F72" w:rsidRPr="001F4673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4770</w:t>
            </w:r>
            <w:r w:rsidR="00921356" w:rsidRPr="001F4673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921356" w:rsidRPr="007F3F8E" w:rsidRDefault="00921356" w:rsidP="00447DB5">
            <w:pPr>
              <w:widowControl w:val="0"/>
              <w:jc w:val="center"/>
              <w:rPr>
                <w:rFonts w:cs="Times New Roman"/>
              </w:rPr>
            </w:pPr>
            <w:r w:rsidRPr="001F4673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2028 год –1</w:t>
            </w:r>
            <w:r w:rsidR="00BE3F72" w:rsidRPr="001F4673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4770</w:t>
            </w:r>
            <w:r w:rsidRPr="007F3F8E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3F8E">
              <w:rPr>
                <w:rFonts w:cs="Times New Roman"/>
                <w:sz w:val="24"/>
                <w:szCs w:val="24"/>
                <w:lang w:eastAsia="ru-RU"/>
              </w:rPr>
              <w:t>Обеспечение выполнения муниципального задания - 100%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6B142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F3F8E">
              <w:rPr>
                <w:rFonts w:ascii="Times New Roman" w:hAnsi="Times New Roman" w:cs="Times New Roman"/>
              </w:rPr>
              <w:t>Администрац</w:t>
            </w:r>
            <w:r w:rsidR="00505CE4">
              <w:rPr>
                <w:rFonts w:ascii="Times New Roman" w:hAnsi="Times New Roman" w:cs="Times New Roman"/>
              </w:rPr>
              <w:t>и</w:t>
            </w:r>
            <w:r w:rsidRPr="007F3F8E">
              <w:rPr>
                <w:rFonts w:ascii="Times New Roman" w:hAnsi="Times New Roman" w:cs="Times New Roman"/>
              </w:rPr>
              <w:t>я,</w:t>
            </w:r>
            <w:r w:rsidR="005863CE" w:rsidRPr="007F3F8E">
              <w:rPr>
                <w:rFonts w:ascii="Times New Roman" w:hAnsi="Times New Roman" w:cs="Times New Roman"/>
              </w:rPr>
              <w:t xml:space="preserve">   </w:t>
            </w:r>
            <w:proofErr w:type="gramEnd"/>
            <w:r w:rsidR="005863CE" w:rsidRPr="007F3F8E">
              <w:rPr>
                <w:rFonts w:ascii="Times New Roman" w:hAnsi="Times New Roman" w:cs="Times New Roman"/>
              </w:rPr>
              <w:t xml:space="preserve">                отдел по физической</w:t>
            </w:r>
          </w:p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культуре и спорту,                 МБУ ЦФМР</w:t>
            </w:r>
            <w:r w:rsidR="006B142E" w:rsidRPr="007F3F8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863CE" w:rsidRPr="007F3F8E" w:rsidTr="00B003CB">
        <w:trPr>
          <w:trHeight w:val="274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BE3F72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26616,7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BE3F72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26616,7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264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BE3F72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29120,7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BE3F72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29120,7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13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3A1776" w:rsidP="00BE3F72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40141,4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3A1776" w:rsidP="00BE3F72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40141,4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219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9B5074" w:rsidP="00BE3F72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39853,9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9B5074" w:rsidP="00BE3F72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39853,9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82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945F0D" w:rsidP="00BE3F72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38512,2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945F0D" w:rsidP="00BE3F72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38512,2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913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945F0D" w:rsidP="00BE3F72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38693,1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945F0D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945F0D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945F0D" w:rsidP="00BE3F72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38693,1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945F0D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B003CB">
        <w:trPr>
          <w:trHeight w:val="269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36FF" w:rsidRPr="007F3F8E" w:rsidRDefault="009B5074" w:rsidP="002C019D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237956,7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2F4FAD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5AAA" w:rsidRPr="007F3F8E" w:rsidRDefault="00C736FF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5AAA" w:rsidRPr="007F3F8E" w:rsidRDefault="009B5074" w:rsidP="002C019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237956,7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141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7F2" w:rsidRPr="007F3F8E" w:rsidRDefault="005863CE" w:rsidP="00D217F2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Обеспечение выполнения муниципального задания на оказание </w:t>
            </w:r>
            <w:r w:rsidRPr="007F3F8E">
              <w:rPr>
                <w:rFonts w:ascii="Times New Roman" w:hAnsi="Times New Roman" w:cs="Times New Roman"/>
              </w:rPr>
              <w:lastRenderedPageBreak/>
              <w:t xml:space="preserve">муниципальных услуг  </w:t>
            </w:r>
            <w:r w:rsidRPr="007F3F8E">
              <w:rPr>
                <w:rFonts w:ascii="Times New Roman" w:eastAsia="Calibri" w:hAnsi="Times New Roman" w:cs="Times New Roman"/>
              </w:rPr>
              <w:t xml:space="preserve"> м</w:t>
            </w:r>
            <w:r w:rsidRPr="007F3F8E">
              <w:rPr>
                <w:rFonts w:ascii="Times New Roman" w:hAnsi="Times New Roman" w:cs="Times New Roman"/>
              </w:rPr>
              <w:t>униципальным бюджетным учреждением дополнительного образования спортивная школа "Виктория" муниципального образования Темрюкский муниципальный район Краснодарского края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56748,1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56748,1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Количество оказанных муниципальных услуг (шт.):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lastRenderedPageBreak/>
              <w:t>2022 год– 1342;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2023 год– 1250;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2024 год– 1250;</w:t>
            </w:r>
          </w:p>
          <w:p w:rsidR="005863CE" w:rsidRPr="007F3F8E" w:rsidRDefault="00A333C7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2025 год – 1250</w:t>
            </w:r>
            <w:r w:rsidR="005863CE" w:rsidRPr="007F3F8E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5863CE" w:rsidRPr="007F3F8E" w:rsidRDefault="00A333C7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2026 год – 1250</w:t>
            </w:r>
            <w:r w:rsidR="005863CE" w:rsidRPr="007F3F8E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5863CE" w:rsidRPr="007F3F8E" w:rsidRDefault="008B57CA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2027 год –</w:t>
            </w:r>
            <w:r w:rsidR="00A333C7" w:rsidRPr="007F3F8E">
              <w:rPr>
                <w:rFonts w:cs="Times New Roman"/>
                <w:sz w:val="24"/>
                <w:szCs w:val="24"/>
                <w:lang w:eastAsia="ru-RU"/>
              </w:rPr>
              <w:t xml:space="preserve"> 1250</w:t>
            </w:r>
            <w:r w:rsidRPr="007F3F8E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851A70" w:rsidRPr="007F3F8E" w:rsidRDefault="00A333C7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2028 год – 1250</w:t>
            </w:r>
            <w:r w:rsidR="00851A70" w:rsidRPr="007F3F8E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Обеспечение выполнения муниципального задания - 100%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F3F8E">
              <w:rPr>
                <w:rFonts w:ascii="Times New Roman" w:hAnsi="Times New Roman" w:cs="Times New Roman"/>
              </w:rPr>
              <w:lastRenderedPageBreak/>
              <w:t xml:space="preserve">Администрация,   </w:t>
            </w:r>
            <w:proofErr w:type="gramEnd"/>
            <w:r w:rsidRPr="007F3F8E">
              <w:rPr>
                <w:rFonts w:ascii="Times New Roman" w:hAnsi="Times New Roman" w:cs="Times New Roman"/>
              </w:rPr>
              <w:t xml:space="preserve">             отдел по физической</w:t>
            </w:r>
          </w:p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культуре и </w:t>
            </w:r>
            <w:r w:rsidRPr="007F3F8E">
              <w:rPr>
                <w:rFonts w:ascii="Times New Roman" w:hAnsi="Times New Roman" w:cs="Times New Roman"/>
              </w:rPr>
              <w:lastRenderedPageBreak/>
              <w:t xml:space="preserve">спорту,                  </w:t>
            </w:r>
            <w:r w:rsidRPr="007F3F8E">
              <w:rPr>
                <w:rFonts w:ascii="Times New Roman" w:eastAsia="Calibri" w:hAnsi="Times New Roman" w:cs="Times New Roman"/>
              </w:rPr>
              <w:t>МБУ ДО СШ «Виктория»</w:t>
            </w:r>
          </w:p>
        </w:tc>
      </w:tr>
      <w:tr w:rsidR="005863CE" w:rsidRPr="007F3F8E" w:rsidTr="00B003CB">
        <w:trPr>
          <w:trHeight w:val="116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70707,2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70707,2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104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81434,1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81434,1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86308,0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val="en-US"/>
              </w:rPr>
              <w:t>86308</w:t>
            </w:r>
            <w:r w:rsidRPr="007F3F8E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219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4EF9" w:rsidRPr="007F3F8E" w:rsidRDefault="00E64EF9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96728,1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64EF9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96728,1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54232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97018,8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54232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97018,8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63179D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97226,4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9A6CE2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9A6CE2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54232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  <w:lang w:val="en-US"/>
              </w:rPr>
              <w:t>97226</w:t>
            </w:r>
            <w:r w:rsidRPr="007F3F8E">
              <w:rPr>
                <w:rFonts w:cs="Times New Roman"/>
                <w:sz w:val="24"/>
                <w:szCs w:val="24"/>
              </w:rPr>
              <w:t>,4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54232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B003CB">
        <w:trPr>
          <w:trHeight w:val="721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E64EF9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586170,7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E64EF9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val="en-US"/>
              </w:rPr>
              <w:t>586170</w:t>
            </w:r>
            <w:r w:rsidRPr="007F3F8E">
              <w:rPr>
                <w:rFonts w:cs="Times New Roman"/>
                <w:sz w:val="24"/>
                <w:szCs w:val="24"/>
              </w:rPr>
              <w:t>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85597" w:rsidRPr="007F3F8E" w:rsidTr="00B003CB">
        <w:trPr>
          <w:trHeight w:val="133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Укрепление материально-технической базы массового спорта и приобретение средств наглядной агитации, пропагандирующей здоровый образ жизни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379,6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379,6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5597" w:rsidRPr="007F3F8E" w:rsidRDefault="00A85597" w:rsidP="0048053E">
            <w:pPr>
              <w:pStyle w:val="af4"/>
              <w:pBdr>
                <w:bottom w:val="single" w:sz="4" w:space="1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Приобретение спортивного оборудования, инвентаря, экипировки (шт.):</w:t>
            </w:r>
          </w:p>
          <w:p w:rsidR="00A85597" w:rsidRPr="007F3F8E" w:rsidRDefault="00A85597" w:rsidP="0048053E">
            <w:pPr>
              <w:pStyle w:val="af4"/>
              <w:pBdr>
                <w:bottom w:val="single" w:sz="4" w:space="1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 год – 119;</w:t>
            </w:r>
          </w:p>
          <w:p w:rsidR="00A85597" w:rsidRPr="007F3F8E" w:rsidRDefault="00A85597" w:rsidP="0048053E">
            <w:pPr>
              <w:pStyle w:val="af4"/>
              <w:pBdr>
                <w:bottom w:val="single" w:sz="4" w:space="1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2023 год – 109;</w:t>
            </w:r>
          </w:p>
          <w:p w:rsidR="00A85597" w:rsidRPr="007F3F8E" w:rsidRDefault="00A85597" w:rsidP="0048053E">
            <w:pPr>
              <w:pStyle w:val="af4"/>
              <w:pBdr>
                <w:bottom w:val="single" w:sz="4" w:space="1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2024 год– 5;</w:t>
            </w:r>
          </w:p>
          <w:p w:rsidR="00A85597" w:rsidRPr="007F3F8E" w:rsidRDefault="00E60E33" w:rsidP="0048053E">
            <w:pPr>
              <w:widowControl w:val="0"/>
              <w:pBdr>
                <w:bottom w:val="single" w:sz="4" w:space="1" w:color="000000"/>
              </w:pBdr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2025 год– 9</w:t>
            </w:r>
            <w:r w:rsidR="00A85597" w:rsidRPr="007F3F8E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A85597" w:rsidRPr="007F3F8E" w:rsidRDefault="00A85597" w:rsidP="0048053E">
            <w:pPr>
              <w:widowControl w:val="0"/>
              <w:pBdr>
                <w:bottom w:val="single" w:sz="4" w:space="1" w:color="000000"/>
              </w:pBd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2026 год – 5;</w:t>
            </w:r>
          </w:p>
          <w:p w:rsidR="00A85597" w:rsidRPr="007F3F8E" w:rsidRDefault="00A85597" w:rsidP="0048053E">
            <w:pPr>
              <w:widowControl w:val="0"/>
              <w:pBdr>
                <w:bottom w:val="single" w:sz="4" w:space="1" w:color="000000"/>
              </w:pBd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2027 год – 5;</w:t>
            </w:r>
          </w:p>
          <w:p w:rsidR="00A85597" w:rsidRPr="007F3F8E" w:rsidRDefault="00A85597" w:rsidP="0048053E">
            <w:pPr>
              <w:widowControl w:val="0"/>
              <w:pBdr>
                <w:bottom w:val="single" w:sz="4" w:space="1" w:color="000000"/>
              </w:pBdr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2028 год – 5.</w:t>
            </w:r>
          </w:p>
          <w:p w:rsidR="00A85597" w:rsidRPr="007F3F8E" w:rsidRDefault="00A85597" w:rsidP="0048053E">
            <w:pPr>
              <w:widowControl w:val="0"/>
              <w:pBdr>
                <w:bottom w:val="single" w:sz="4" w:space="1" w:color="000000"/>
              </w:pBd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Оснащение спортивных объектов (ед.)</w:t>
            </w:r>
            <w:r w:rsidRPr="007F3F8E">
              <w:rPr>
                <w:rFonts w:cs="Times New Roman"/>
              </w:rPr>
              <w:t xml:space="preserve"> </w:t>
            </w:r>
            <w:r w:rsidRPr="007F3F8E">
              <w:rPr>
                <w:rFonts w:cs="Times New Roman"/>
                <w:sz w:val="24"/>
                <w:szCs w:val="24"/>
                <w:lang w:eastAsia="ru-RU"/>
              </w:rPr>
              <w:t xml:space="preserve">2023 год – 1. </w:t>
            </w:r>
            <w:r w:rsidRPr="007F3F8E">
              <w:rPr>
                <w:rFonts w:cs="Times New Roman"/>
                <w:sz w:val="24"/>
                <w:szCs w:val="24"/>
              </w:rPr>
              <w:t xml:space="preserve">Приобретение </w:t>
            </w:r>
            <w:r w:rsidRPr="007F3F8E">
              <w:rPr>
                <w:rFonts w:cs="Times New Roman"/>
                <w:sz w:val="24"/>
                <w:szCs w:val="24"/>
                <w:lang w:eastAsia="ru-RU"/>
              </w:rPr>
              <w:t xml:space="preserve">средств </w:t>
            </w:r>
            <w:r w:rsidRPr="007F3F8E">
              <w:rPr>
                <w:rFonts w:cs="Times New Roman"/>
                <w:sz w:val="24"/>
                <w:szCs w:val="24"/>
                <w:lang w:eastAsia="ru-RU"/>
              </w:rPr>
              <w:lastRenderedPageBreak/>
              <w:t>наглядной агитации (шт.):</w:t>
            </w:r>
          </w:p>
          <w:p w:rsidR="00A85597" w:rsidRPr="007F3F8E" w:rsidRDefault="00A85597" w:rsidP="0048053E">
            <w:pPr>
              <w:widowControl w:val="0"/>
              <w:pBdr>
                <w:bottom w:val="single" w:sz="4" w:space="1" w:color="000000"/>
              </w:pBd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2022 год – 1;</w:t>
            </w:r>
          </w:p>
          <w:p w:rsidR="00A85597" w:rsidRPr="007F3F8E" w:rsidRDefault="00A85597" w:rsidP="0048053E">
            <w:pPr>
              <w:widowControl w:val="0"/>
              <w:pBdr>
                <w:bottom w:val="single" w:sz="4" w:space="1" w:color="000000"/>
              </w:pBd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2023 год – 4;</w:t>
            </w:r>
          </w:p>
          <w:p w:rsidR="00A85597" w:rsidRPr="007F3F8E" w:rsidRDefault="00AA75E6" w:rsidP="00AA75E6">
            <w:pPr>
              <w:widowControl w:val="0"/>
              <w:pBdr>
                <w:bottom w:val="single" w:sz="4" w:space="1" w:color="000000"/>
              </w:pBd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2024 год – 4</w:t>
            </w:r>
            <w:r w:rsidR="00A85597" w:rsidRPr="007F3F8E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A85597" w:rsidRPr="007F3F8E" w:rsidRDefault="00A85597" w:rsidP="0048053E">
            <w:pPr>
              <w:widowControl w:val="0"/>
              <w:pBdr>
                <w:bottom w:val="single" w:sz="4" w:space="1" w:color="000000"/>
              </w:pBd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2026 год – 4;</w:t>
            </w:r>
          </w:p>
          <w:p w:rsidR="00A85597" w:rsidRPr="007F3F8E" w:rsidRDefault="00A85597" w:rsidP="0048053E">
            <w:pPr>
              <w:widowControl w:val="0"/>
              <w:pBdr>
                <w:bottom w:val="single" w:sz="4" w:space="1" w:color="000000"/>
              </w:pBd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2027 год – 4;</w:t>
            </w:r>
          </w:p>
          <w:p w:rsidR="00A85597" w:rsidRPr="007F3F8E" w:rsidRDefault="00A85597" w:rsidP="0048053E">
            <w:pPr>
              <w:widowControl w:val="0"/>
              <w:pBdr>
                <w:bottom w:val="single" w:sz="4" w:space="1" w:color="000000"/>
              </w:pBd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2028 год – 4.</w:t>
            </w:r>
          </w:p>
          <w:p w:rsidR="00A85597" w:rsidRPr="007F3F8E" w:rsidRDefault="00A85597" w:rsidP="0048053E">
            <w:pPr>
              <w:pStyle w:val="af4"/>
              <w:jc w:val="center"/>
              <w:rPr>
                <w:rFonts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F3F8E">
              <w:rPr>
                <w:rFonts w:ascii="Times New Roman" w:hAnsi="Times New Roman" w:cs="Times New Roman"/>
              </w:rPr>
              <w:lastRenderedPageBreak/>
              <w:t xml:space="preserve">Администрация,   </w:t>
            </w:r>
            <w:proofErr w:type="gramEnd"/>
            <w:r w:rsidRPr="007F3F8E">
              <w:rPr>
                <w:rFonts w:ascii="Times New Roman" w:hAnsi="Times New Roman" w:cs="Times New Roman"/>
              </w:rPr>
              <w:t xml:space="preserve">               отдел по физической</w:t>
            </w:r>
          </w:p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культуре и спорту</w:t>
            </w:r>
          </w:p>
        </w:tc>
      </w:tr>
      <w:tr w:rsidR="00A85597" w:rsidRPr="007F3F8E" w:rsidTr="00B003CB"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360,8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360,8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85597" w:rsidRPr="007F3F8E" w:rsidTr="00B003CB">
        <w:trPr>
          <w:trHeight w:val="308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214,7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214,7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85597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373,6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373,6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85597" w:rsidRPr="007F3F8E" w:rsidTr="00B003CB">
        <w:trPr>
          <w:trHeight w:val="108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85597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85597" w:rsidRPr="007F3F8E" w:rsidTr="00B003CB"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85597" w:rsidRPr="007F3F8E" w:rsidTr="00B003CB"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97" w:rsidRPr="007F3F8E" w:rsidRDefault="00A85597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4628,7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4628,7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85597" w:rsidRPr="007F3F8E" w:rsidRDefault="00A85597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133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lastRenderedPageBreak/>
              <w:t>1.2.4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7F2" w:rsidRPr="007F3F8E" w:rsidRDefault="005863CE" w:rsidP="00D217F2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Предоставление социальной поддержки отдельным категориям работников муниципального бюджетного учреждения дополнительного образования спортивная школа «Виктория»</w:t>
            </w:r>
            <w:r w:rsidRPr="007F3F8E">
              <w:rPr>
                <w:rFonts w:ascii="Times New Roman" w:eastAsia="Calibri" w:hAnsi="Times New Roman" w:cs="Times New Roman"/>
              </w:rPr>
              <w:t xml:space="preserve"> муниципального образования Темрюкский муниципальный район Краснодарского края</w:t>
            </w:r>
            <w:r w:rsidRPr="007F3F8E">
              <w:rPr>
                <w:rFonts w:ascii="Times New Roman" w:hAnsi="Times New Roman" w:cs="Times New Roman"/>
              </w:rPr>
              <w:t>, осуществляющим подготовку спортивного резерва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312,4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312,4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Число штатных работников муниципальных физкультурно-спортивных организаций отрасли «физическая культура и спорт» (чел.):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2022 год – 4;</w:t>
            </w:r>
          </w:p>
          <w:p w:rsidR="005863CE" w:rsidRPr="007F3F8E" w:rsidRDefault="00394D2F" w:rsidP="00394D2F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2023 год – 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1F4673" w:rsidRDefault="005863CE" w:rsidP="0048053E">
            <w:pPr>
              <w:widowControl w:val="0"/>
              <w:jc w:val="center"/>
              <w:rPr>
                <w:rFonts w:cs="Times New Roman"/>
                <w:color w:val="000000" w:themeColor="text1"/>
              </w:rPr>
            </w:pPr>
            <w:r w:rsidRPr="001F467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Администрация</w:t>
            </w:r>
            <w:r w:rsidR="00394D2F" w:rsidRPr="001F467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муниципального образования Темрюкский район</w:t>
            </w:r>
            <w:r w:rsidRPr="001F467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 xml:space="preserve">отдел по физической культуре и </w:t>
            </w:r>
            <w:proofErr w:type="gramStart"/>
            <w:r w:rsidRPr="007F3F8E">
              <w:rPr>
                <w:rFonts w:cs="Times New Roman"/>
                <w:sz w:val="24"/>
                <w:szCs w:val="24"/>
              </w:rPr>
              <w:t xml:space="preserve">спорту,   </w:t>
            </w:r>
            <w:proofErr w:type="gramEnd"/>
            <w:r w:rsidRPr="007F3F8E">
              <w:rPr>
                <w:rFonts w:cs="Times New Roman"/>
                <w:sz w:val="24"/>
                <w:szCs w:val="24"/>
              </w:rPr>
              <w:t xml:space="preserve">               </w:t>
            </w:r>
            <w:r w:rsidRPr="007F3F8E">
              <w:rPr>
                <w:rFonts w:cs="Times New Roman"/>
                <w:sz w:val="24"/>
                <w:szCs w:val="24"/>
                <w:lang w:eastAsia="ru-RU"/>
              </w:rPr>
              <w:t>МБУ ДО СШ «Виктория»</w:t>
            </w:r>
          </w:p>
          <w:p w:rsidR="005863CE" w:rsidRPr="007F3F8E" w:rsidRDefault="005863CE" w:rsidP="0048053E">
            <w:pPr>
              <w:pStyle w:val="af4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281,3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281,3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B003CB">
        <w:trPr>
          <w:trHeight w:val="559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AE5921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593,7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AE5921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593,7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133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Обеспечение условий для развития физической культуры </w:t>
            </w:r>
            <w:r w:rsidRPr="007F3F8E">
              <w:rPr>
                <w:rFonts w:ascii="Times New Roman" w:hAnsi="Times New Roman" w:cs="Times New Roman"/>
              </w:rPr>
              <w:lastRenderedPageBreak/>
              <w:t>и массового спорта в части оплаты труда инструкторов по спорту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1335,4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1148,4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187,0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Число штатных работников муниципальных </w:t>
            </w:r>
            <w:r w:rsidRPr="007F3F8E">
              <w:rPr>
                <w:rFonts w:ascii="Times New Roman" w:hAnsi="Times New Roman" w:cs="Times New Roman"/>
              </w:rPr>
              <w:lastRenderedPageBreak/>
              <w:t>физкультурно-спортивных организаций отрасли «физическая культура и спорт» (чел.):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2022 год – 10;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2023 год – 12;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2024 год – 12;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2025 год – 12;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2026 год – 12;</w:t>
            </w:r>
          </w:p>
          <w:p w:rsidR="005863CE" w:rsidRPr="007F3F8E" w:rsidRDefault="000D456F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2027 год – 12;</w:t>
            </w:r>
          </w:p>
          <w:p w:rsidR="000D456F" w:rsidRPr="007F3F8E" w:rsidRDefault="000D456F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2028 год – 12.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F3F8E">
              <w:rPr>
                <w:rFonts w:ascii="Times New Roman" w:hAnsi="Times New Roman" w:cs="Times New Roman"/>
              </w:rPr>
              <w:lastRenderedPageBreak/>
              <w:t xml:space="preserve">Администрация,   </w:t>
            </w:r>
            <w:proofErr w:type="gramEnd"/>
            <w:r w:rsidRPr="007F3F8E">
              <w:rPr>
                <w:rFonts w:ascii="Times New Roman" w:hAnsi="Times New Roman" w:cs="Times New Roman"/>
              </w:rPr>
              <w:t xml:space="preserve">                 отдел по физической</w:t>
            </w:r>
          </w:p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lastRenderedPageBreak/>
              <w:t>культуре и спорту,                     МБУ ЦФМР</w:t>
            </w:r>
          </w:p>
        </w:tc>
      </w:tr>
      <w:tr w:rsidR="005863CE" w:rsidRPr="007F3F8E" w:rsidTr="00B003CB"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1770,5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1522,6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247,9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191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2227,1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1803,9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423,2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2597,2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2103,7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493,5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BF112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3135,7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BF112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2539,9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120E7F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595,8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BF112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3135,7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BF112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2539,9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120E7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  <w:lang w:eastAsia="ru-RU"/>
              </w:rPr>
              <w:t>595,8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2028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BF112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3135,7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120E7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BF112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2539,9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120E7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595,8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120E7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B003CB"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E03188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17337,3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8F235A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8F235A">
              <w:rPr>
                <w:rFonts w:ascii="Times New Roman" w:hAnsi="Times New Roman" w:cs="Times New Roman"/>
              </w:rPr>
              <w:t>14198,3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3F6BB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3139,0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1.2.6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муниципального образования: укрепление материально-технической базы муниципальных физкультурно-спортивных </w:t>
            </w:r>
            <w:r w:rsidRPr="007F3F8E">
              <w:rPr>
                <w:rFonts w:ascii="Times New Roman" w:hAnsi="Times New Roman" w:cs="Times New Roman"/>
              </w:rPr>
              <w:lastRenderedPageBreak/>
              <w:t>учреждений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3932,3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3657,0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275,3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Количество приобретенных автобусов для муниципальных физкультурно-спортивных учреждений (ед.</w:t>
            </w:r>
            <w:proofErr w:type="gramStart"/>
            <w:r w:rsidRPr="007F3F8E">
              <w:rPr>
                <w:rFonts w:ascii="Times New Roman" w:hAnsi="Times New Roman" w:cs="Times New Roman"/>
              </w:rPr>
              <w:t xml:space="preserve">):   </w:t>
            </w:r>
            <w:proofErr w:type="gramEnd"/>
            <w:r w:rsidRPr="007F3F8E">
              <w:rPr>
                <w:rFonts w:ascii="Times New Roman" w:hAnsi="Times New Roman" w:cs="Times New Roman"/>
              </w:rPr>
              <w:t xml:space="preserve">                   2022 год – 1;</w:t>
            </w:r>
          </w:p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2023 год – 1;</w:t>
            </w:r>
          </w:p>
          <w:p w:rsidR="005863CE" w:rsidRPr="007F3F8E" w:rsidRDefault="005863CE" w:rsidP="004805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2025 год – 1.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1F4673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F4673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отдел по физической культуре и </w:t>
            </w:r>
            <w:proofErr w:type="gramStart"/>
            <w:r w:rsidRPr="007F3F8E">
              <w:rPr>
                <w:rFonts w:ascii="Times New Roman" w:hAnsi="Times New Roman" w:cs="Times New Roman"/>
              </w:rPr>
              <w:t xml:space="preserve">спорту,   </w:t>
            </w:r>
            <w:proofErr w:type="gramEnd"/>
            <w:r w:rsidRPr="007F3F8E">
              <w:rPr>
                <w:rFonts w:ascii="Times New Roman" w:hAnsi="Times New Roman" w:cs="Times New Roman"/>
              </w:rPr>
              <w:t xml:space="preserve">                </w:t>
            </w:r>
            <w:r w:rsidRPr="007F3F8E">
              <w:rPr>
                <w:rFonts w:ascii="Times New Roman" w:eastAsia="Calibri" w:hAnsi="Times New Roman" w:cs="Times New Roman"/>
              </w:rPr>
              <w:t>МБУ ДО СШ «Виктория»</w:t>
            </w:r>
            <w:r w:rsidRPr="007F3F8E">
              <w:rPr>
                <w:rFonts w:ascii="Times New Roman" w:hAnsi="Times New Roman" w:cs="Times New Roman"/>
              </w:rPr>
              <w:t>,</w:t>
            </w:r>
          </w:p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МБУ ЦФМР</w:t>
            </w: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  <w:lang w:val="en-US"/>
              </w:rPr>
              <w:t>4409</w:t>
            </w:r>
            <w:r w:rsidRPr="007F3F8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4100,3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308,7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682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6860D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5158,3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6860D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4178,1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6860D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980,2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B003CB">
        <w:trPr>
          <w:trHeight w:val="872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6860D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13499,6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6860D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11935,4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6860D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1564,2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725AAA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1409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lastRenderedPageBreak/>
              <w:t>1.2.7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left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муниципального образования, участие в обеспечении подготовки спортивного резерва для спортивных сборных команд Краснодарского края, в том числе на приобретение спортивно-технического оборудования для выхода на воду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1657,2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1657,2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Количество технического оборудования для выхода на воду (шт.):</w:t>
            </w:r>
          </w:p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 год -  1.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D217F2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1F4673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район</w:t>
            </w:r>
            <w:r w:rsidR="005863CE" w:rsidRPr="007F3F8E">
              <w:rPr>
                <w:rFonts w:ascii="Times New Roman" w:hAnsi="Times New Roman" w:cs="Times New Roman"/>
              </w:rPr>
              <w:t>,</w:t>
            </w:r>
          </w:p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отдел по физической культуре и спорту, </w:t>
            </w:r>
            <w:r w:rsidRPr="007F3F8E">
              <w:rPr>
                <w:rFonts w:ascii="Times New Roman" w:eastAsia="Calibri" w:hAnsi="Times New Roman" w:cs="Times New Roman"/>
              </w:rPr>
              <w:t>МБУ ДО СШ «Виктория»</w:t>
            </w:r>
          </w:p>
        </w:tc>
      </w:tr>
      <w:tr w:rsidR="00234EE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1657,2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1657,2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40FBC" w:rsidRPr="007F3F8E" w:rsidTr="00B003CB">
        <w:trPr>
          <w:trHeight w:val="70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FBC" w:rsidRPr="007F3F8E" w:rsidRDefault="00640FB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1.2.8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17F2" w:rsidRPr="007F3F8E" w:rsidRDefault="00640FBC" w:rsidP="00D217F2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Капитальный и текущий ремонт муниципальных физкультурно-спортивных учреждений</w:t>
            </w:r>
          </w:p>
          <w:p w:rsidR="00D217F2" w:rsidRPr="007F3F8E" w:rsidRDefault="00D217F2" w:rsidP="00D217F2">
            <w:pPr>
              <w:rPr>
                <w:rFonts w:cs="Times New Roman"/>
              </w:rPr>
            </w:pPr>
          </w:p>
          <w:p w:rsidR="00D217F2" w:rsidRPr="007F3F8E" w:rsidRDefault="00D217F2" w:rsidP="00D217F2">
            <w:pPr>
              <w:rPr>
                <w:rFonts w:cs="Times New Roman"/>
              </w:rPr>
            </w:pPr>
          </w:p>
          <w:p w:rsidR="00D217F2" w:rsidRPr="007F3F8E" w:rsidRDefault="00D217F2" w:rsidP="00D217F2">
            <w:pPr>
              <w:rPr>
                <w:rFonts w:cs="Times New Roman"/>
              </w:rPr>
            </w:pPr>
          </w:p>
          <w:p w:rsidR="00D217F2" w:rsidRPr="007F3F8E" w:rsidRDefault="00D217F2" w:rsidP="00D217F2">
            <w:pPr>
              <w:rPr>
                <w:rFonts w:cs="Times New Roman"/>
              </w:rPr>
            </w:pPr>
          </w:p>
          <w:p w:rsidR="00D217F2" w:rsidRPr="007F3F8E" w:rsidRDefault="00D217F2" w:rsidP="00D217F2">
            <w:pPr>
              <w:rPr>
                <w:rFonts w:cs="Times New Roman"/>
              </w:rPr>
            </w:pPr>
          </w:p>
          <w:p w:rsidR="00D217F2" w:rsidRPr="007F3F8E" w:rsidRDefault="00D217F2" w:rsidP="00D217F2">
            <w:pPr>
              <w:rPr>
                <w:rFonts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40FBC" w:rsidRPr="007F3F8E" w:rsidRDefault="00D217F2" w:rsidP="00D217F2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  <w:color w:val="FF0000"/>
              </w:rPr>
              <w:lastRenderedPageBreak/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FBC" w:rsidRPr="007F3F8E" w:rsidRDefault="00640FBC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0FBC" w:rsidRPr="007F3F8E" w:rsidRDefault="00640FBC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152,9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0FBC" w:rsidRPr="007F3F8E" w:rsidRDefault="00640FBC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0FBC" w:rsidRPr="007F3F8E" w:rsidRDefault="00640FBC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0FBC" w:rsidRPr="007F3F8E" w:rsidRDefault="00640FBC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152,9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0FBC" w:rsidRPr="007F3F8E" w:rsidRDefault="00640FBC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0FBC" w:rsidRPr="007F3F8E" w:rsidRDefault="00640FB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Количество муниципальных физкультурно-спортивных учреждений, в которых </w:t>
            </w:r>
            <w:r w:rsidRPr="007F3F8E">
              <w:rPr>
                <w:rFonts w:ascii="Times New Roman" w:hAnsi="Times New Roman" w:cs="Times New Roman"/>
              </w:rPr>
              <w:lastRenderedPageBreak/>
              <w:t>произведен капитальный и текущий ремонт</w:t>
            </w:r>
            <w:r w:rsidR="00D217F2" w:rsidRPr="007F3F8E">
              <w:rPr>
                <w:rFonts w:ascii="Times New Roman" w:hAnsi="Times New Roman" w:cs="Times New Roman"/>
              </w:rPr>
              <w:t xml:space="preserve"> </w:t>
            </w:r>
            <w:r w:rsidR="00D217F2" w:rsidRPr="001F4673">
              <w:rPr>
                <w:rFonts w:ascii="Times New Roman" w:hAnsi="Times New Roman" w:cs="Times New Roman"/>
                <w:color w:val="000000" w:themeColor="text1"/>
              </w:rPr>
              <w:t>(ед.)</w:t>
            </w:r>
            <w:r w:rsidRPr="001F4673">
              <w:rPr>
                <w:rFonts w:ascii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640FBC" w:rsidRPr="007F3F8E" w:rsidRDefault="00640FBC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2023 год – 1;</w:t>
            </w:r>
          </w:p>
          <w:p w:rsidR="00640FBC" w:rsidRPr="007F3F8E" w:rsidRDefault="00640FBC" w:rsidP="0048053E">
            <w:pPr>
              <w:widowControl w:val="0"/>
              <w:jc w:val="center"/>
              <w:rPr>
                <w:rFonts w:cs="Times New Roman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2025 год – 1.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0FBC" w:rsidRPr="007F3F8E" w:rsidRDefault="00640FB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lastRenderedPageBreak/>
              <w:t>Администрация,</w:t>
            </w:r>
          </w:p>
          <w:p w:rsidR="00640FBC" w:rsidRPr="007F3F8E" w:rsidRDefault="00640FB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отдел по физической культуре и </w:t>
            </w:r>
            <w:proofErr w:type="gramStart"/>
            <w:r w:rsidRPr="007F3F8E">
              <w:rPr>
                <w:rFonts w:ascii="Times New Roman" w:hAnsi="Times New Roman" w:cs="Times New Roman"/>
              </w:rPr>
              <w:t xml:space="preserve">спорту,   </w:t>
            </w:r>
            <w:proofErr w:type="gramEnd"/>
            <w:r w:rsidRPr="007F3F8E">
              <w:rPr>
                <w:rFonts w:ascii="Times New Roman" w:hAnsi="Times New Roman" w:cs="Times New Roman"/>
              </w:rPr>
              <w:t xml:space="preserve">                </w:t>
            </w:r>
            <w:r w:rsidRPr="007F3F8E">
              <w:rPr>
                <w:rFonts w:ascii="Times New Roman" w:eastAsia="Calibri" w:hAnsi="Times New Roman" w:cs="Times New Roman"/>
              </w:rPr>
              <w:t xml:space="preserve">МБУ ДО СШ </w:t>
            </w:r>
            <w:r w:rsidRPr="007F3F8E">
              <w:rPr>
                <w:rFonts w:ascii="Times New Roman" w:eastAsia="Calibri" w:hAnsi="Times New Roman" w:cs="Times New Roman"/>
              </w:rPr>
              <w:lastRenderedPageBreak/>
              <w:t>«Виктория»</w:t>
            </w:r>
            <w:r w:rsidRPr="007F3F8E">
              <w:rPr>
                <w:rFonts w:ascii="Times New Roman" w:hAnsi="Times New Roman" w:cs="Times New Roman"/>
              </w:rPr>
              <w:t>,</w:t>
            </w:r>
          </w:p>
          <w:p w:rsidR="00640FBC" w:rsidRPr="007F3F8E" w:rsidRDefault="00640FB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МБУ ЦФМР</w:t>
            </w: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F21401" w:rsidP="0048053E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60690,6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49159,3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F21401" w:rsidP="0048053E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11531,3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B003CB">
        <w:trPr>
          <w:trHeight w:val="253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BE2" w:rsidRPr="007F3F8E" w:rsidRDefault="00952BE2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BE2" w:rsidRPr="007F3F8E" w:rsidRDefault="00952BE2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BE2" w:rsidRPr="007F3F8E" w:rsidRDefault="00952BE2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BE2" w:rsidRPr="007F3F8E" w:rsidRDefault="00952BE2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10FA3" w:rsidRPr="007F3F8E" w:rsidRDefault="00F21401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60843,5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52BE2" w:rsidRPr="007F3F8E" w:rsidRDefault="00952BE2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52BE2" w:rsidRPr="007F3F8E" w:rsidRDefault="00400B84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49159,3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52BE2" w:rsidRPr="007F3F8E" w:rsidRDefault="00F21401" w:rsidP="0048053E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11684,2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52BE2" w:rsidRPr="007F3F8E" w:rsidRDefault="00952BE2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52BE2" w:rsidRPr="007F3F8E" w:rsidRDefault="00952BE2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52BE2" w:rsidRPr="007F3F8E" w:rsidRDefault="00952BE2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035BA" w:rsidRPr="007F3F8E" w:rsidTr="00B003CB">
        <w:trPr>
          <w:trHeight w:val="6688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35BA" w:rsidRPr="007F3F8E" w:rsidRDefault="006035BA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1.2.9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35BA" w:rsidRPr="007F3F8E" w:rsidRDefault="006035BA" w:rsidP="0048053E">
            <w:pPr>
              <w:pStyle w:val="af4"/>
              <w:jc w:val="left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  <w:shd w:val="clear" w:color="auto" w:fill="FFFFFF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</w:t>
            </w:r>
          </w:p>
          <w:p w:rsidR="00D217F2" w:rsidRPr="007F3F8E" w:rsidRDefault="006035BA" w:rsidP="00D217F2">
            <w:pPr>
              <w:pStyle w:val="af4"/>
              <w:snapToGrid w:val="0"/>
              <w:jc w:val="left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  <w:shd w:val="clear" w:color="auto" w:fill="FFFFFF"/>
              </w:rPr>
              <w:t xml:space="preserve">спортивно-технологического оборудования, инвентаря и экипировки для </w:t>
            </w:r>
            <w:r w:rsidRPr="007F3F8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муниципальных учреждений дополнительного образования отрасли «Физическая культура и спорт», реализующих дополнительные образовательные программы спортивной подготовки в соответствии с федеральными стандартами спортивной подг</w:t>
            </w:r>
            <w:r w:rsidR="00D217F2" w:rsidRPr="007F3F8E">
              <w:rPr>
                <w:rFonts w:ascii="Times New Roman" w:hAnsi="Times New Roman" w:cs="Times New Roman"/>
                <w:shd w:val="clear" w:color="auto" w:fill="FFFFFF"/>
              </w:rPr>
              <w:t>отовки по базовым видам спорта»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5BA" w:rsidRPr="007F3F8E" w:rsidRDefault="006035BA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5BA" w:rsidRPr="007F3F8E" w:rsidRDefault="006035BA" w:rsidP="0048053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  <w:shd w:val="clear" w:color="auto" w:fill="FFFFFF"/>
              </w:rPr>
              <w:t>2353,3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1223,7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1129,6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Количество спортивно-технологического оборудования, инвентаря, экипировки для подготовки спортивных сборных команд муниципального образования </w:t>
            </w:r>
            <w:proofErr w:type="gramStart"/>
            <w:r w:rsidRPr="007F3F8E">
              <w:rPr>
                <w:rFonts w:ascii="Times New Roman" w:hAnsi="Times New Roman" w:cs="Times New Roman"/>
              </w:rPr>
              <w:t>и  участия</w:t>
            </w:r>
            <w:proofErr w:type="gramEnd"/>
            <w:r w:rsidRPr="007F3F8E">
              <w:rPr>
                <w:rFonts w:ascii="Times New Roman" w:hAnsi="Times New Roman" w:cs="Times New Roman"/>
              </w:rPr>
              <w:t xml:space="preserve"> в обеспечении подготовки спортивного резерва для спортивных сборных команд Краснодарского края</w:t>
            </w:r>
          </w:p>
          <w:p w:rsidR="006035BA" w:rsidRPr="007F3F8E" w:rsidRDefault="006035BA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(ед.):</w:t>
            </w:r>
          </w:p>
          <w:p w:rsidR="006035BA" w:rsidRPr="007F3F8E" w:rsidRDefault="00D217F2" w:rsidP="00D217F2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2024 год – 55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D217F2" w:rsidP="0048053E">
            <w:pPr>
              <w:pStyle w:val="afb"/>
              <w:widowControl w:val="0"/>
              <w:tabs>
                <w:tab w:val="left" w:pos="322"/>
              </w:tabs>
              <w:suppressAutoHyphens w:val="0"/>
              <w:ind w:left="39"/>
              <w:jc w:val="center"/>
              <w:rPr>
                <w:rFonts w:cs="Times New Roman"/>
              </w:rPr>
            </w:pPr>
            <w:r w:rsidRPr="001F4673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Администрация муниципального образования Темрюкский район,</w:t>
            </w:r>
            <w:r w:rsidRPr="001F4673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035BA" w:rsidRPr="007F3F8E">
              <w:rPr>
                <w:rFonts w:cs="Times New Roman"/>
                <w:sz w:val="24"/>
                <w:szCs w:val="24"/>
                <w:lang w:eastAsia="ru-RU"/>
              </w:rPr>
              <w:t>МБУ ДО СШ «Виктория»</w:t>
            </w:r>
          </w:p>
          <w:p w:rsidR="006035BA" w:rsidRPr="007F3F8E" w:rsidRDefault="006035BA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B003CB">
        <w:trPr>
          <w:trHeight w:val="77"/>
        </w:trPr>
        <w:tc>
          <w:tcPr>
            <w:tcW w:w="11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BE2" w:rsidRPr="007F3F8E" w:rsidRDefault="00952BE2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BE2" w:rsidRPr="007F3F8E" w:rsidRDefault="00952BE2" w:rsidP="0048053E">
            <w:pPr>
              <w:pStyle w:val="af4"/>
              <w:snapToGrid w:val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BE2" w:rsidRPr="007F3F8E" w:rsidRDefault="00952BE2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BE2" w:rsidRPr="007F3F8E" w:rsidRDefault="00952BE2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52BE2" w:rsidRPr="007F3F8E" w:rsidRDefault="00952BE2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2353,3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52BE2" w:rsidRPr="007F3F8E" w:rsidRDefault="00952BE2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52BE2" w:rsidRPr="007F3F8E" w:rsidRDefault="00952BE2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1223,7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52BE2" w:rsidRPr="007F3F8E" w:rsidRDefault="00952BE2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1129,6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52BE2" w:rsidRPr="007F3F8E" w:rsidRDefault="00952BE2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52BE2" w:rsidRPr="007F3F8E" w:rsidRDefault="00952BE2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52BE2" w:rsidRPr="007F3F8E" w:rsidRDefault="00952BE2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035BA" w:rsidRPr="007F3F8E" w:rsidTr="00B003CB">
        <w:trPr>
          <w:trHeight w:val="566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35BA" w:rsidRPr="007F3F8E" w:rsidRDefault="006035BA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lastRenderedPageBreak/>
              <w:t>1.2.10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6035BA" w:rsidP="007F3F8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Предоставление 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</w:t>
            </w:r>
            <w:r w:rsidRPr="007F3F8E">
              <w:rPr>
                <w:rFonts w:ascii="Times New Roman" w:hAnsi="Times New Roman" w:cs="Times New Roman"/>
              </w:rPr>
              <w:lastRenderedPageBreak/>
              <w:t>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</w:t>
            </w:r>
            <w:r w:rsidR="00D217F2" w:rsidRPr="007F3F8E">
              <w:rPr>
                <w:rFonts w:ascii="Times New Roman" w:hAnsi="Times New Roman" w:cs="Times New Roman"/>
              </w:rPr>
              <w:t xml:space="preserve"> территории Краснодарского края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35BA" w:rsidRPr="007F3F8E" w:rsidRDefault="006035BA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5BA" w:rsidRPr="007F3F8E" w:rsidRDefault="006035BA" w:rsidP="0048053E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593,9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593,9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1F4673" w:rsidRDefault="006035BA" w:rsidP="0048053E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Компенсация расходов на оплату жилых помещений отопления и освещения педагогическим работникам МБУ ДО СШ «Виктория» </w:t>
            </w:r>
            <w:r w:rsidR="00D217F2" w:rsidRPr="001F4673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(чел.)</w:t>
            </w:r>
          </w:p>
          <w:p w:rsidR="006035BA" w:rsidRPr="001F4673" w:rsidRDefault="006035BA" w:rsidP="0048053E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4673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2024 год -  994;</w:t>
            </w:r>
          </w:p>
          <w:p w:rsidR="006035BA" w:rsidRPr="001F4673" w:rsidRDefault="006035BA" w:rsidP="0048053E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4673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2025 год – 9;</w:t>
            </w:r>
          </w:p>
          <w:p w:rsidR="006035BA" w:rsidRPr="001F4673" w:rsidRDefault="006035BA" w:rsidP="0048053E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4673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2026 год – 9;</w:t>
            </w:r>
          </w:p>
          <w:p w:rsidR="006035BA" w:rsidRPr="001F4673" w:rsidRDefault="006035BA" w:rsidP="0048053E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4673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2027 год – 9;</w:t>
            </w:r>
          </w:p>
          <w:p w:rsidR="006035BA" w:rsidRPr="007F3F8E" w:rsidRDefault="006035BA" w:rsidP="00D217F2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F4673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2028 год - 9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Администрация,</w:t>
            </w:r>
          </w:p>
          <w:p w:rsidR="006035BA" w:rsidRPr="007F3F8E" w:rsidRDefault="006035BA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отдел по физической культуре и </w:t>
            </w:r>
            <w:proofErr w:type="gramStart"/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спорту,   </w:t>
            </w:r>
            <w:proofErr w:type="gramEnd"/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МБУ ДО СШ «Виктория»</w:t>
            </w:r>
          </w:p>
          <w:p w:rsidR="006035BA" w:rsidRPr="007F3F8E" w:rsidRDefault="006035BA" w:rsidP="0048053E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465,5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465,5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204E3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176,3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204E3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176,3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204E3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204E3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1415"/>
        </w:trPr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204E3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190,7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204E3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204E3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190,7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204E3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204E3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426965">
        <w:trPr>
          <w:trHeight w:val="2258"/>
        </w:trPr>
        <w:tc>
          <w:tcPr>
            <w:tcW w:w="11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11FE" w:rsidRPr="007F3F8E" w:rsidRDefault="00EA11F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11FE" w:rsidRPr="007F3F8E" w:rsidRDefault="00EA11FE" w:rsidP="0048053E">
            <w:pPr>
              <w:pStyle w:val="af4"/>
              <w:snapToGrid w:val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11FE" w:rsidRPr="007F3F8E" w:rsidRDefault="00EA11F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11FE" w:rsidRPr="007F3F8E" w:rsidRDefault="00EA11FE" w:rsidP="0048053E">
            <w:pPr>
              <w:widowControl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A11FE" w:rsidRPr="007F3F8E" w:rsidRDefault="00E204E3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1609,8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A11FE" w:rsidRPr="007F3F8E" w:rsidRDefault="00EA11F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A11FE" w:rsidRPr="007F3F8E" w:rsidRDefault="00E204E3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1609,8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A11FE" w:rsidRPr="007F3F8E" w:rsidRDefault="00EA11F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A11FE" w:rsidRPr="007F3F8E" w:rsidRDefault="00EA11F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A11FE" w:rsidRPr="007F3F8E" w:rsidRDefault="00EA11FE" w:rsidP="0048053E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A11FE" w:rsidRPr="007F3F8E" w:rsidRDefault="00EA11F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F3F8E" w:rsidRPr="007F3F8E" w:rsidTr="00B003CB">
        <w:trPr>
          <w:trHeight w:val="70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1.2.11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7F3F8E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Обеспечение выполнения муниципального задания на оказание муниципальных услуг муниципальным бюджетным  учреждением «Спортивная школа по плаванию» муниципального образования Темрюкский муниципальный район Краснодарского края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7F3F8E" w:rsidP="007F3F8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12337,6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12337,6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Количество оказанных муниципальных услуг (шт.):</w:t>
            </w:r>
          </w:p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2026 год – 45;</w:t>
            </w:r>
          </w:p>
          <w:p w:rsidR="007F3F8E" w:rsidRPr="007F3F8E" w:rsidRDefault="007F3F8E" w:rsidP="004805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2027 год – 45;</w:t>
            </w:r>
          </w:p>
          <w:p w:rsidR="007F3F8E" w:rsidRPr="007F3F8E" w:rsidRDefault="007F3F8E" w:rsidP="004805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2028 год – 45.</w:t>
            </w:r>
          </w:p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Обеспечение выполнения муниципального задания – 100%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F3F8E">
              <w:rPr>
                <w:rFonts w:ascii="Times New Roman" w:hAnsi="Times New Roman" w:cs="Times New Roman"/>
              </w:rPr>
              <w:t xml:space="preserve">Администрация,   </w:t>
            </w:r>
            <w:proofErr w:type="gramEnd"/>
            <w:r w:rsidRPr="007F3F8E">
              <w:rPr>
                <w:rFonts w:ascii="Times New Roman" w:hAnsi="Times New Roman" w:cs="Times New Roman"/>
              </w:rPr>
              <w:t xml:space="preserve">                  отдел по физической</w:t>
            </w:r>
          </w:p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культуре и спорту,                 МБУ «Спортивная школа по плаванию»</w:t>
            </w:r>
          </w:p>
        </w:tc>
      </w:tr>
      <w:tr w:rsidR="007F3F8E" w:rsidRPr="007F3F8E" w:rsidTr="00B003CB">
        <w:trPr>
          <w:trHeight w:val="70"/>
        </w:trPr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7F3F8E" w:rsidP="0048053E">
            <w:pPr>
              <w:pStyle w:val="af4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7F3F8E" w:rsidP="0048053E">
            <w:pPr>
              <w:pStyle w:val="af4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37012,8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37012,8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rPr>
                <w:rFonts w:ascii="Times New Roman" w:hAnsi="Times New Roman" w:cs="Times New Roman"/>
              </w:rPr>
            </w:pPr>
          </w:p>
        </w:tc>
      </w:tr>
      <w:tr w:rsidR="007F3F8E" w:rsidRPr="007F3F8E" w:rsidTr="00B003CB">
        <w:trPr>
          <w:trHeight w:val="986"/>
        </w:trPr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7F3F8E" w:rsidP="0048053E">
            <w:pPr>
              <w:pStyle w:val="af4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7F3F8E" w:rsidP="0048053E">
            <w:pPr>
              <w:pStyle w:val="af4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37012,8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37012,8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rPr>
                <w:rFonts w:ascii="Times New Roman" w:hAnsi="Times New Roman" w:cs="Times New Roman"/>
              </w:rPr>
            </w:pPr>
          </w:p>
        </w:tc>
      </w:tr>
      <w:tr w:rsidR="007F3F8E" w:rsidRPr="007F3F8E" w:rsidTr="00B003CB">
        <w:trPr>
          <w:trHeight w:val="426"/>
        </w:trPr>
        <w:tc>
          <w:tcPr>
            <w:tcW w:w="11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7F3F8E" w:rsidP="0048053E">
            <w:pPr>
              <w:pStyle w:val="af4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7F3F8E" w:rsidP="0048053E">
            <w:pPr>
              <w:pStyle w:val="af4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86363,2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86363,2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F3F8E" w:rsidRPr="007F3F8E" w:rsidRDefault="007F3F8E" w:rsidP="0048053E">
            <w:pPr>
              <w:pStyle w:val="af4"/>
              <w:rPr>
                <w:rFonts w:ascii="Times New Roman" w:hAnsi="Times New Roman" w:cs="Times New Roman"/>
              </w:rPr>
            </w:pPr>
          </w:p>
        </w:tc>
      </w:tr>
      <w:tr w:rsidR="006035BA" w:rsidRPr="007F3F8E" w:rsidTr="00B003CB">
        <w:trPr>
          <w:trHeight w:val="4472"/>
        </w:trPr>
        <w:tc>
          <w:tcPr>
            <w:tcW w:w="116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35BA" w:rsidRPr="007F3F8E" w:rsidRDefault="006035BA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lastRenderedPageBreak/>
              <w:t>1.2.12</w:t>
            </w:r>
          </w:p>
        </w:tc>
        <w:tc>
          <w:tcPr>
            <w:tcW w:w="252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35BA" w:rsidRPr="007F3F8E" w:rsidRDefault="006035BA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Реализация мероприятия по закупке и монтажу оборудования для создания в опорных населенных пунктах малых городах и на сельских территориях малых спортивных площадок, монтируемых на открытых или закрытых площадках, на которых возможно проводить тестирование населения в соответствии с требованиями Всероссийского физкультурно-спортивного комплекса "Готов к труду и обороне" (ГТО)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35BA" w:rsidRPr="007F3F8E" w:rsidRDefault="007F3F8E" w:rsidP="007F3F8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5BA" w:rsidRPr="007F3F8E" w:rsidRDefault="006035BA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7D6C58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3828,0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7D6C58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2942,2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885,8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Количество спортивных площадок, на которых возможно проводить тестирование населения в соответствии с требованиями Всероссийского физкультурно-спортивного комплекса "Готов к труду и обороне" (ГТО)</w:t>
            </w:r>
          </w:p>
          <w:p w:rsidR="006035BA" w:rsidRPr="007F3F8E" w:rsidRDefault="006035BA" w:rsidP="004805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(ед.):</w:t>
            </w:r>
          </w:p>
          <w:p w:rsidR="006035BA" w:rsidRPr="007F3F8E" w:rsidRDefault="006035BA" w:rsidP="004805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2026 год – 1.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35BA" w:rsidRPr="007F3F8E" w:rsidRDefault="006035BA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F3F8E">
              <w:rPr>
                <w:rFonts w:ascii="Times New Roman" w:hAnsi="Times New Roman" w:cs="Times New Roman"/>
              </w:rPr>
              <w:t xml:space="preserve">Администрация,   </w:t>
            </w:r>
            <w:proofErr w:type="gramEnd"/>
            <w:r w:rsidRPr="007F3F8E">
              <w:rPr>
                <w:rFonts w:ascii="Times New Roman" w:hAnsi="Times New Roman" w:cs="Times New Roman"/>
              </w:rPr>
              <w:t xml:space="preserve">                  отдел по физической</w:t>
            </w:r>
          </w:p>
          <w:p w:rsidR="006035BA" w:rsidRPr="007F3F8E" w:rsidRDefault="006035BA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культуре и </w:t>
            </w:r>
          </w:p>
          <w:p w:rsidR="006035BA" w:rsidRPr="007F3F8E" w:rsidRDefault="006035BA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спорту</w:t>
            </w:r>
          </w:p>
        </w:tc>
      </w:tr>
      <w:tr w:rsidR="001D6645" w:rsidRPr="007F3F8E" w:rsidTr="00B003CB">
        <w:trPr>
          <w:trHeight w:val="426"/>
        </w:trPr>
        <w:tc>
          <w:tcPr>
            <w:tcW w:w="11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645" w:rsidRPr="007F3F8E" w:rsidRDefault="001D664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645" w:rsidRPr="007F3F8E" w:rsidRDefault="001D6645" w:rsidP="0048053E">
            <w:pPr>
              <w:pStyle w:val="af4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645" w:rsidRPr="007F3F8E" w:rsidRDefault="001D6645" w:rsidP="0048053E">
            <w:pPr>
              <w:pStyle w:val="af4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645" w:rsidRPr="007F3F8E" w:rsidRDefault="001D664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6645" w:rsidRPr="007F3F8E" w:rsidRDefault="007D6C58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3828,0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6645" w:rsidRPr="007F3F8E" w:rsidRDefault="001D664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6645" w:rsidRPr="007F3F8E" w:rsidRDefault="007D6C58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2942,2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6645" w:rsidRPr="007F3F8E" w:rsidRDefault="00E323BF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885,8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6645" w:rsidRPr="007F3F8E" w:rsidRDefault="001D664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6645" w:rsidRPr="007F3F8E" w:rsidRDefault="001D664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D6645" w:rsidRPr="007F3F8E" w:rsidRDefault="001D6645" w:rsidP="0048053E">
            <w:pPr>
              <w:pStyle w:val="af4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394D2F">
        <w:trPr>
          <w:trHeight w:val="549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Задача 1.3</w:t>
            </w:r>
          </w:p>
        </w:tc>
        <w:tc>
          <w:tcPr>
            <w:tcW w:w="109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Создание условий для регулярных занятий физической культурой и спортом для широких слоев населения, популяризация здорового образа жизни, физической культуры и массовых видов спорта</w:t>
            </w: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Организация и проведение районных спортивно-массовых мероприятий для широких слоев населения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547,1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547,1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7F3F8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Организация и проведение районных мероприятий (ед.):</w:t>
            </w:r>
          </w:p>
          <w:p w:rsidR="005863CE" w:rsidRPr="007F3F8E" w:rsidRDefault="005863CE" w:rsidP="007F3F8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2022 год – 50;</w:t>
            </w:r>
          </w:p>
          <w:p w:rsidR="005863CE" w:rsidRPr="007F3F8E" w:rsidRDefault="005863CE" w:rsidP="007F3F8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lastRenderedPageBreak/>
              <w:t>2023 год – 49;</w:t>
            </w:r>
          </w:p>
          <w:p w:rsidR="005863CE" w:rsidRPr="007F3F8E" w:rsidRDefault="005863CE" w:rsidP="007F3F8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2024 год – 50;</w:t>
            </w:r>
          </w:p>
          <w:p w:rsidR="005863CE" w:rsidRPr="007F3F8E" w:rsidRDefault="00E60E33" w:rsidP="007F3F8E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2025 год – 328</w:t>
            </w:r>
            <w:r w:rsidR="005863CE" w:rsidRPr="007F3F8E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5863CE" w:rsidRPr="007F3F8E" w:rsidRDefault="00CC771D" w:rsidP="007F3F8E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2026 год – 164</w:t>
            </w:r>
            <w:r w:rsidR="005863CE" w:rsidRPr="007F3F8E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ED7139" w:rsidRPr="007F3F8E" w:rsidRDefault="005863CE" w:rsidP="007F3F8E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2027</w:t>
            </w:r>
            <w:r w:rsidR="00CC771D" w:rsidRPr="007F3F8E">
              <w:rPr>
                <w:rFonts w:cs="Times New Roman"/>
                <w:sz w:val="24"/>
                <w:szCs w:val="24"/>
                <w:lang w:eastAsia="ru-RU"/>
              </w:rPr>
              <w:t xml:space="preserve"> год – 164</w:t>
            </w:r>
            <w:r w:rsidR="00ED7139" w:rsidRPr="007F3F8E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5863CE" w:rsidRPr="007F3F8E" w:rsidRDefault="00CC771D" w:rsidP="007F3F8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2028 год – 164</w:t>
            </w:r>
            <w:r w:rsidR="00ED7139" w:rsidRPr="007F3F8E">
              <w:rPr>
                <w:rFonts w:cs="Times New Roman"/>
                <w:sz w:val="24"/>
                <w:szCs w:val="24"/>
                <w:lang w:eastAsia="ru-RU"/>
              </w:rPr>
              <w:t>.</w:t>
            </w:r>
            <w:r w:rsidR="005863CE" w:rsidRPr="007F3F8E">
              <w:rPr>
                <w:rFonts w:eastAsia="Times New Roman" w:cs="Times New Roman"/>
                <w:sz w:val="24"/>
                <w:szCs w:val="24"/>
              </w:rPr>
              <w:t xml:space="preserve"> Численность населения, принявшая участие в районных соревнованиях (чел.):</w:t>
            </w:r>
          </w:p>
          <w:p w:rsidR="005863CE" w:rsidRPr="007F3F8E" w:rsidRDefault="005863CE" w:rsidP="007F3F8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2022 год – 4080;</w:t>
            </w:r>
          </w:p>
          <w:p w:rsidR="005863CE" w:rsidRPr="007F3F8E" w:rsidRDefault="005863CE" w:rsidP="007F3F8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2023 год – 4100;</w:t>
            </w:r>
          </w:p>
          <w:p w:rsidR="005863CE" w:rsidRPr="007F3F8E" w:rsidRDefault="005863CE" w:rsidP="007F3F8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2024 год – 4100;</w:t>
            </w:r>
          </w:p>
          <w:p w:rsidR="005863CE" w:rsidRPr="007F3F8E" w:rsidRDefault="00CC771D" w:rsidP="007F3F8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 xml:space="preserve">2025 год – </w:t>
            </w:r>
            <w:r w:rsidR="00E60E33">
              <w:rPr>
                <w:rFonts w:cs="Times New Roman"/>
                <w:sz w:val="24"/>
                <w:szCs w:val="24"/>
                <w:lang w:eastAsia="ru-RU"/>
              </w:rPr>
              <w:t>22097</w:t>
            </w:r>
          </w:p>
          <w:p w:rsidR="005863CE" w:rsidRPr="007F3F8E" w:rsidRDefault="00CC771D" w:rsidP="007F3F8E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2026 год – 13532</w:t>
            </w:r>
          </w:p>
          <w:p w:rsidR="005863CE" w:rsidRPr="007F3F8E" w:rsidRDefault="00ED7139" w:rsidP="007F3F8E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</w:t>
            </w:r>
            <w:r w:rsidR="00CC771D" w:rsidRPr="007F3F8E">
              <w:rPr>
                <w:rFonts w:cs="Times New Roman"/>
                <w:sz w:val="24"/>
                <w:szCs w:val="24"/>
                <w:lang w:eastAsia="ru-RU"/>
              </w:rPr>
              <w:t>27 год – 13532</w:t>
            </w:r>
          </w:p>
          <w:p w:rsidR="007F3F8E" w:rsidRPr="007F3F8E" w:rsidRDefault="00CC771D" w:rsidP="007F3F8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2028 год – 13532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F3F8E">
              <w:rPr>
                <w:rFonts w:ascii="Times New Roman" w:hAnsi="Times New Roman" w:cs="Times New Roman"/>
              </w:rPr>
              <w:lastRenderedPageBreak/>
              <w:t>А</w:t>
            </w:r>
            <w:r w:rsidR="000D215B">
              <w:rPr>
                <w:rFonts w:ascii="Times New Roman" w:hAnsi="Times New Roman" w:cs="Times New Roman"/>
              </w:rPr>
              <w:t xml:space="preserve">дминистрация,   </w:t>
            </w:r>
            <w:proofErr w:type="gramEnd"/>
            <w:r w:rsidR="000D215B">
              <w:rPr>
                <w:rFonts w:ascii="Times New Roman" w:hAnsi="Times New Roman" w:cs="Times New Roman"/>
              </w:rPr>
              <w:t xml:space="preserve">               </w:t>
            </w:r>
            <w:r w:rsidRPr="007F3F8E">
              <w:rPr>
                <w:rFonts w:ascii="Times New Roman" w:hAnsi="Times New Roman" w:cs="Times New Roman"/>
              </w:rPr>
              <w:t>отдел по физической</w:t>
            </w:r>
          </w:p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культуре и спорту</w:t>
            </w: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882,8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882,8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699,9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699,9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2F3BE6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2F3BE6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89339D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2343,5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2688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2343,5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2688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2298,4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2688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2298,4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2028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2688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2298,4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2688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2688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2688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2298,4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2688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B003CB"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2F3BE6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9870,3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2F3BE6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9870,3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Участие сборных команд Темрюкского</w:t>
            </w:r>
            <w:r w:rsidR="00E6777C">
              <w:rPr>
                <w:rFonts w:ascii="Times New Roman" w:hAnsi="Times New Roman" w:cs="Times New Roman"/>
              </w:rPr>
              <w:t xml:space="preserve"> муниципального</w:t>
            </w:r>
            <w:r w:rsidRPr="007F3F8E">
              <w:rPr>
                <w:rFonts w:ascii="Times New Roman" w:hAnsi="Times New Roman" w:cs="Times New Roman"/>
              </w:rPr>
              <w:t xml:space="preserve"> района </w:t>
            </w:r>
            <w:r w:rsidR="00E6777C">
              <w:rPr>
                <w:rFonts w:ascii="Times New Roman" w:hAnsi="Times New Roman" w:cs="Times New Roman"/>
              </w:rPr>
              <w:t xml:space="preserve">Краснодарского края </w:t>
            </w:r>
            <w:r w:rsidRPr="007F3F8E">
              <w:rPr>
                <w:rFonts w:ascii="Times New Roman" w:hAnsi="Times New Roman" w:cs="Times New Roman"/>
              </w:rPr>
              <w:t>по культивируемым видам спорта в краевых, всероссийских и международных соревнованиях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1903,2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1903,2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Количество сборных команд по культивируемым видам спорта, участвующих в мероприятиях краевого, всероссийского, международного уровня (шт.):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2022 год – 47;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lastRenderedPageBreak/>
              <w:t>2023 год – 50;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2024 год – 50;</w:t>
            </w:r>
          </w:p>
          <w:p w:rsidR="005863CE" w:rsidRPr="007F3F8E" w:rsidRDefault="000D215B" w:rsidP="0048053E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2025 год – 76</w:t>
            </w:r>
            <w:r w:rsidR="005863CE" w:rsidRPr="007F3F8E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5863CE" w:rsidRPr="007F3F8E" w:rsidRDefault="000D215B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2026 год – 76</w:t>
            </w:r>
            <w:r w:rsidR="005863CE" w:rsidRPr="007F3F8E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ED7139" w:rsidRPr="007F3F8E" w:rsidRDefault="000D215B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2027 год – 76</w:t>
            </w:r>
            <w:r w:rsidR="00ED7139" w:rsidRPr="007F3F8E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5863CE" w:rsidRPr="007F3F8E" w:rsidRDefault="00ED7139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2028 год</w:t>
            </w:r>
            <w:r w:rsidR="000D215B">
              <w:rPr>
                <w:rFonts w:cs="Times New Roman"/>
                <w:sz w:val="24"/>
                <w:szCs w:val="24"/>
                <w:lang w:eastAsia="ru-RU"/>
              </w:rPr>
              <w:t xml:space="preserve"> – 76</w:t>
            </w:r>
            <w:r w:rsidRPr="007F3F8E">
              <w:rPr>
                <w:rFonts w:cs="Times New Roman"/>
                <w:sz w:val="24"/>
                <w:szCs w:val="24"/>
                <w:lang w:eastAsia="ru-RU"/>
              </w:rPr>
              <w:t>.</w:t>
            </w:r>
            <w:r w:rsidR="005863CE" w:rsidRPr="007F3F8E">
              <w:rPr>
                <w:rFonts w:cs="Times New Roman"/>
                <w:sz w:val="24"/>
                <w:szCs w:val="24"/>
                <w:lang w:eastAsia="ru-RU"/>
              </w:rPr>
              <w:t xml:space="preserve">   </w:t>
            </w:r>
            <w:r w:rsidR="005863CE" w:rsidRPr="007F3F8E">
              <w:rPr>
                <w:rFonts w:cs="Times New Roman"/>
                <w:sz w:val="24"/>
                <w:szCs w:val="24"/>
              </w:rPr>
              <w:t>Численность населения, принявшая участие по культивируемым видам спорта в краевых, всероссийских и международных соревнованиях (чел.</w:t>
            </w:r>
            <w:proofErr w:type="gramStart"/>
            <w:r w:rsidR="005863CE" w:rsidRPr="007F3F8E">
              <w:rPr>
                <w:rFonts w:cs="Times New Roman"/>
                <w:sz w:val="24"/>
                <w:szCs w:val="24"/>
              </w:rPr>
              <w:t>):</w:t>
            </w:r>
            <w:r w:rsidR="005863CE" w:rsidRPr="007F3F8E">
              <w:rPr>
                <w:rFonts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="005863CE" w:rsidRPr="007F3F8E">
              <w:rPr>
                <w:rFonts w:cs="Times New Roman"/>
                <w:sz w:val="24"/>
                <w:szCs w:val="24"/>
                <w:lang w:eastAsia="ru-RU"/>
              </w:rPr>
              <w:t xml:space="preserve">                   2022 год – 469;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2023 год – 500;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2024 год – 500;</w:t>
            </w:r>
          </w:p>
          <w:p w:rsidR="005863CE" w:rsidRPr="007F3F8E" w:rsidRDefault="000D215B" w:rsidP="0048053E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2025 год – 1175</w:t>
            </w:r>
            <w:r w:rsidR="005863CE" w:rsidRPr="007F3F8E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5863CE" w:rsidRPr="007F3F8E" w:rsidRDefault="000D215B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2026 год – 1200</w:t>
            </w:r>
            <w:r w:rsidR="005863CE" w:rsidRPr="007F3F8E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5863CE" w:rsidRPr="007F3F8E" w:rsidRDefault="00ED7139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 xml:space="preserve">2027 год – </w:t>
            </w:r>
            <w:r w:rsidR="000D215B">
              <w:rPr>
                <w:rFonts w:cs="Times New Roman"/>
                <w:sz w:val="24"/>
                <w:szCs w:val="24"/>
                <w:lang w:eastAsia="ru-RU"/>
              </w:rPr>
              <w:t>1200</w:t>
            </w:r>
            <w:r w:rsidRPr="007F3F8E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ED7139" w:rsidRPr="007F3F8E" w:rsidRDefault="000D215B" w:rsidP="0048053E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2028 год – 1200</w:t>
            </w:r>
            <w:r w:rsidR="00ED7139" w:rsidRPr="007F3F8E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F3F8E">
              <w:rPr>
                <w:rFonts w:ascii="Times New Roman" w:hAnsi="Times New Roman" w:cs="Times New Roman"/>
              </w:rPr>
              <w:lastRenderedPageBreak/>
              <w:t xml:space="preserve">Администрация,   </w:t>
            </w:r>
            <w:proofErr w:type="gramEnd"/>
            <w:r w:rsidRPr="007F3F8E">
              <w:rPr>
                <w:rFonts w:ascii="Times New Roman" w:hAnsi="Times New Roman" w:cs="Times New Roman"/>
              </w:rPr>
              <w:t xml:space="preserve">                    отдел по физической</w:t>
            </w:r>
          </w:p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культуре и спорту</w:t>
            </w: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2232,3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2232,3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2517,7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2517,7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3E28B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3491,7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3E28B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3491,7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FB4C62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FB4C62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  <w:lang w:val="en-US"/>
              </w:rPr>
              <w:t>3000</w:t>
            </w:r>
            <w:r w:rsidRPr="007F3F8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FB4C62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FB4C62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2028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FB4C62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FB4C62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FB4C62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FB4C62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FB4C62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B003CB"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3E28B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19144,9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3E28B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19144,9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B003CB">
        <w:trPr>
          <w:trHeight w:val="717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FC1" w:rsidRPr="007F3F8E" w:rsidRDefault="00DF4FC1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FC1" w:rsidRDefault="00DF4FC1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Участие сборных команд сельских поселений в районных соревнованиях в соответствии с переданными полномочиями по организации </w:t>
            </w:r>
            <w:r w:rsidRPr="007F3F8E">
              <w:rPr>
                <w:rFonts w:ascii="Times New Roman" w:hAnsi="Times New Roman" w:cs="Times New Roman"/>
              </w:rPr>
              <w:lastRenderedPageBreak/>
              <w:t>физкультурно-спортивной работы</w:t>
            </w:r>
          </w:p>
          <w:p w:rsidR="00B91385" w:rsidRDefault="00B91385" w:rsidP="00B91385"/>
          <w:p w:rsidR="00B91385" w:rsidRDefault="00B91385" w:rsidP="00B91385"/>
          <w:p w:rsidR="00B91385" w:rsidRDefault="00B91385" w:rsidP="00B91385"/>
          <w:p w:rsidR="00B91385" w:rsidRDefault="00B91385" w:rsidP="00B91385"/>
          <w:p w:rsidR="00B91385" w:rsidRDefault="00B91385" w:rsidP="00B91385"/>
          <w:p w:rsidR="00B91385" w:rsidRDefault="00B91385" w:rsidP="00B91385"/>
          <w:p w:rsidR="00B91385" w:rsidRPr="00B91385" w:rsidRDefault="00B91385" w:rsidP="00B91385"/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FC1" w:rsidRPr="007F3F8E" w:rsidRDefault="00DF4FC1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FC1" w:rsidRPr="007F3F8E" w:rsidRDefault="00DF4FC1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F4FC1" w:rsidRPr="007F3F8E" w:rsidRDefault="00DF4FC1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F4FC1" w:rsidRPr="007F3F8E" w:rsidRDefault="00DF4FC1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F4FC1" w:rsidRPr="007F3F8E" w:rsidRDefault="00DF4FC1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F4FC1" w:rsidRPr="007F3F8E" w:rsidRDefault="00DF4FC1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F4FC1" w:rsidRPr="007F3F8E" w:rsidRDefault="00DF4FC1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F4FC1" w:rsidRPr="007F3F8E" w:rsidRDefault="00DF4FC1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Количество сборных команд сельских поселений, участвующих в мероприятиях районного уровня (шт.)</w:t>
            </w:r>
          </w:p>
          <w:p w:rsidR="00DF4FC1" w:rsidRPr="007F3F8E" w:rsidRDefault="00DF4FC1" w:rsidP="00447DB5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lastRenderedPageBreak/>
              <w:t>2022 год – 21;</w:t>
            </w:r>
          </w:p>
          <w:p w:rsidR="00ED7139" w:rsidRPr="007F3F8E" w:rsidRDefault="00B91385" w:rsidP="00447DB5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2023 год – 12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F4FC1" w:rsidRPr="007F3F8E" w:rsidRDefault="00DF4FC1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F467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Администрация,   </w:t>
            </w:r>
            <w:proofErr w:type="gramEnd"/>
            <w:r w:rsidRPr="001F4673">
              <w:rPr>
                <w:rFonts w:ascii="Times New Roman" w:hAnsi="Times New Roman" w:cs="Times New Roman"/>
                <w:color w:val="000000" w:themeColor="text1"/>
              </w:rPr>
              <w:t xml:space="preserve">                </w:t>
            </w:r>
            <w:r w:rsidRPr="007F3F8E">
              <w:rPr>
                <w:rFonts w:ascii="Times New Roman" w:hAnsi="Times New Roman" w:cs="Times New Roman"/>
              </w:rPr>
              <w:t>отдел по физической</w:t>
            </w:r>
          </w:p>
          <w:p w:rsidR="00DF4FC1" w:rsidRPr="007F3F8E" w:rsidRDefault="00DF4FC1" w:rsidP="0048053E">
            <w:pPr>
              <w:pStyle w:val="af4"/>
              <w:ind w:left="-103" w:firstLine="103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культуре и спорту,                     МБУ ЦФМР, Запорожское, Сенное, </w:t>
            </w:r>
            <w:proofErr w:type="spellStart"/>
            <w:r w:rsidRPr="007F3F8E">
              <w:rPr>
                <w:rFonts w:ascii="Times New Roman" w:hAnsi="Times New Roman" w:cs="Times New Roman"/>
              </w:rPr>
              <w:lastRenderedPageBreak/>
              <w:t>Краснострельское</w:t>
            </w:r>
            <w:proofErr w:type="spellEnd"/>
            <w:r w:rsidRPr="007F3F8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3F8E">
              <w:rPr>
                <w:rFonts w:ascii="Times New Roman" w:hAnsi="Times New Roman" w:cs="Times New Roman"/>
              </w:rPr>
              <w:t>Голубицкое</w:t>
            </w:r>
            <w:proofErr w:type="spellEnd"/>
            <w:r w:rsidRPr="007F3F8E">
              <w:rPr>
                <w:rFonts w:ascii="Times New Roman" w:hAnsi="Times New Roman" w:cs="Times New Roman"/>
              </w:rPr>
              <w:t xml:space="preserve"> сельские поселения Темрюкского </w:t>
            </w:r>
            <w:r w:rsidR="00E6777C">
              <w:rPr>
                <w:rFonts w:ascii="Times New Roman" w:hAnsi="Times New Roman" w:cs="Times New Roman"/>
              </w:rPr>
              <w:t xml:space="preserve">муниципального </w:t>
            </w:r>
            <w:r w:rsidRPr="007F3F8E">
              <w:rPr>
                <w:rFonts w:ascii="Times New Roman" w:hAnsi="Times New Roman" w:cs="Times New Roman"/>
              </w:rPr>
              <w:t>района</w:t>
            </w:r>
            <w:r w:rsidR="00E6777C">
              <w:rPr>
                <w:rFonts w:ascii="Times New Roman" w:hAnsi="Times New Roman" w:cs="Times New Roman"/>
              </w:rPr>
              <w:t xml:space="preserve"> Краснодарского края</w:t>
            </w:r>
          </w:p>
        </w:tc>
      </w:tr>
      <w:tr w:rsidR="00234EEE" w:rsidRPr="007F3F8E" w:rsidTr="00B003CB">
        <w:trPr>
          <w:trHeight w:val="314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ED713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ED713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133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1.3.4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Участие спортсменов и сборных команд муниципального бюджетного учреждения дополнительного образования спортивная школа «Виктория» муниципального образования Темрюкский муниципальный район Краснодарского края в краевых, всероссийских, международных соревнованиях и спортивно-массовых мероприятиях различного уровня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Количество сборных команд учреждения, участвующих в краевых, региональных всероссийских, международных соревнованиях и спортивно-массовых мероприятиях различного уровня (шт.):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2022 год – 40;</w:t>
            </w:r>
          </w:p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2023 год – 51; 2024 год – 51;</w:t>
            </w:r>
          </w:p>
          <w:p w:rsidR="005863CE" w:rsidRPr="00012200" w:rsidRDefault="00A02D53" w:rsidP="0048053E">
            <w:pPr>
              <w:widowControl w:val="0"/>
              <w:jc w:val="center"/>
              <w:rPr>
                <w:rFonts w:cs="Times New Roman"/>
                <w:color w:val="000000" w:themeColor="text1"/>
              </w:rPr>
            </w:pPr>
            <w:r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2025 год – </w:t>
            </w:r>
            <w:r w:rsidR="00012200"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264</w:t>
            </w:r>
            <w:r w:rsidR="005863CE"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5863CE" w:rsidRPr="00012200" w:rsidRDefault="00A02D53" w:rsidP="0048053E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2026 год – </w:t>
            </w:r>
            <w:r w:rsidR="00211F3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265</w:t>
            </w:r>
            <w:r w:rsidR="005863CE"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5863CE" w:rsidRPr="00012200" w:rsidRDefault="00211F30" w:rsidP="0048053E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2027 год – 265</w:t>
            </w:r>
            <w:r w:rsidR="003063DD"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3063DD" w:rsidRPr="001F4673" w:rsidRDefault="00A02D53" w:rsidP="009D1C03">
            <w:pPr>
              <w:widowControl w:val="0"/>
              <w:jc w:val="center"/>
              <w:rPr>
                <w:rFonts w:cs="Times New Roman"/>
                <w:color w:val="000000" w:themeColor="text1"/>
              </w:rPr>
            </w:pPr>
            <w:r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2028 год – </w:t>
            </w:r>
            <w:r w:rsidR="00211F3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265</w:t>
            </w:r>
            <w:r w:rsidR="003063DD"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Администрация,</w:t>
            </w:r>
          </w:p>
          <w:p w:rsidR="005863CE" w:rsidRPr="007F3F8E" w:rsidRDefault="005863CE" w:rsidP="0048053E">
            <w:pPr>
              <w:pStyle w:val="afb"/>
              <w:widowControl w:val="0"/>
              <w:tabs>
                <w:tab w:val="left" w:pos="322"/>
              </w:tabs>
              <w:suppressAutoHyphens w:val="0"/>
              <w:ind w:left="39"/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МБУ ДО СШ «Виктория»</w:t>
            </w: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513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2028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D713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D713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D713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D713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D713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ED713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10100</w:t>
            </w:r>
            <w:r w:rsidR="00BC1BFB" w:rsidRPr="007F3F8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ED713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10100,0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1.3.5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Участие сборных </w:t>
            </w:r>
            <w:r w:rsidRPr="007F3F8E">
              <w:rPr>
                <w:rFonts w:ascii="Times New Roman" w:hAnsi="Times New Roman" w:cs="Times New Roman"/>
              </w:rPr>
              <w:lastRenderedPageBreak/>
              <w:t>команд муниципального бюджетного учреждения дополнительного образования «Спортивная школа»</w:t>
            </w:r>
            <w:r w:rsidR="00BE519B" w:rsidRPr="007F3F8E">
              <w:rPr>
                <w:rFonts w:ascii="Times New Roman" w:hAnsi="Times New Roman" w:cs="Times New Roman"/>
              </w:rPr>
              <w:t xml:space="preserve"> муниципального образования Темрюкский район</w:t>
            </w:r>
            <w:r w:rsidRPr="007F3F8E">
              <w:rPr>
                <w:rFonts w:ascii="Times New Roman" w:hAnsi="Times New Roman" w:cs="Times New Roman"/>
              </w:rPr>
              <w:t xml:space="preserve"> в краевых, всероссийских, международных соревнованиях и спортивно-массовых мероприятиях различного уровня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Количество сборных команд учреждения, участвующих в краевых, региональных всероссийских, международных соревнованиях и спортивно-массовых мероприятиях различного уровня (шт.):</w:t>
            </w:r>
          </w:p>
          <w:p w:rsidR="005863CE" w:rsidRPr="007F3F8E" w:rsidRDefault="005863CE" w:rsidP="0048053E">
            <w:pPr>
              <w:widowControl w:val="0"/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2022 год – 48;</w:t>
            </w:r>
          </w:p>
          <w:p w:rsidR="005863CE" w:rsidRPr="007F3F8E" w:rsidRDefault="005863CE" w:rsidP="0048053E">
            <w:pPr>
              <w:widowControl w:val="0"/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 xml:space="preserve">2023 год – 55; </w:t>
            </w:r>
          </w:p>
          <w:p w:rsidR="005863CE" w:rsidRPr="007F3F8E" w:rsidRDefault="005863CE" w:rsidP="0048053E">
            <w:pPr>
              <w:widowControl w:val="0"/>
              <w:pBdr>
                <w:top w:val="single" w:sz="4" w:space="1" w:color="000000"/>
                <w:left w:val="single" w:sz="4" w:space="4" w:color="000000"/>
                <w:right w:val="single" w:sz="4" w:space="4" w:color="000000"/>
              </w:pBdr>
              <w:jc w:val="center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  <w:lang w:eastAsia="ru-RU"/>
              </w:rPr>
              <w:t>2024 год – 55;</w:t>
            </w:r>
          </w:p>
          <w:p w:rsidR="005863CE" w:rsidRPr="00012200" w:rsidRDefault="00A02D53" w:rsidP="0048053E">
            <w:pPr>
              <w:widowControl w:val="0"/>
              <w:jc w:val="center"/>
              <w:rPr>
                <w:rFonts w:cs="Times New Roman"/>
                <w:color w:val="000000" w:themeColor="text1"/>
              </w:rPr>
            </w:pPr>
            <w:r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2025 год – </w:t>
            </w:r>
            <w:r w:rsidR="009D1C03"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115</w:t>
            </w:r>
            <w:r w:rsidR="005863CE"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5863CE" w:rsidRPr="00012200" w:rsidRDefault="00A02D53" w:rsidP="0048053E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2026 год – </w:t>
            </w:r>
            <w:r w:rsidR="009D1C03"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115</w:t>
            </w:r>
            <w:r w:rsidR="005863CE"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5863CE" w:rsidRPr="00012200" w:rsidRDefault="00A02D53" w:rsidP="0048053E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2027 год – </w:t>
            </w:r>
            <w:r w:rsidR="009D1C03"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115</w:t>
            </w:r>
            <w:r w:rsidR="003063DD"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3063DD" w:rsidRPr="007F3F8E" w:rsidRDefault="00A02D53" w:rsidP="009D1C03">
            <w:pPr>
              <w:widowControl w:val="0"/>
              <w:jc w:val="center"/>
              <w:rPr>
                <w:rFonts w:cs="Times New Roman"/>
              </w:rPr>
            </w:pPr>
            <w:r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2028 год – </w:t>
            </w:r>
            <w:r w:rsidR="009D1C03"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115</w:t>
            </w:r>
            <w:r w:rsidR="003063DD" w:rsidRPr="00012200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widowControl w:val="0"/>
              <w:jc w:val="center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 xml:space="preserve">Администрация, </w:t>
            </w:r>
            <w:r w:rsidRPr="007F3F8E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7F3F8E">
              <w:rPr>
                <w:rFonts w:cs="Times New Roman"/>
                <w:sz w:val="24"/>
                <w:szCs w:val="24"/>
              </w:rPr>
              <w:t>образованием</w:t>
            </w:r>
            <w:r w:rsidR="00B91385">
              <w:rPr>
                <w:rFonts w:cs="Times New Roman"/>
                <w:sz w:val="24"/>
                <w:szCs w:val="24"/>
              </w:rPr>
              <w:t xml:space="preserve">, </w:t>
            </w:r>
            <w:r w:rsidR="00B91385" w:rsidRPr="001F4673">
              <w:rPr>
                <w:rFonts w:cs="Times New Roman"/>
                <w:color w:val="000000" w:themeColor="text1"/>
                <w:sz w:val="24"/>
                <w:szCs w:val="24"/>
              </w:rPr>
              <w:t>МБУ ДО «Спортивная школа»</w:t>
            </w: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ind w:left="-328" w:firstLine="328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863CE" w:rsidRPr="007F3F8E" w:rsidTr="00B003CB">
        <w:trPr>
          <w:trHeight w:val="589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3CE" w:rsidRPr="007F3F8E" w:rsidRDefault="005863CE" w:rsidP="0048053E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2028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D713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D713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D713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D713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ED713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3CE" w:rsidRPr="007F3F8E" w:rsidRDefault="005863CE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B003CB">
        <w:trPr>
          <w:trHeight w:val="70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widowControl w:val="0"/>
              <w:rPr>
                <w:rFonts w:cs="Times New Roman"/>
              </w:rPr>
            </w:pPr>
            <w:r w:rsidRPr="007F3F8E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ED713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101</w:t>
            </w:r>
            <w:r w:rsidR="00BC1BFB" w:rsidRPr="007F3F8E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ED7139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101</w:t>
            </w:r>
            <w:r w:rsidR="00BC1BFB" w:rsidRPr="007F3F8E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BC1BFB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5AAA" w:rsidRPr="007F3F8E" w:rsidRDefault="00725AAA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6965" w:rsidRPr="007F3F8E" w:rsidTr="00B003CB">
        <w:trPr>
          <w:trHeight w:val="70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 xml:space="preserve">Итого </w:t>
            </w:r>
          </w:p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по муниципальной 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96370,2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5117,8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91252,4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х</w:t>
            </w:r>
          </w:p>
        </w:tc>
      </w:tr>
      <w:tr w:rsidR="00426965" w:rsidRPr="007F3F8E" w:rsidTr="00B003CB">
        <w:trPr>
          <w:trHeight w:val="70"/>
        </w:trPr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112366,5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5904,2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106462,3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965" w:rsidRPr="007F3F8E" w:rsidTr="00B003CB">
        <w:trPr>
          <w:trHeight w:val="70"/>
        </w:trPr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124483,7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3621,5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120862,2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965" w:rsidRPr="007F3F8E" w:rsidTr="00B003CB">
        <w:trPr>
          <w:trHeight w:val="70"/>
        </w:trPr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3E28B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205670,4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FF56B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55906,6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3E28BC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149763,8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965" w:rsidRPr="007F3F8E" w:rsidTr="00B003CB">
        <w:trPr>
          <w:trHeight w:val="70"/>
        </w:trPr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687854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168380,5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3C6E17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5658,4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687854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162722,1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965" w:rsidRPr="007F3F8E" w:rsidTr="00B003CB">
        <w:trPr>
          <w:trHeight w:val="70"/>
        </w:trPr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AC0BD4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188240,2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AC0BD4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2723,3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185516,9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965" w:rsidRPr="007F3F8E" w:rsidTr="00B003CB">
        <w:trPr>
          <w:trHeight w:val="70"/>
        </w:trPr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5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AC0BD4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188636,0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AC0BD4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2730,6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185905,4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F3F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965" w:rsidRPr="007F3F8E" w:rsidTr="002C019D">
        <w:trPr>
          <w:trHeight w:val="300"/>
        </w:trPr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6965" w:rsidRPr="007F3F8E" w:rsidRDefault="00426965" w:rsidP="0048053E">
            <w:pPr>
              <w:pStyle w:val="af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6965" w:rsidRPr="001F4673" w:rsidRDefault="00426965" w:rsidP="00B91385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1F4673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26965" w:rsidRPr="001F4673" w:rsidRDefault="00687854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1084147,5</w:t>
            </w:r>
            <w:bookmarkStart w:id="2" w:name="_GoBack"/>
            <w:bookmarkEnd w:id="2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26965" w:rsidRPr="001F4673" w:rsidRDefault="00426965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1F4673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26965" w:rsidRPr="001F4673" w:rsidRDefault="00AC0BD4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81662,4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26965" w:rsidRPr="001F4673" w:rsidRDefault="00687854" w:rsidP="0048053E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1002485,1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FF56B7" w:rsidRPr="00FF56B7" w:rsidRDefault="00426965" w:rsidP="00FF56B7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1F4673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26965" w:rsidRPr="007F3F8E" w:rsidRDefault="00426965" w:rsidP="0048053E">
            <w:pPr>
              <w:pStyle w:val="af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4EEE" w:rsidRPr="007F3F8E" w:rsidTr="005F0D04">
        <w:trPr>
          <w:trHeight w:val="3608"/>
        </w:trPr>
        <w:tc>
          <w:tcPr>
            <w:tcW w:w="146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AAA" w:rsidRPr="007F3F8E" w:rsidRDefault="00BC1BFB" w:rsidP="0048053E">
            <w:pPr>
              <w:widowControl w:val="0"/>
              <w:jc w:val="both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          __________________________</w:t>
            </w:r>
          </w:p>
          <w:p w:rsidR="00725AAA" w:rsidRPr="007F3F8E" w:rsidRDefault="00BC1BFB" w:rsidP="0048053E">
            <w:pPr>
              <w:widowControl w:val="0"/>
              <w:jc w:val="both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&lt;1&gt; Отмечаются мероприятия программы в следующих случаях:</w:t>
            </w:r>
          </w:p>
          <w:p w:rsidR="00725AAA" w:rsidRPr="007F3F8E" w:rsidRDefault="00BC1BFB" w:rsidP="0048053E">
            <w:pPr>
              <w:widowControl w:val="0"/>
              <w:jc w:val="both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725AAA" w:rsidRPr="007F3F8E" w:rsidRDefault="00BC1BFB" w:rsidP="0048053E">
            <w:pPr>
              <w:widowControl w:val="0"/>
              <w:jc w:val="both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725AAA" w:rsidRPr="007F3F8E" w:rsidRDefault="00BC1BFB" w:rsidP="0048053E">
            <w:pPr>
              <w:widowControl w:val="0"/>
              <w:jc w:val="both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725AAA" w:rsidRPr="007F3F8E" w:rsidRDefault="00BC1BFB" w:rsidP="0048053E">
            <w:pPr>
              <w:widowControl w:val="0"/>
              <w:jc w:val="both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если мероприятие является мероприятием муниципальных проектов присваивается статус «4».</w:t>
            </w:r>
          </w:p>
          <w:p w:rsidR="00725AAA" w:rsidRPr="007F3F8E" w:rsidRDefault="00BC1BFB" w:rsidP="0048053E">
            <w:pPr>
              <w:widowControl w:val="0"/>
              <w:jc w:val="both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Допускается присваивание нескольких статусов одному мероприятию через дробь.</w:t>
            </w:r>
          </w:p>
          <w:p w:rsidR="00725AAA" w:rsidRPr="007F3F8E" w:rsidRDefault="00BC1BFB" w:rsidP="0048053E">
            <w:pPr>
              <w:widowControl w:val="0"/>
              <w:jc w:val="both"/>
              <w:rPr>
                <w:rFonts w:cs="Times New Roman"/>
              </w:rPr>
            </w:pPr>
            <w:r w:rsidRPr="007F3F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725AAA" w:rsidRPr="007F3F8E" w:rsidRDefault="00BC1BFB" w:rsidP="0048053E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7F3F8E">
              <w:rPr>
                <w:rFonts w:eastAsia="Times New Roman" w:cs="Times New Roman"/>
                <w:sz w:val="24"/>
                <w:szCs w:val="24"/>
              </w:rPr>
              <w:t xml:space="preserve">          </w:t>
            </w:r>
            <w:r w:rsidRPr="007F3F8E">
              <w:rPr>
                <w:rFonts w:cs="Times New Roman"/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725AAA" w:rsidRPr="007F3F8E" w:rsidRDefault="00BC1BFB" w:rsidP="0048053E">
      <w:pPr>
        <w:rPr>
          <w:rFonts w:cs="Times New Roman"/>
        </w:rPr>
      </w:pPr>
      <w:r w:rsidRPr="007F3F8E">
        <w:rPr>
          <w:rFonts w:eastAsia="Times New Roman" w:cs="Times New Roman"/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7F3F8E">
        <w:rPr>
          <w:rFonts w:cs="Times New Roman"/>
          <w:szCs w:val="28"/>
        </w:rPr>
        <w:t>».</w:t>
      </w:r>
    </w:p>
    <w:p w:rsidR="00725AAA" w:rsidRPr="007F3F8E" w:rsidRDefault="00725AAA" w:rsidP="0048053E">
      <w:pPr>
        <w:rPr>
          <w:rFonts w:cs="Times New Roman"/>
          <w:szCs w:val="28"/>
        </w:rPr>
      </w:pPr>
    </w:p>
    <w:p w:rsidR="008D69E2" w:rsidRPr="007F3F8E" w:rsidRDefault="008D69E2" w:rsidP="0048053E">
      <w:pPr>
        <w:rPr>
          <w:rFonts w:cs="Times New Roman"/>
          <w:szCs w:val="28"/>
        </w:rPr>
      </w:pPr>
    </w:p>
    <w:p w:rsidR="00890D8B" w:rsidRPr="007F3F8E" w:rsidRDefault="004E5581" w:rsidP="0048053E">
      <w:pPr>
        <w:rPr>
          <w:rFonts w:cs="Times New Roman"/>
        </w:rPr>
      </w:pPr>
      <w:r w:rsidRPr="007F3F8E">
        <w:rPr>
          <w:rFonts w:cs="Times New Roman"/>
          <w:color w:val="000000"/>
          <w:szCs w:val="28"/>
        </w:rPr>
        <w:t>Заместитель</w:t>
      </w:r>
      <w:r w:rsidR="00890D8B" w:rsidRPr="007F3F8E">
        <w:rPr>
          <w:rFonts w:cs="Times New Roman"/>
          <w:color w:val="000000"/>
          <w:szCs w:val="28"/>
        </w:rPr>
        <w:t xml:space="preserve"> главы</w:t>
      </w:r>
    </w:p>
    <w:p w:rsidR="00890D8B" w:rsidRPr="007F3F8E" w:rsidRDefault="00890D8B" w:rsidP="0048053E">
      <w:pPr>
        <w:rPr>
          <w:rFonts w:cs="Times New Roman"/>
        </w:rPr>
      </w:pPr>
      <w:r w:rsidRPr="007F3F8E">
        <w:rPr>
          <w:rFonts w:cs="Times New Roman"/>
          <w:color w:val="000000"/>
          <w:szCs w:val="28"/>
        </w:rPr>
        <w:t xml:space="preserve">муниципального образования                                                                                                                                             </w:t>
      </w:r>
    </w:p>
    <w:p w:rsidR="00930A58" w:rsidRPr="007F3F8E" w:rsidRDefault="00890D8B" w:rsidP="0048053E">
      <w:pPr>
        <w:rPr>
          <w:rFonts w:cs="Times New Roman"/>
          <w:color w:val="000000"/>
          <w:szCs w:val="28"/>
        </w:rPr>
      </w:pPr>
      <w:r w:rsidRPr="007F3F8E">
        <w:rPr>
          <w:rFonts w:cs="Times New Roman"/>
          <w:color w:val="000000"/>
          <w:szCs w:val="28"/>
        </w:rPr>
        <w:t xml:space="preserve">Темрюкский </w:t>
      </w:r>
      <w:r w:rsidR="00930A58" w:rsidRPr="007F3F8E">
        <w:rPr>
          <w:rFonts w:cs="Times New Roman"/>
          <w:color w:val="000000"/>
          <w:szCs w:val="28"/>
        </w:rPr>
        <w:t xml:space="preserve">муниципальный </w:t>
      </w:r>
      <w:r w:rsidRPr="007F3F8E">
        <w:rPr>
          <w:rFonts w:cs="Times New Roman"/>
          <w:color w:val="000000"/>
          <w:szCs w:val="28"/>
        </w:rPr>
        <w:t>район</w:t>
      </w:r>
    </w:p>
    <w:p w:rsidR="00725AAA" w:rsidRPr="007F3F8E" w:rsidRDefault="00930A58" w:rsidP="0048053E">
      <w:pPr>
        <w:rPr>
          <w:rFonts w:cs="Times New Roman"/>
        </w:rPr>
      </w:pPr>
      <w:r w:rsidRPr="007F3F8E">
        <w:rPr>
          <w:rFonts w:cs="Times New Roman"/>
          <w:color w:val="000000"/>
          <w:szCs w:val="28"/>
        </w:rPr>
        <w:t>Краснодарского края</w:t>
      </w:r>
      <w:r w:rsidR="00890D8B" w:rsidRPr="007F3F8E">
        <w:rPr>
          <w:rFonts w:cs="Times New Roman"/>
          <w:color w:val="000000"/>
          <w:szCs w:val="28"/>
        </w:rPr>
        <w:t xml:space="preserve">                                                                                                                     </w:t>
      </w:r>
      <w:r w:rsidR="008D69E2" w:rsidRPr="007F3F8E">
        <w:rPr>
          <w:rFonts w:cs="Times New Roman"/>
          <w:color w:val="000000"/>
          <w:szCs w:val="28"/>
        </w:rPr>
        <w:t xml:space="preserve">      </w:t>
      </w:r>
      <w:r w:rsidRPr="007F3F8E">
        <w:rPr>
          <w:rFonts w:cs="Times New Roman"/>
          <w:color w:val="000000"/>
          <w:szCs w:val="28"/>
        </w:rPr>
        <w:t xml:space="preserve">                            </w:t>
      </w:r>
      <w:r w:rsidR="008D69E2" w:rsidRPr="007F3F8E">
        <w:rPr>
          <w:rFonts w:cs="Times New Roman"/>
          <w:color w:val="000000"/>
          <w:szCs w:val="28"/>
        </w:rPr>
        <w:t>Л.Е. Черная</w:t>
      </w:r>
    </w:p>
    <w:sectPr w:rsidR="00725AAA" w:rsidRPr="007F3F8E" w:rsidSect="00B53A99">
      <w:headerReference w:type="default" r:id="rId8"/>
      <w:headerReference w:type="first" r:id="rId9"/>
      <w:pgSz w:w="16838" w:h="11906" w:orient="landscape"/>
      <w:pgMar w:top="1701" w:right="1134" w:bottom="567" w:left="1134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8BC" w:rsidRDefault="003E28BC">
      <w:r>
        <w:separator/>
      </w:r>
    </w:p>
  </w:endnote>
  <w:endnote w:type="continuationSeparator" w:id="0">
    <w:p w:rsidR="003E28BC" w:rsidRDefault="003E2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227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8BC" w:rsidRDefault="003E28BC">
      <w:r>
        <w:separator/>
      </w:r>
    </w:p>
  </w:footnote>
  <w:footnote w:type="continuationSeparator" w:id="0">
    <w:p w:rsidR="003E28BC" w:rsidRDefault="003E2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8BC" w:rsidRDefault="003E28BC">
    <w:pPr>
      <w:pStyle w:val="af2"/>
      <w:tabs>
        <w:tab w:val="clear" w:pos="4677"/>
        <w:tab w:val="clear" w:pos="9355"/>
        <w:tab w:val="left" w:pos="10500"/>
      </w:tabs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8" behindDoc="1" locked="0" layoutInCell="0" allowOverlap="1">
              <wp:simplePos x="0" y="0"/>
              <wp:positionH relativeFrom="page">
                <wp:posOffset>-20807680</wp:posOffset>
              </wp:positionH>
              <wp:positionV relativeFrom="page">
                <wp:posOffset>-20807680</wp:posOffset>
              </wp:positionV>
              <wp:extent cx="2330450" cy="4355465"/>
              <wp:effectExtent l="4445" t="4445" r="3175" b="0"/>
              <wp:wrapNone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29920" cy="43549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2" h="12087">
                            <a:moveTo>
                              <a:pt x="0" y="12086"/>
                            </a:moveTo>
                            <a:lnTo>
                              <a:pt x="0" y="0"/>
                            </a:lnTo>
                            <a:lnTo>
                              <a:pt x="0" y="12086"/>
                            </a:lnTo>
                            <a:lnTo>
                              <a:pt x="6461" y="12086"/>
                            </a:lnTo>
                            <a:lnTo>
                              <a:pt x="6461" y="0"/>
                            </a:lnTo>
                          </a:path>
                        </a:pathLst>
                      </a:cu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55" behindDoc="1" locked="0" layoutInCell="0" allowOverlap="1">
              <wp:simplePos x="0" y="0"/>
              <wp:positionH relativeFrom="column">
                <wp:posOffset>9413875</wp:posOffset>
              </wp:positionH>
              <wp:positionV relativeFrom="paragraph">
                <wp:posOffset>3088640</wp:posOffset>
              </wp:positionV>
              <wp:extent cx="554355" cy="417195"/>
              <wp:effectExtent l="3175" t="2540" r="0" b="381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3680" cy="416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E28BC" w:rsidRDefault="003E28BC">
                          <w:pPr>
                            <w:pStyle w:val="af7"/>
                            <w:spacing w:before="12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87854">
                            <w:rPr>
                              <w:noProof/>
                              <w:color w:val="000000"/>
                            </w:rPr>
                            <w:t>20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  <w:p w:rsidR="003E28BC" w:rsidRDefault="003E28BC">
                          <w:pPr>
                            <w:pStyle w:val="af7"/>
                            <w:spacing w:before="120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vert="eaVert" lIns="92880" tIns="47160" rIns="92880" bIns="4716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2" o:spid="_x0000_s1026" style="position:absolute;left:0;text-align:left;margin-left:741.25pt;margin-top:243.2pt;width:43.65pt;height:32.85pt;z-index:-50331642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" o:allowincell="f" stroked="f" strokeweight="0">
              <v:textbox style="layout-flow:vertical-ideographic" inset="2.58mm,1.31mm,2.58mm,1.31mm">
                <w:txbxContent>
                  <w:p w:rsidR="003E28BC" w:rsidRDefault="003E28BC">
                    <w:pPr>
                      <w:pStyle w:val="af7"/>
                      <w:spacing w:before="12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87854">
                      <w:rPr>
                        <w:noProof/>
                        <w:color w:val="000000"/>
                      </w:rPr>
                      <w:t>20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  <w:p w:rsidR="003E28BC" w:rsidRDefault="003E28BC">
                    <w:pPr>
                      <w:pStyle w:val="af7"/>
                      <w:spacing w:before="120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8BC" w:rsidRDefault="003E28BC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517CC"/>
    <w:multiLevelType w:val="multilevel"/>
    <w:tmpl w:val="2362C8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13065F0"/>
    <w:multiLevelType w:val="multilevel"/>
    <w:tmpl w:val="06BC9E1C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2" w15:restartNumberingAfterBreak="0">
    <w:nsid w:val="7FA811EF"/>
    <w:multiLevelType w:val="multilevel"/>
    <w:tmpl w:val="5B58D9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AAA"/>
    <w:rsid w:val="00012200"/>
    <w:rsid w:val="00024CD8"/>
    <w:rsid w:val="00035652"/>
    <w:rsid w:val="0004380B"/>
    <w:rsid w:val="000447F1"/>
    <w:rsid w:val="00080ACD"/>
    <w:rsid w:val="0008770D"/>
    <w:rsid w:val="0009098E"/>
    <w:rsid w:val="00094659"/>
    <w:rsid w:val="000969A3"/>
    <w:rsid w:val="000A4FBB"/>
    <w:rsid w:val="000B2C97"/>
    <w:rsid w:val="000B30DB"/>
    <w:rsid w:val="000C0A7D"/>
    <w:rsid w:val="000D215B"/>
    <w:rsid w:val="000D456F"/>
    <w:rsid w:val="000E3241"/>
    <w:rsid w:val="000F6620"/>
    <w:rsid w:val="00101E51"/>
    <w:rsid w:val="00101F59"/>
    <w:rsid w:val="001152DE"/>
    <w:rsid w:val="0011668A"/>
    <w:rsid w:val="00120E7F"/>
    <w:rsid w:val="00120E9C"/>
    <w:rsid w:val="00123473"/>
    <w:rsid w:val="0013556D"/>
    <w:rsid w:val="00144541"/>
    <w:rsid w:val="00144D51"/>
    <w:rsid w:val="00160005"/>
    <w:rsid w:val="00165736"/>
    <w:rsid w:val="0016641A"/>
    <w:rsid w:val="00172472"/>
    <w:rsid w:val="00174B16"/>
    <w:rsid w:val="00177ECE"/>
    <w:rsid w:val="00183AD5"/>
    <w:rsid w:val="00186754"/>
    <w:rsid w:val="00196946"/>
    <w:rsid w:val="0019717A"/>
    <w:rsid w:val="001B633C"/>
    <w:rsid w:val="001C0A8D"/>
    <w:rsid w:val="001C31D9"/>
    <w:rsid w:val="001C3DE6"/>
    <w:rsid w:val="001D4564"/>
    <w:rsid w:val="001D6645"/>
    <w:rsid w:val="001E1350"/>
    <w:rsid w:val="001E1417"/>
    <w:rsid w:val="001F2941"/>
    <w:rsid w:val="001F4673"/>
    <w:rsid w:val="00200B55"/>
    <w:rsid w:val="00201719"/>
    <w:rsid w:val="002074DC"/>
    <w:rsid w:val="00211F30"/>
    <w:rsid w:val="00217FBD"/>
    <w:rsid w:val="00221FA3"/>
    <w:rsid w:val="00222399"/>
    <w:rsid w:val="00224CB7"/>
    <w:rsid w:val="00225ED3"/>
    <w:rsid w:val="002339A9"/>
    <w:rsid w:val="00234EEE"/>
    <w:rsid w:val="002359EF"/>
    <w:rsid w:val="00244708"/>
    <w:rsid w:val="00251B4E"/>
    <w:rsid w:val="002540EC"/>
    <w:rsid w:val="00265A5B"/>
    <w:rsid w:val="00272BDC"/>
    <w:rsid w:val="00275130"/>
    <w:rsid w:val="00277F7A"/>
    <w:rsid w:val="00283D49"/>
    <w:rsid w:val="002A18E3"/>
    <w:rsid w:val="002B3758"/>
    <w:rsid w:val="002C019D"/>
    <w:rsid w:val="002C67EB"/>
    <w:rsid w:val="002D15D5"/>
    <w:rsid w:val="002E3DDD"/>
    <w:rsid w:val="002E676A"/>
    <w:rsid w:val="002E75D7"/>
    <w:rsid w:val="002F3BE6"/>
    <w:rsid w:val="002F4FAD"/>
    <w:rsid w:val="0030116F"/>
    <w:rsid w:val="00304117"/>
    <w:rsid w:val="003041AB"/>
    <w:rsid w:val="003043F4"/>
    <w:rsid w:val="003063DD"/>
    <w:rsid w:val="0032272D"/>
    <w:rsid w:val="00331D2B"/>
    <w:rsid w:val="00332ABF"/>
    <w:rsid w:val="00334CF9"/>
    <w:rsid w:val="003366C1"/>
    <w:rsid w:val="00337516"/>
    <w:rsid w:val="00341BBE"/>
    <w:rsid w:val="0034481E"/>
    <w:rsid w:val="00357503"/>
    <w:rsid w:val="0039365B"/>
    <w:rsid w:val="00394D2F"/>
    <w:rsid w:val="003A1776"/>
    <w:rsid w:val="003A70F7"/>
    <w:rsid w:val="003C6E17"/>
    <w:rsid w:val="003C7C9C"/>
    <w:rsid w:val="003D0E4B"/>
    <w:rsid w:val="003D322A"/>
    <w:rsid w:val="003E28BC"/>
    <w:rsid w:val="003E35FF"/>
    <w:rsid w:val="003E65AF"/>
    <w:rsid w:val="003F6BB7"/>
    <w:rsid w:val="00400B84"/>
    <w:rsid w:val="00402945"/>
    <w:rsid w:val="00410FA3"/>
    <w:rsid w:val="00412506"/>
    <w:rsid w:val="00413EC3"/>
    <w:rsid w:val="00414D12"/>
    <w:rsid w:val="00426965"/>
    <w:rsid w:val="00434779"/>
    <w:rsid w:val="00436E13"/>
    <w:rsid w:val="00440BCD"/>
    <w:rsid w:val="00445BA5"/>
    <w:rsid w:val="00445EAA"/>
    <w:rsid w:val="00447DB5"/>
    <w:rsid w:val="00470BBB"/>
    <w:rsid w:val="00475329"/>
    <w:rsid w:val="0048053E"/>
    <w:rsid w:val="0048713B"/>
    <w:rsid w:val="004956A4"/>
    <w:rsid w:val="004A1D23"/>
    <w:rsid w:val="004B0559"/>
    <w:rsid w:val="004B2689"/>
    <w:rsid w:val="004B2BB8"/>
    <w:rsid w:val="004C2E5F"/>
    <w:rsid w:val="004C345C"/>
    <w:rsid w:val="004D1E47"/>
    <w:rsid w:val="004D47C4"/>
    <w:rsid w:val="004E4230"/>
    <w:rsid w:val="004E5581"/>
    <w:rsid w:val="004F0983"/>
    <w:rsid w:val="004F557F"/>
    <w:rsid w:val="00501282"/>
    <w:rsid w:val="00502616"/>
    <w:rsid w:val="00505CE4"/>
    <w:rsid w:val="00537333"/>
    <w:rsid w:val="00542D90"/>
    <w:rsid w:val="00545D4D"/>
    <w:rsid w:val="00560FD0"/>
    <w:rsid w:val="00561E2F"/>
    <w:rsid w:val="0056373A"/>
    <w:rsid w:val="00574EAC"/>
    <w:rsid w:val="00576BA1"/>
    <w:rsid w:val="00581443"/>
    <w:rsid w:val="00582688"/>
    <w:rsid w:val="005839D0"/>
    <w:rsid w:val="005863CE"/>
    <w:rsid w:val="0059307D"/>
    <w:rsid w:val="00595999"/>
    <w:rsid w:val="005A0394"/>
    <w:rsid w:val="005A0B88"/>
    <w:rsid w:val="005A1438"/>
    <w:rsid w:val="005A17B3"/>
    <w:rsid w:val="005A5D9A"/>
    <w:rsid w:val="005B02D5"/>
    <w:rsid w:val="005B279E"/>
    <w:rsid w:val="005C3D55"/>
    <w:rsid w:val="005C5092"/>
    <w:rsid w:val="005C572D"/>
    <w:rsid w:val="005D007E"/>
    <w:rsid w:val="005D2334"/>
    <w:rsid w:val="005D5108"/>
    <w:rsid w:val="005E02CF"/>
    <w:rsid w:val="005F05E9"/>
    <w:rsid w:val="005F0D04"/>
    <w:rsid w:val="0060124A"/>
    <w:rsid w:val="006021E4"/>
    <w:rsid w:val="006035BA"/>
    <w:rsid w:val="0060787C"/>
    <w:rsid w:val="0061282A"/>
    <w:rsid w:val="006204A7"/>
    <w:rsid w:val="006219A8"/>
    <w:rsid w:val="006279EE"/>
    <w:rsid w:val="0063179D"/>
    <w:rsid w:val="006353F4"/>
    <w:rsid w:val="00640FBC"/>
    <w:rsid w:val="0064529B"/>
    <w:rsid w:val="00646A5D"/>
    <w:rsid w:val="006514A8"/>
    <w:rsid w:val="00667794"/>
    <w:rsid w:val="0067349B"/>
    <w:rsid w:val="0067434A"/>
    <w:rsid w:val="0068392E"/>
    <w:rsid w:val="006860D9"/>
    <w:rsid w:val="00687854"/>
    <w:rsid w:val="00687E08"/>
    <w:rsid w:val="006927DF"/>
    <w:rsid w:val="00693217"/>
    <w:rsid w:val="00694492"/>
    <w:rsid w:val="00694A68"/>
    <w:rsid w:val="006B142E"/>
    <w:rsid w:val="006B6FED"/>
    <w:rsid w:val="006C4EAC"/>
    <w:rsid w:val="006D08D8"/>
    <w:rsid w:val="006E114A"/>
    <w:rsid w:val="006E4EC0"/>
    <w:rsid w:val="006F3E06"/>
    <w:rsid w:val="006F49D4"/>
    <w:rsid w:val="006F5CFD"/>
    <w:rsid w:val="006F61CD"/>
    <w:rsid w:val="007000BF"/>
    <w:rsid w:val="00715BE7"/>
    <w:rsid w:val="00716952"/>
    <w:rsid w:val="00725AAA"/>
    <w:rsid w:val="0073540F"/>
    <w:rsid w:val="00754FAD"/>
    <w:rsid w:val="00767FD6"/>
    <w:rsid w:val="00782951"/>
    <w:rsid w:val="00784390"/>
    <w:rsid w:val="0078552D"/>
    <w:rsid w:val="00785BF8"/>
    <w:rsid w:val="007962B8"/>
    <w:rsid w:val="007B1C00"/>
    <w:rsid w:val="007B2426"/>
    <w:rsid w:val="007B6BCF"/>
    <w:rsid w:val="007C4DFB"/>
    <w:rsid w:val="007D1DEE"/>
    <w:rsid w:val="007D6C58"/>
    <w:rsid w:val="007F3F8E"/>
    <w:rsid w:val="008064F2"/>
    <w:rsid w:val="00810564"/>
    <w:rsid w:val="00814EDA"/>
    <w:rsid w:val="008227B7"/>
    <w:rsid w:val="00827B4D"/>
    <w:rsid w:val="00830E99"/>
    <w:rsid w:val="008350A2"/>
    <w:rsid w:val="008354F3"/>
    <w:rsid w:val="00851A70"/>
    <w:rsid w:val="0088157E"/>
    <w:rsid w:val="0088760C"/>
    <w:rsid w:val="00890D8B"/>
    <w:rsid w:val="00891970"/>
    <w:rsid w:val="0089339D"/>
    <w:rsid w:val="00896D66"/>
    <w:rsid w:val="008A7CF8"/>
    <w:rsid w:val="008B2CF1"/>
    <w:rsid w:val="008B57CA"/>
    <w:rsid w:val="008C2307"/>
    <w:rsid w:val="008D42A6"/>
    <w:rsid w:val="008D69E2"/>
    <w:rsid w:val="008E5F8A"/>
    <w:rsid w:val="008F093A"/>
    <w:rsid w:val="008F235A"/>
    <w:rsid w:val="00914AF1"/>
    <w:rsid w:val="00921356"/>
    <w:rsid w:val="00930A58"/>
    <w:rsid w:val="009324AC"/>
    <w:rsid w:val="00935239"/>
    <w:rsid w:val="00945F0D"/>
    <w:rsid w:val="00952BE2"/>
    <w:rsid w:val="00975FF5"/>
    <w:rsid w:val="00981F7D"/>
    <w:rsid w:val="00993131"/>
    <w:rsid w:val="00994031"/>
    <w:rsid w:val="00997C5F"/>
    <w:rsid w:val="009A6CE2"/>
    <w:rsid w:val="009B5074"/>
    <w:rsid w:val="009C4C1C"/>
    <w:rsid w:val="009D1C03"/>
    <w:rsid w:val="009E3DB1"/>
    <w:rsid w:val="009E52E6"/>
    <w:rsid w:val="00A02D53"/>
    <w:rsid w:val="00A0616F"/>
    <w:rsid w:val="00A065DD"/>
    <w:rsid w:val="00A1410C"/>
    <w:rsid w:val="00A20A1C"/>
    <w:rsid w:val="00A333C7"/>
    <w:rsid w:val="00A7247D"/>
    <w:rsid w:val="00A75F77"/>
    <w:rsid w:val="00A85597"/>
    <w:rsid w:val="00A87EAE"/>
    <w:rsid w:val="00AA06BA"/>
    <w:rsid w:val="00AA75E6"/>
    <w:rsid w:val="00AC0BD4"/>
    <w:rsid w:val="00AE3E44"/>
    <w:rsid w:val="00AE4299"/>
    <w:rsid w:val="00AE5921"/>
    <w:rsid w:val="00B003CB"/>
    <w:rsid w:val="00B05720"/>
    <w:rsid w:val="00B12A01"/>
    <w:rsid w:val="00B163D1"/>
    <w:rsid w:val="00B25D33"/>
    <w:rsid w:val="00B31B11"/>
    <w:rsid w:val="00B36827"/>
    <w:rsid w:val="00B42798"/>
    <w:rsid w:val="00B46482"/>
    <w:rsid w:val="00B50ED8"/>
    <w:rsid w:val="00B53A99"/>
    <w:rsid w:val="00B62E11"/>
    <w:rsid w:val="00B62FBC"/>
    <w:rsid w:val="00B676DC"/>
    <w:rsid w:val="00B7412E"/>
    <w:rsid w:val="00B845B5"/>
    <w:rsid w:val="00B91385"/>
    <w:rsid w:val="00B978F6"/>
    <w:rsid w:val="00BA5287"/>
    <w:rsid w:val="00BA628A"/>
    <w:rsid w:val="00BA68EB"/>
    <w:rsid w:val="00BB2AC6"/>
    <w:rsid w:val="00BB633F"/>
    <w:rsid w:val="00BC1BFB"/>
    <w:rsid w:val="00BE3F72"/>
    <w:rsid w:val="00BE519B"/>
    <w:rsid w:val="00BE7B57"/>
    <w:rsid w:val="00BF112C"/>
    <w:rsid w:val="00C00FD3"/>
    <w:rsid w:val="00C309F6"/>
    <w:rsid w:val="00C358C0"/>
    <w:rsid w:val="00C575D4"/>
    <w:rsid w:val="00C71DFB"/>
    <w:rsid w:val="00C736FF"/>
    <w:rsid w:val="00C74BCA"/>
    <w:rsid w:val="00C74C38"/>
    <w:rsid w:val="00CA0FBF"/>
    <w:rsid w:val="00CA6ED0"/>
    <w:rsid w:val="00CB19AE"/>
    <w:rsid w:val="00CC70F3"/>
    <w:rsid w:val="00CC771D"/>
    <w:rsid w:val="00CE6804"/>
    <w:rsid w:val="00CF2671"/>
    <w:rsid w:val="00D029F2"/>
    <w:rsid w:val="00D0577E"/>
    <w:rsid w:val="00D12A24"/>
    <w:rsid w:val="00D14582"/>
    <w:rsid w:val="00D217F2"/>
    <w:rsid w:val="00D30A44"/>
    <w:rsid w:val="00D60844"/>
    <w:rsid w:val="00D651CA"/>
    <w:rsid w:val="00D67F2A"/>
    <w:rsid w:val="00D718FB"/>
    <w:rsid w:val="00D74549"/>
    <w:rsid w:val="00D821F0"/>
    <w:rsid w:val="00D904D9"/>
    <w:rsid w:val="00D91CD6"/>
    <w:rsid w:val="00DA598D"/>
    <w:rsid w:val="00DB0EBF"/>
    <w:rsid w:val="00DD2BB3"/>
    <w:rsid w:val="00DE223B"/>
    <w:rsid w:val="00DF4336"/>
    <w:rsid w:val="00DF4FC1"/>
    <w:rsid w:val="00E03188"/>
    <w:rsid w:val="00E037C0"/>
    <w:rsid w:val="00E1475D"/>
    <w:rsid w:val="00E204E3"/>
    <w:rsid w:val="00E243D7"/>
    <w:rsid w:val="00E270DC"/>
    <w:rsid w:val="00E2717F"/>
    <w:rsid w:val="00E323BF"/>
    <w:rsid w:val="00E42E31"/>
    <w:rsid w:val="00E43DA3"/>
    <w:rsid w:val="00E5100D"/>
    <w:rsid w:val="00E54232"/>
    <w:rsid w:val="00E60E33"/>
    <w:rsid w:val="00E61603"/>
    <w:rsid w:val="00E64EF9"/>
    <w:rsid w:val="00E67565"/>
    <w:rsid w:val="00E6777C"/>
    <w:rsid w:val="00E77258"/>
    <w:rsid w:val="00E77765"/>
    <w:rsid w:val="00E82787"/>
    <w:rsid w:val="00E8350C"/>
    <w:rsid w:val="00E87720"/>
    <w:rsid w:val="00EA11FE"/>
    <w:rsid w:val="00EB5236"/>
    <w:rsid w:val="00EC013D"/>
    <w:rsid w:val="00ED7139"/>
    <w:rsid w:val="00ED7618"/>
    <w:rsid w:val="00EE13FF"/>
    <w:rsid w:val="00EF7DB8"/>
    <w:rsid w:val="00F05986"/>
    <w:rsid w:val="00F21401"/>
    <w:rsid w:val="00F450B7"/>
    <w:rsid w:val="00F45BEB"/>
    <w:rsid w:val="00F56719"/>
    <w:rsid w:val="00F64D5A"/>
    <w:rsid w:val="00F75AAB"/>
    <w:rsid w:val="00F85213"/>
    <w:rsid w:val="00F873CE"/>
    <w:rsid w:val="00FA5A62"/>
    <w:rsid w:val="00FB4C62"/>
    <w:rsid w:val="00FB5E51"/>
    <w:rsid w:val="00FB744E"/>
    <w:rsid w:val="00FC674F"/>
    <w:rsid w:val="00FD1C1A"/>
    <w:rsid w:val="00FD64DE"/>
    <w:rsid w:val="00FE609F"/>
    <w:rsid w:val="00FE7F8E"/>
    <w:rsid w:val="00FF56B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C6DDE"/>
  <w15:docId w15:val="{66DEA52A-FB77-4280-83F6-4F62DD269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Calibri" w:cs="font227"/>
      <w:sz w:val="28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eastAsia="Times New Roman"/>
      <w:color w:val="000000"/>
      <w:sz w:val="24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2">
    <w:name w:val="Основной шрифт абзаца2"/>
    <w:qFormat/>
  </w:style>
  <w:style w:type="character" w:customStyle="1" w:styleId="1">
    <w:name w:val="Основной шрифт абзаца1"/>
    <w:qFormat/>
  </w:style>
  <w:style w:type="character" w:customStyle="1" w:styleId="3">
    <w:name w:val="Основной шрифт абзаца3"/>
    <w:qFormat/>
  </w:style>
  <w:style w:type="character" w:customStyle="1" w:styleId="a3">
    <w:name w:val="Верхний колонтитул Знак"/>
    <w:qFormat/>
    <w:rPr>
      <w:rFonts w:ascii="Times New Roman" w:hAnsi="Times New Roman" w:cs="Times New Roman"/>
      <w:sz w:val="28"/>
    </w:rPr>
  </w:style>
  <w:style w:type="character" w:customStyle="1" w:styleId="a4">
    <w:name w:val="Нижний колонтитул Знак"/>
    <w:qFormat/>
    <w:rPr>
      <w:rFonts w:ascii="Times New Roman" w:hAnsi="Times New Roman" w:cs="Times New Roman"/>
      <w:sz w:val="28"/>
    </w:rPr>
  </w:style>
  <w:style w:type="character" w:customStyle="1" w:styleId="a5">
    <w:name w:val="Текст Знак"/>
    <w:qFormat/>
    <w:rPr>
      <w:rFonts w:ascii="Courier New" w:eastAsia="Times New Roman" w:hAnsi="Courier New" w:cs="Times New Roman"/>
      <w:sz w:val="20"/>
      <w:szCs w:val="20"/>
    </w:rPr>
  </w:style>
  <w:style w:type="character" w:customStyle="1" w:styleId="30">
    <w:name w:val="Основной текст 3 Знак"/>
    <w:qFormat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10">
    <w:name w:val="Основной текст Знак1"/>
    <w:qFormat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11">
    <w:name w:val="Номер страницы1"/>
    <w:basedOn w:val="3"/>
    <w:qFormat/>
  </w:style>
  <w:style w:type="character" w:customStyle="1" w:styleId="a7">
    <w:name w:val="Гипертекстовая ссылка"/>
    <w:qFormat/>
    <w:rPr>
      <w:color w:val="106BBE"/>
    </w:rPr>
  </w:style>
  <w:style w:type="character" w:customStyle="1" w:styleId="a8">
    <w:name w:val="Активная гипертекстовая ссылка"/>
    <w:qFormat/>
    <w:rPr>
      <w:color w:val="106BBE"/>
      <w:u w:val="single"/>
    </w:rPr>
  </w:style>
  <w:style w:type="character" w:customStyle="1" w:styleId="a9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1pt">
    <w:name w:val="Основной текст + 11 pt"/>
    <w:qFormat/>
    <w:rPr>
      <w:rFonts w:ascii="Times New Roman" w:eastAsia="Times New Roman" w:hAnsi="Times New Roman" w:cs="Times New Roman"/>
      <w:color w:val="000000"/>
      <w:spacing w:val="0"/>
      <w:w w:val="100"/>
      <w:sz w:val="22"/>
      <w:szCs w:val="22"/>
      <w:shd w:val="clear" w:color="auto" w:fill="FFFFFF"/>
      <w:lang w:val="ru-RU" w:bidi="ru-RU"/>
    </w:rPr>
  </w:style>
  <w:style w:type="character" w:customStyle="1" w:styleId="12">
    <w:name w:val="Гиперссылка1"/>
    <w:qFormat/>
    <w:rPr>
      <w:color w:val="000080"/>
      <w:u w:val="single"/>
    </w:rPr>
  </w:style>
  <w:style w:type="character" w:customStyle="1" w:styleId="13">
    <w:name w:val="Верхний колонтитул Знак1"/>
    <w:qFormat/>
    <w:rPr>
      <w:rFonts w:ascii="Times New Roman" w:hAnsi="Times New Roman" w:cs="Times New Roman"/>
      <w:sz w:val="28"/>
    </w:rPr>
  </w:style>
  <w:style w:type="character" w:customStyle="1" w:styleId="14">
    <w:name w:val="Нижний колонтитул Знак1"/>
    <w:qFormat/>
    <w:rPr>
      <w:rFonts w:ascii="Times New Roman" w:hAnsi="Times New Roman" w:cs="Times New Roman"/>
      <w:sz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20">
    <w:name w:val="Верхний колонтитул Знак2"/>
    <w:qFormat/>
    <w:rPr>
      <w:rFonts w:ascii="Times New Roman" w:hAnsi="Times New Roman" w:cs="Times New Roman"/>
      <w:sz w:val="28"/>
    </w:rPr>
  </w:style>
  <w:style w:type="character" w:customStyle="1" w:styleId="21">
    <w:name w:val="Нижний колонтитул Знак2"/>
    <w:qFormat/>
    <w:rPr>
      <w:rFonts w:ascii="Times New Roman" w:hAnsi="Times New Roman" w:cs="Times New Roman"/>
      <w:sz w:val="28"/>
    </w:rPr>
  </w:style>
  <w:style w:type="character" w:customStyle="1" w:styleId="15">
    <w:name w:val="Текст выноски Знак1"/>
    <w:qFormat/>
    <w:rPr>
      <w:rFonts w:ascii="Segoe UI" w:eastAsia="Calibri" w:hAnsi="Segoe UI" w:cs="Segoe UI"/>
      <w:sz w:val="18"/>
      <w:szCs w:val="18"/>
    </w:rPr>
  </w:style>
  <w:style w:type="character" w:styleId="aa">
    <w:name w:val="page number"/>
    <w:qFormat/>
  </w:style>
  <w:style w:type="character" w:customStyle="1" w:styleId="WW--">
    <w:name w:val="WW-Интернет-ссылка"/>
    <w:qFormat/>
    <w:rPr>
      <w:color w:val="000080"/>
      <w:u w:val="single"/>
    </w:rPr>
  </w:style>
  <w:style w:type="character" w:customStyle="1" w:styleId="16">
    <w:name w:val="Текст Знак1"/>
    <w:qFormat/>
    <w:rPr>
      <w:rFonts w:ascii="Courier New" w:hAnsi="Courier New" w:cs="Courier New"/>
      <w:lang w:eastAsia="zh-CN"/>
    </w:rPr>
  </w:style>
  <w:style w:type="character" w:customStyle="1" w:styleId="31">
    <w:name w:val="Основной текст 3 Знак1"/>
    <w:qFormat/>
    <w:rPr>
      <w:b/>
      <w:sz w:val="28"/>
      <w:lang w:eastAsia="zh-CN"/>
    </w:rPr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c">
    <w:name w:val="Body Text"/>
    <w:basedOn w:val="a"/>
    <w:pPr>
      <w:spacing w:after="120"/>
    </w:pPr>
    <w:rPr>
      <w:rFonts w:eastAsia="Times New Roman" w:cs="Times New Roman"/>
      <w:sz w:val="24"/>
      <w:szCs w:val="24"/>
    </w:r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customStyle="1" w:styleId="17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customStyle="1" w:styleId="22">
    <w:name w:val="Заголовок2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customStyle="1" w:styleId="32">
    <w:name w:val="Указатель3"/>
    <w:basedOn w:val="a"/>
    <w:qFormat/>
    <w:pPr>
      <w:suppressLineNumbers/>
    </w:pPr>
    <w:rPr>
      <w:rFonts w:cs="Lucida Sans"/>
    </w:rPr>
  </w:style>
  <w:style w:type="paragraph" w:customStyle="1" w:styleId="23">
    <w:name w:val="Название объекта2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4">
    <w:name w:val="Указатель2"/>
    <w:basedOn w:val="a"/>
    <w:qFormat/>
    <w:pPr>
      <w:suppressLineNumbers/>
    </w:pPr>
    <w:rPr>
      <w:rFonts w:cs="Arial"/>
    </w:rPr>
  </w:style>
  <w:style w:type="paragraph" w:customStyle="1" w:styleId="18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9">
    <w:name w:val="Указатель1"/>
    <w:basedOn w:val="a"/>
    <w:qFormat/>
    <w:pPr>
      <w:suppressLineNumbers/>
    </w:pPr>
    <w:rPr>
      <w:rFonts w:cs="Arial"/>
    </w:rPr>
  </w:style>
  <w:style w:type="paragraph" w:customStyle="1" w:styleId="4">
    <w:name w:val="Указатель4"/>
    <w:basedOn w:val="a"/>
    <w:qFormat/>
    <w:pPr>
      <w:suppressLineNumbers/>
    </w:pPr>
    <w:rPr>
      <w:rFonts w:cs="Lucida Sans"/>
    </w:rPr>
  </w:style>
  <w:style w:type="paragraph" w:customStyle="1" w:styleId="33">
    <w:name w:val="Название объекта3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a">
    <w:name w:val="Абзац списка1"/>
    <w:basedOn w:val="a"/>
    <w:qFormat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customStyle="1" w:styleId="af1">
    <w:name w:val="Колонтитул"/>
    <w:basedOn w:val="a"/>
    <w:qFormat/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paragraph" w:styleId="af3">
    <w:name w:val="footer"/>
    <w:basedOn w:val="a"/>
    <w:pPr>
      <w:tabs>
        <w:tab w:val="center" w:pos="4677"/>
        <w:tab w:val="right" w:pos="9355"/>
      </w:tabs>
    </w:pPr>
  </w:style>
  <w:style w:type="paragraph" w:customStyle="1" w:styleId="1b">
    <w:name w:val="Текст1"/>
    <w:basedOn w:val="a"/>
    <w:qFormat/>
    <w:rPr>
      <w:rFonts w:ascii="Courier New" w:eastAsia="Times New Roman" w:hAnsi="Courier New" w:cs="Times New Roman"/>
      <w:sz w:val="20"/>
      <w:szCs w:val="20"/>
    </w:rPr>
  </w:style>
  <w:style w:type="paragraph" w:customStyle="1" w:styleId="310">
    <w:name w:val="Основной текст 31"/>
    <w:basedOn w:val="a"/>
    <w:qFormat/>
    <w:pPr>
      <w:jc w:val="both"/>
    </w:pPr>
    <w:rPr>
      <w:rFonts w:eastAsia="Times New Roman" w:cs="Times New Roman"/>
      <w:b/>
      <w:szCs w:val="20"/>
    </w:rPr>
  </w:style>
  <w:style w:type="paragraph" w:customStyle="1" w:styleId="af4">
    <w:name w:val="Нормальный (таблица)"/>
    <w:basedOn w:val="a"/>
    <w:next w:val="a"/>
    <w:qFormat/>
    <w:pPr>
      <w:widowControl w:val="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5">
    <w:name w:val="Прижатый влево"/>
    <w:basedOn w:val="a"/>
    <w:next w:val="a"/>
    <w:qFormat/>
    <w:pPr>
      <w:widowControl w:val="0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sz w:val="28"/>
      <w:szCs w:val="28"/>
      <w:lang w:eastAsia="zh-CN"/>
    </w:rPr>
  </w:style>
  <w:style w:type="paragraph" w:customStyle="1" w:styleId="1c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qFormat/>
    <w:pPr>
      <w:spacing w:before="280" w:after="280"/>
    </w:pPr>
    <w:rPr>
      <w:rFonts w:eastAsia="Times New Roman" w:cs="Times New Roman"/>
      <w:sz w:val="24"/>
      <w:szCs w:val="24"/>
    </w:rPr>
  </w:style>
  <w:style w:type="paragraph" w:customStyle="1" w:styleId="1d">
    <w:name w:val="Обычный (веб)1"/>
    <w:basedOn w:val="a"/>
    <w:qFormat/>
    <w:pPr>
      <w:spacing w:before="280" w:after="280"/>
    </w:pPr>
    <w:rPr>
      <w:rFonts w:eastAsia="Times New Roman" w:cs="Times New Roman"/>
      <w:sz w:val="24"/>
      <w:szCs w:val="24"/>
    </w:rPr>
  </w:style>
  <w:style w:type="paragraph" w:customStyle="1" w:styleId="ConsPlusTitle">
    <w:name w:val="ConsPlusTitle"/>
    <w:qFormat/>
    <w:pPr>
      <w:widowControl w:val="0"/>
    </w:pPr>
    <w:rPr>
      <w:rFonts w:ascii="Calibri" w:hAnsi="Calibri" w:cs="Calibri"/>
      <w:b/>
      <w:sz w:val="22"/>
      <w:lang w:eastAsia="zh-CN"/>
    </w:rPr>
  </w:style>
  <w:style w:type="paragraph" w:customStyle="1" w:styleId="ConsPlusNormal0">
    <w:name w:val="ConsPlusNormal"/>
    <w:qFormat/>
    <w:pPr>
      <w:widowControl w:val="0"/>
    </w:pPr>
    <w:rPr>
      <w:sz w:val="28"/>
      <w:lang w:eastAsia="zh-CN"/>
    </w:rPr>
  </w:style>
  <w:style w:type="paragraph" w:customStyle="1" w:styleId="af6">
    <w:name w:val="Текст (справка)"/>
    <w:basedOn w:val="a"/>
    <w:next w:val="a"/>
    <w:qFormat/>
    <w:pPr>
      <w:widowControl w:val="0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Содержимое врезки"/>
    <w:basedOn w:val="a"/>
    <w:qFormat/>
  </w:style>
  <w:style w:type="paragraph" w:styleId="af8">
    <w:name w:val="Balloon Text"/>
    <w:basedOn w:val="a"/>
    <w:qFormat/>
    <w:rPr>
      <w:rFonts w:ascii="Segoe UI" w:hAnsi="Segoe UI" w:cs="Segoe UI"/>
      <w:sz w:val="18"/>
      <w:szCs w:val="18"/>
    </w:rPr>
  </w:style>
  <w:style w:type="paragraph" w:customStyle="1" w:styleId="af9">
    <w:name w:val="Содержимое таблицы"/>
    <w:basedOn w:val="a"/>
    <w:qFormat/>
    <w:pPr>
      <w:widowControl w:val="0"/>
      <w:suppressLineNumbers/>
    </w:pPr>
  </w:style>
  <w:style w:type="paragraph" w:customStyle="1" w:styleId="afa">
    <w:name w:val="Заголовок таблицы"/>
    <w:basedOn w:val="af9"/>
    <w:qFormat/>
    <w:pPr>
      <w:jc w:val="center"/>
    </w:pPr>
    <w:rPr>
      <w:b/>
      <w:bCs/>
    </w:rPr>
  </w:style>
  <w:style w:type="paragraph" w:styleId="1e">
    <w:name w:val="index 1"/>
    <w:basedOn w:val="a"/>
    <w:next w:val="a"/>
    <w:qFormat/>
    <w:pPr>
      <w:ind w:left="280" w:hanging="280"/>
    </w:pPr>
  </w:style>
  <w:style w:type="paragraph" w:styleId="afb">
    <w:name w:val="List Paragraph"/>
    <w:basedOn w:val="a"/>
    <w:qFormat/>
    <w:pPr>
      <w:ind w:left="720"/>
      <w:contextualSpacing/>
    </w:pPr>
  </w:style>
  <w:style w:type="paragraph" w:styleId="afc">
    <w:name w:val="Normal (Web)"/>
    <w:basedOn w:val="a"/>
    <w:qFormat/>
    <w:pPr>
      <w:spacing w:before="280" w:after="280"/>
    </w:pPr>
    <w:rPr>
      <w:rFonts w:eastAsia="Times New Roman" w:cs="Times New Roman"/>
      <w:sz w:val="24"/>
      <w:szCs w:val="24"/>
    </w:rPr>
  </w:style>
  <w:style w:type="character" w:styleId="afd">
    <w:name w:val="Strong"/>
    <w:basedOn w:val="a0"/>
    <w:uiPriority w:val="22"/>
    <w:qFormat/>
    <w:rsid w:val="00D821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B058E-4A4C-4676-9341-8140A22A3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20</Pages>
  <Words>3780</Words>
  <Characters>21551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Akanova Anna Igorevna</dc:creator>
  <dc:description/>
  <cp:lastModifiedBy>User</cp:lastModifiedBy>
  <cp:revision>68</cp:revision>
  <cp:lastPrinted>2026-01-27T10:37:00Z</cp:lastPrinted>
  <dcterms:created xsi:type="dcterms:W3CDTF">2025-10-22T06:06:00Z</dcterms:created>
  <dcterms:modified xsi:type="dcterms:W3CDTF">2026-02-05T12:57:00Z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